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06D" w:rsidRPr="00025F80" w:rsidRDefault="009F206D" w:rsidP="009F206D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9F206D" w:rsidRPr="00025F80" w:rsidRDefault="009F206D" w:rsidP="009F206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9F206D" w:rsidRPr="00025F80" w:rsidRDefault="009F206D" w:rsidP="009F206D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9F206D" w:rsidRPr="00B6007E" w:rsidRDefault="009F206D" w:rsidP="009F206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206D" w:rsidRPr="000A2CF9" w:rsidRDefault="009F206D" w:rsidP="009F20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МОЙ КАЗАХСТАН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Путешествие в нашу историю»</w:t>
      </w:r>
    </w:p>
    <w:p w:rsidR="009F206D" w:rsidRPr="00B6007E" w:rsidRDefault="009F206D" w:rsidP="009F2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Познание, естествознание</w:t>
      </w:r>
    </w:p>
    <w:p w:rsidR="009F206D" w:rsidRDefault="009F206D" w:rsidP="009F20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9F206D" w:rsidRPr="00D13D5E" w:rsidRDefault="009F206D" w:rsidP="009F2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30.11.2017</w:t>
      </w:r>
    </w:p>
    <w:p w:rsidR="009F206D" w:rsidRDefault="009F206D" w:rsidP="009F206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«</w:t>
      </w:r>
      <w:r w:rsidRPr="00D079FE">
        <w:rPr>
          <w:rFonts w:ascii="Times New Roman" w:hAnsi="Times New Roman" w:cs="Times New Roman"/>
          <w:sz w:val="24"/>
          <w:szCs w:val="28"/>
        </w:rPr>
        <w:t>Кто живет на страницах Красной книги»</w:t>
      </w:r>
    </w:p>
    <w:p w:rsidR="009F206D" w:rsidRPr="005F4921" w:rsidRDefault="009F206D" w:rsidP="009F2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Уточнить представление</w:t>
      </w:r>
      <w:r w:rsidRPr="00BC5C3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 животных и растениях, занесённых в Красную книгу Казахстана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Развивать внимание, память, речь, обогащать словарный запас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Воспитывать любвь</w:t>
      </w:r>
      <w:r w:rsidRPr="00BC5C3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 родному краю.</w:t>
      </w:r>
    </w:p>
    <w:p w:rsidR="009F206D" w:rsidRPr="00F615C7" w:rsidRDefault="009F206D" w:rsidP="009F2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Сөздік жұмысы – </w:t>
      </w:r>
      <w:r w:rsidRPr="00F615C7">
        <w:rPr>
          <w:rFonts w:ascii="Times New Roman" w:hAnsi="Times New Roman" w:cs="Times New Roman"/>
          <w:b/>
          <w:sz w:val="24"/>
          <w:szCs w:val="24"/>
          <w:lang w:val="kk-KZ"/>
        </w:rPr>
        <w:t>Словарная работа:</w:t>
      </w:r>
      <w:r w:rsidRPr="00F615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489" w:rsidRPr="00C47489">
        <w:rPr>
          <w:rFonts w:ascii="Times New Roman" w:hAnsi="Times New Roman" w:cs="Times New Roman"/>
          <w:sz w:val="24"/>
          <w:szCs w:val="24"/>
        </w:rPr>
        <w:t>Красная Книга</w:t>
      </w:r>
    </w:p>
    <w:p w:rsidR="009F206D" w:rsidRPr="00F615C7" w:rsidRDefault="009F206D" w:rsidP="009F20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15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F615C7">
        <w:rPr>
          <w:rFonts w:ascii="Times New Roman" w:hAnsi="Times New Roman" w:cs="Times New Roman"/>
          <w:b/>
          <w:sz w:val="24"/>
          <w:szCs w:val="24"/>
        </w:rPr>
        <w:t xml:space="preserve">– Оснащение – </w:t>
      </w:r>
      <w:r w:rsidRPr="00F615C7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F615C7">
        <w:rPr>
          <w:rFonts w:ascii="Times New Roman" w:hAnsi="Times New Roman" w:cs="Times New Roman"/>
          <w:sz w:val="24"/>
          <w:szCs w:val="24"/>
        </w:rPr>
        <w:t xml:space="preserve">: </w:t>
      </w:r>
      <w:r w:rsidR="00C47489">
        <w:rPr>
          <w:rFonts w:ascii="Times New Roman" w:hAnsi="Times New Roman" w:cs="Times New Roman"/>
          <w:sz w:val="24"/>
          <w:szCs w:val="24"/>
        </w:rPr>
        <w:t>иллюстрации</w:t>
      </w:r>
    </w:p>
    <w:p w:rsidR="009F206D" w:rsidRPr="00AE2374" w:rsidRDefault="009F206D" w:rsidP="009F206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9F206D" w:rsidRPr="00C47489" w:rsidRDefault="009F206D" w:rsidP="009F206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C47489" w:rsidRPr="007757C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қызыл кітап </w:t>
      </w:r>
      <w:r w:rsidR="00C4748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 </w:t>
      </w:r>
      <w:r w:rsidR="00C47489" w:rsidRPr="007757C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красная книга – </w:t>
      </w:r>
      <w:r w:rsidR="00C47489">
        <w:rPr>
          <w:rFonts w:ascii="Times New Roman" w:eastAsia="Calibri" w:hAnsi="Times New Roman" w:cs="Times New Roman"/>
          <w:sz w:val="24"/>
          <w:szCs w:val="24"/>
          <w:lang w:val="en-US"/>
        </w:rPr>
        <w:t>red</w:t>
      </w:r>
      <w:r w:rsidR="00C47489" w:rsidRPr="00C474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7489">
        <w:rPr>
          <w:rFonts w:ascii="Times New Roman" w:eastAsia="Calibri" w:hAnsi="Times New Roman" w:cs="Times New Roman"/>
          <w:sz w:val="24"/>
          <w:szCs w:val="24"/>
          <w:lang w:val="en-US"/>
        </w:rPr>
        <w:t>book</w:t>
      </w:r>
    </w:p>
    <w:p w:rsidR="009F206D" w:rsidRPr="00B6007E" w:rsidRDefault="009F206D" w:rsidP="009F20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9F206D" w:rsidRPr="0067746A" w:rsidTr="002A5A4E">
        <w:tc>
          <w:tcPr>
            <w:tcW w:w="2235" w:type="dxa"/>
          </w:tcPr>
          <w:p w:rsidR="009F206D" w:rsidRPr="00B6007E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9F206D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9F206D" w:rsidRPr="00AE7A05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9F206D" w:rsidRPr="00B6007E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9F206D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9F206D" w:rsidRPr="00B6007E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9F206D" w:rsidRPr="00AE7A05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9F206D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9F206D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9F206D" w:rsidRPr="00B6007E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9F206D" w:rsidRPr="00AE7A05" w:rsidRDefault="009F206D" w:rsidP="002A5A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F206D" w:rsidRPr="00B6007E" w:rsidTr="002A5A4E">
        <w:tc>
          <w:tcPr>
            <w:tcW w:w="2235" w:type="dxa"/>
          </w:tcPr>
          <w:p w:rsidR="009F206D" w:rsidRPr="00B6007E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9F206D" w:rsidRPr="00F022AD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9F206D" w:rsidRPr="00F022AD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9F206D" w:rsidRPr="00F615C7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67746A" w:rsidRDefault="0067746A" w:rsidP="006774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92D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Мы в кружок все соберемся. </w:t>
            </w:r>
          </w:p>
          <w:p w:rsidR="0067746A" w:rsidRPr="00692D6A" w:rsidRDefault="0067746A" w:rsidP="006774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92D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Дружно всем мы улыбнемся</w:t>
            </w:r>
          </w:p>
          <w:p w:rsidR="0067746A" w:rsidRPr="00692D6A" w:rsidRDefault="0067746A" w:rsidP="006774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92D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 пожелаем друг другу, друзья,</w:t>
            </w:r>
          </w:p>
          <w:p w:rsidR="0067746A" w:rsidRDefault="0067746A" w:rsidP="006774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92D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Хорошего, светлого, радостного дня.</w:t>
            </w:r>
          </w:p>
          <w:p w:rsidR="0067746A" w:rsidRDefault="0067746A" w:rsidP="006774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Чтение теллеграммы от лесовичка</w:t>
            </w:r>
          </w:p>
          <w:p w:rsidR="0067746A" w:rsidRPr="00FC09CC" w:rsidRDefault="0067746A" w:rsidP="006774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Внимание! Внимание! У нас в лесу может случиться большая беда!</w:t>
            </w:r>
          </w:p>
          <w:p w:rsidR="0067746A" w:rsidRPr="00FC09CC" w:rsidRDefault="0067746A" w:rsidP="006774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Многих животных и растений мы можем не увидеть никогда!</w:t>
            </w:r>
          </w:p>
          <w:p w:rsidR="009F206D" w:rsidRPr="00F615C7" w:rsidRDefault="0067746A" w:rsidP="00677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Что же нам делать тогда? О Красной Книге помните друзья всегда!</w:t>
            </w: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</w:tc>
        <w:tc>
          <w:tcPr>
            <w:tcW w:w="4678" w:type="dxa"/>
          </w:tcPr>
          <w:p w:rsidR="009F206D" w:rsidRPr="00F615C7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F615C7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9F206D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7746A" w:rsidRPr="00FC09CC" w:rsidRDefault="0067746A" w:rsidP="0067746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встают в круг</w:t>
            </w:r>
          </w:p>
          <w:p w:rsidR="0067746A" w:rsidRDefault="0067746A" w:rsidP="006774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7746A" w:rsidRPr="0017343F" w:rsidRDefault="0067746A" w:rsidP="006774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Внимательно слушают отвечают на вопросы.</w:t>
            </w:r>
          </w:p>
          <w:p w:rsidR="0067746A" w:rsidRDefault="0067746A" w:rsidP="006774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7746A" w:rsidRPr="00F615C7" w:rsidRDefault="0067746A" w:rsidP="0067746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Проявляют интерес, слушают содержание теллеграммы.</w:t>
            </w:r>
          </w:p>
          <w:p w:rsidR="009F206D" w:rsidRPr="00F615C7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615C7">
              <w:rPr>
                <w:rFonts w:ascii="Times New Roman" w:hAnsi="Times New Roman" w:cs="Times New Roman"/>
                <w:sz w:val="24"/>
              </w:rPr>
              <w:t>(</w:t>
            </w:r>
            <w:r w:rsidRPr="00F615C7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F615C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9F206D" w:rsidRPr="00B6007E" w:rsidTr="002A5A4E">
        <w:trPr>
          <w:trHeight w:val="481"/>
        </w:trPr>
        <w:tc>
          <w:tcPr>
            <w:tcW w:w="2235" w:type="dxa"/>
          </w:tcPr>
          <w:p w:rsidR="009F206D" w:rsidRPr="00B6007E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9F206D" w:rsidRPr="00B6007E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9F206D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9F206D" w:rsidRPr="009F206D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9F206D" w:rsidRPr="00EB74F5" w:rsidRDefault="009F206D" w:rsidP="002A5A4E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Ребята как вы думаете, о какой беде нам пишет Лесовичок? 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Почему это может произойти, как вы думаете? 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 какой книге говорится в телеграмме Лесовичка? 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Как выдумаете, почему книгу назвали Красной? 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Ребята, сегодня я вам расскажу, о том, как появилась Красная книга. 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Ребята, скажите, вы были в лесу?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Что вы там видели? 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Вспомните, а какой там был воздух? 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Как вы думаете, он отличается от воздуха, которым мы дышим возле дорог, дома? </w:t>
            </w:r>
          </w:p>
          <w:p w:rsidR="0067746A" w:rsidRPr="00FC09CC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Раз, два, три, четыре, пять – мы отправимся гулять.</w:t>
            </w:r>
          </w:p>
          <w:p w:rsidR="0067746A" w:rsidRPr="00FC09CC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А куда? Угадайте загадку, друзья.</w:t>
            </w:r>
          </w:p>
          <w:p w:rsidR="0067746A" w:rsidRPr="00FC09CC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«Мы отправимся туда, где зеленый лес, трава,</w:t>
            </w:r>
          </w:p>
          <w:p w:rsidR="0067746A" w:rsidRPr="00FC09CC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Для зверей, здесь дом родной,</w:t>
            </w:r>
          </w:p>
          <w:p w:rsidR="0067746A" w:rsidRP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А мы лишь гости здесь с тобой». (В лес)</w:t>
            </w:r>
          </w:p>
          <w:p w:rsidR="0067746A" w:rsidRP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774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Игровое упражнение «Кто, кто в лесочке живет! » 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Цель: закрепить знания о жилище животных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Вот, мы 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вами и оказались в лесу</w:t>
            </w:r>
            <w:r w:rsidRPr="00FC09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люди используют природу, рубят леса, потому что им нужна древесина, из них делают доски, чтобы строить дома, делать мебель, из – за этого страдает здоровье людей и многих животных и растений. А ведь лес – это дом для животных и растений. Поэтому они гибнут, больше становится редких животных и растений в нашей стране, и в других странах тоже. Задумались люди: как остановить это безобразие, не допустить исчезновения ни одного живого существа. Поэтому решили, что растения и животных необходимо охранять. Ученые решили издать Красную Книгу. Но почему именно красную, а не какого-либо другого цвета? Потому что красный цвет – цвет опасности! Внимание! Остановись, оглянись, подумай, человек! Подумай о природе! Не слишком ли вольно мы пользуемся щедростью природы? Все только берем и берем.</w:t>
            </w:r>
          </w:p>
          <w:p w:rsidR="0067746A" w:rsidRPr="00FC09CC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Дерево, трава, цветок и птица</w:t>
            </w:r>
          </w:p>
          <w:p w:rsidR="0067746A" w:rsidRPr="00FC09CC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Не всегда умеют защититься.</w:t>
            </w:r>
          </w:p>
          <w:p w:rsidR="0067746A" w:rsidRPr="00FC09CC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Если будут уничтожены они,</w:t>
            </w:r>
          </w:p>
          <w:p w:rsid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C09C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На планете мы останемся одни.</w:t>
            </w:r>
          </w:p>
          <w:p w:rsidR="009F206D" w:rsidRPr="0067746A" w:rsidRDefault="0067746A" w:rsidP="0067746A">
            <w:pPr>
              <w:tabs>
                <w:tab w:val="left" w:pos="21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57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Мы часто видим, человек бывает очень жесток по отношению к растениям и животным. Очень часто люди не жалеют их, уничтожают для своих целей. Одни существа страдают из-за красивого меха, другие – из-за вкусного мяса, третьи – из-за того, что люди их боятся. И поэтому постепенно </w:t>
            </w:r>
            <w:r w:rsidRPr="007757C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растений и животных остается все меньше и меньше. Поэтому цветы, растения, животные которые могут исчезнуть совсем, все они занесены в Красную книгу.</w:t>
            </w:r>
          </w:p>
        </w:tc>
        <w:tc>
          <w:tcPr>
            <w:tcW w:w="4678" w:type="dxa"/>
          </w:tcPr>
          <w:p w:rsidR="009F206D" w:rsidRPr="00EB74F5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B74F5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</w:t>
            </w:r>
          </w:p>
          <w:p w:rsid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- Могут исчезнуть животные и растения.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- Истребление животных, уничтожение растений.</w:t>
            </w:r>
          </w:p>
          <w:p w:rsid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- цвет опасности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Слушают воспитателя</w:t>
            </w:r>
          </w:p>
          <w:p w:rsid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Рассказывают истории из личного опыта</w:t>
            </w:r>
          </w:p>
          <w:p w:rsid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потому что в лесу много деревьев, они защищают нас от пыли, грязного воздуха, от загазованности машин. Растения очищают воздух и притягивают пыль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Отгадывают загад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перечисляют диких животных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слушают воспитателя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Вспоминают правила поведения в лесу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1. Ходить по тропинкам.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2. Не ломать ветки деревьев.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3. Не топтать цветы, травы.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4. Не кричать, не включать громко музыку.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5. Не разорять птичьи гнезда.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6. Не ловить насекомых, не рвать паутинки.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7. Не разрушать грибницы.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8. Не ловить мальков и лягушек.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9. Не разорять муравейники.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10. Не оставлять не затушенных костров.</w:t>
            </w: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746A" w:rsidRPr="0067746A" w:rsidRDefault="0067746A" w:rsidP="006774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206D" w:rsidRPr="004C188A" w:rsidRDefault="0067746A" w:rsidP="006774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746A">
              <w:rPr>
                <w:rFonts w:ascii="Times New Roman" w:eastAsia="Calibri" w:hAnsi="Times New Roman" w:cs="Times New Roman"/>
                <w:sz w:val="24"/>
                <w:szCs w:val="24"/>
              </w:rPr>
              <w:t>внимательно слушают о необходимости Красной книги</w:t>
            </w:r>
          </w:p>
        </w:tc>
      </w:tr>
      <w:tr w:rsidR="009F206D" w:rsidRPr="00B6007E" w:rsidTr="002A5A4E">
        <w:tc>
          <w:tcPr>
            <w:tcW w:w="2235" w:type="dxa"/>
          </w:tcPr>
          <w:p w:rsidR="009F206D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9F206D" w:rsidRPr="00B6007E" w:rsidRDefault="009F206D" w:rsidP="002A5A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9F206D" w:rsidRPr="00C93682" w:rsidRDefault="009F206D" w:rsidP="002A5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93682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 w:rsidRPr="00C93682"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C9368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детей</w:t>
            </w:r>
          </w:p>
          <w:p w:rsidR="009F206D" w:rsidRPr="0067746A" w:rsidRDefault="0067746A" w:rsidP="009F20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746A">
              <w:rPr>
                <w:rFonts w:ascii="Times New Roman" w:hAnsi="Times New Roman" w:cs="Times New Roman"/>
                <w:sz w:val="24"/>
              </w:rPr>
              <w:t>Подводит итог. Благодарит детей за активную работу на занятии.</w:t>
            </w:r>
          </w:p>
        </w:tc>
        <w:tc>
          <w:tcPr>
            <w:tcW w:w="4678" w:type="dxa"/>
          </w:tcPr>
          <w:p w:rsidR="009F206D" w:rsidRPr="00C93682" w:rsidRDefault="009F206D" w:rsidP="002A5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93682"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C9368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9F206D" w:rsidRPr="00C93682" w:rsidRDefault="0067746A" w:rsidP="002A5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Подводят итог, читают стихи.</w:t>
            </w:r>
          </w:p>
        </w:tc>
      </w:tr>
    </w:tbl>
    <w:p w:rsidR="009F206D" w:rsidRPr="00B6007E" w:rsidRDefault="009F206D" w:rsidP="009F20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206D" w:rsidRPr="00B6007E" w:rsidRDefault="009F206D" w:rsidP="009F20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9F206D" w:rsidRPr="00B6007E" w:rsidRDefault="009F206D" w:rsidP="009F20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206D" w:rsidRPr="0067746A" w:rsidRDefault="009F206D" w:rsidP="009F20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36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C93682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C93682">
        <w:rPr>
          <w:rFonts w:ascii="Times New Roman" w:hAnsi="Times New Roman" w:cs="Times New Roman"/>
          <w:b/>
          <w:sz w:val="24"/>
          <w:szCs w:val="24"/>
        </w:rPr>
        <w:t>:</w:t>
      </w:r>
      <w:r w:rsidR="006774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46A">
        <w:rPr>
          <w:rFonts w:ascii="Times New Roman" w:hAnsi="Times New Roman" w:cs="Times New Roman"/>
          <w:sz w:val="24"/>
          <w:szCs w:val="24"/>
        </w:rPr>
        <w:t>называют животных и растения, занесенные в Красную Книгу</w:t>
      </w:r>
    </w:p>
    <w:p w:rsidR="009F206D" w:rsidRPr="0067746A" w:rsidRDefault="009F206D" w:rsidP="009F206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936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C93682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7746A" w:rsidRPr="007757C1">
        <w:rPr>
          <w:rFonts w:ascii="Times New Roman" w:eastAsia="Calibri" w:hAnsi="Times New Roman" w:cs="Times New Roman"/>
          <w:sz w:val="24"/>
          <w:szCs w:val="24"/>
        </w:rPr>
        <w:t>что красота природы бесценна, поэтому ее надо охранять.</w:t>
      </w:r>
    </w:p>
    <w:p w:rsidR="009F206D" w:rsidRPr="00C93682" w:rsidRDefault="009F206D" w:rsidP="009F206D">
      <w:pPr>
        <w:rPr>
          <w:rFonts w:ascii="Times New Roman" w:hAnsi="Times New Roman" w:cs="Times New Roman"/>
          <w:sz w:val="24"/>
          <w:szCs w:val="24"/>
        </w:rPr>
      </w:pPr>
      <w:r w:rsidRPr="00C936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C93682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C93682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C93682">
        <w:rPr>
          <w:rFonts w:ascii="Times New Roman" w:hAnsi="Times New Roman" w:cs="Times New Roman"/>
          <w:b/>
          <w:sz w:val="24"/>
          <w:szCs w:val="24"/>
        </w:rPr>
        <w:t>:</w:t>
      </w:r>
      <w:r w:rsidRPr="00C93682">
        <w:rPr>
          <w:rFonts w:ascii="Times New Roman" w:hAnsi="Times New Roman" w:cs="Times New Roman"/>
          <w:sz w:val="24"/>
          <w:szCs w:val="24"/>
        </w:rPr>
        <w:t xml:space="preserve">  </w:t>
      </w:r>
      <w:r w:rsidR="0067746A">
        <w:rPr>
          <w:rFonts w:ascii="Times New Roman" w:eastAsia="Calibri" w:hAnsi="Times New Roman" w:cs="Times New Roman"/>
          <w:sz w:val="24"/>
          <w:szCs w:val="24"/>
        </w:rPr>
        <w:t>делают умозаключения на основе имеющихся сведений.</w:t>
      </w:r>
    </w:p>
    <w:p w:rsidR="00F718FA" w:rsidRDefault="00F718FA"/>
    <w:sectPr w:rsidR="00F718FA" w:rsidSect="009F20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206D"/>
    <w:rsid w:val="002C5447"/>
    <w:rsid w:val="0067746A"/>
    <w:rsid w:val="009F206D"/>
    <w:rsid w:val="00C47489"/>
    <w:rsid w:val="00F71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0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cp:lastPrinted>2017-11-28T18:08:00Z</cp:lastPrinted>
  <dcterms:created xsi:type="dcterms:W3CDTF">2017-11-27T18:44:00Z</dcterms:created>
  <dcterms:modified xsi:type="dcterms:W3CDTF">2017-11-28T18:08:00Z</dcterms:modified>
</cp:coreProperties>
</file>