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677" w:rsidRPr="004E6677" w:rsidRDefault="004E6677" w:rsidP="004E6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БАЯНДАМА: «Ата-аналардың бала тәрбиелеудегі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жауапкершілігі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туралы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»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«Ата-аналардың бала тәрбиелеудегі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жауапкершілігі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»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Ата-ананың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мектептегі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алатын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орны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Қай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елде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қай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кезде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болмасын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бала тәрбиесін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ерекше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дамытушы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да,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ілгері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апарушы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да-балалар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 яғни бүгінгі ұрпа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қ-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ертеңгі елдің болашағы.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Мен баяндамамның 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ал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ғы сөзін шығыс ғұламасы Әл-Фарабидің сөзінен бастағым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келеді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: «Адамға ең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інші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білім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емес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тәрбие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берілуі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керек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тәрбиесіз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берілген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білім-адамзаттың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хас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жауы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ол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келешекте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оның барлық өміріне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апат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әкеледі»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делінген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Осыған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байланысты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мектебі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мізде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баланы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өмірге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бейімдеуде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мұғалім және ата-ананың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орны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бөлек.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Мақсаты: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ұстаз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ігіп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сапалы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білімді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саналы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тәрбиелі,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салауатты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ұрпақ тәрбиелеу.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жетекшінің атқаратын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міндеті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;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Ата-ананың атқаратын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міндеті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Бірлесі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жасалатын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жұмыс, күтілетін нәтиже;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жетекшінің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міндеті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: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4E6677" w:rsidRPr="004E6677" w:rsidRDefault="004E6677" w:rsidP="004E66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t>Ата-аналармен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тығыз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t>байланыста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болу; </w:t>
      </w:r>
    </w:p>
    <w:p w:rsidR="00DB184B" w:rsidRPr="004E6677" w:rsidRDefault="004E6677" w:rsidP="004E66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Оқушыларды,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t>ата-аналарды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сыныптық және қоғамдық ұжымдардың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t>іс-шараларына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t>тарту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t>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3. Әр оқушының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жеке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басының қасиетін, психологиялық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ерекшелігін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жан-жақты бақылап,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зерттеу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олардың кәсіптік бағдарлығын, әрі өмірлік 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өзқарасын қалыптастыру, қабілетін және танымдық қасиетін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дамыту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4. Тақырыптық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жиналысын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өткізу;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5.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комитетімен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кездесу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6. Оқушылардың құқықтарын және әлеуметтік жағдайын қорғауға көмек көрсету;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7. Өз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сыныбында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сабаққа қатысып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отыру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және 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ән мұғалімдерімен жұмыс;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8.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Сыныпта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болған төтенше жағдайларды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дереу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әкімшілігіне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хабарлау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Ата-ананың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міндеті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: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1. Балаңыздың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жетекшісімен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тығыз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байланыста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болуы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2. Сабақтан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келген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балаңың күнделікті күнделігін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тексері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 көмек көрсету;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3.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Мектепішілік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жиналысына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қатысу;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4. Сыныптың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комитетінің төрайымымен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байланыста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болу;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5. Балаңыздың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мектептегі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жағдайын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жасау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барысында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өз еркінізбең оқ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у-т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әрбие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іс-шараларына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қаржылық көмек көрсету;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6.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Мектептегі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ашық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есік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үні балаңыздың сабағына қатысу;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жүргізілетін жұмыс неғұрлым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тиімді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болуы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үшін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олармен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байланыстың әрқилы түрлерін қолдану қажет.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Кейбі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жетекшілері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тоқсанның аяғында үлгерім қорытындылары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туралы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жиналыстарын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өткізуімен және оқуға үлгермеуші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немесе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тәртіпсіз балалардың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барлық уақытта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бірдей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келісіп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әрекет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жасамауы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мүмкін.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Бұдан басқа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сыныпта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мектепте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болатын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кез-келген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жұмыстарға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мектепішілік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іс-шараларға,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жетекшілердің ең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інші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қолдап,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демеу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көрсететін-сынып оқушыларының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Осыған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байланысты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жетекші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ең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інші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төрайымымен және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ата-аналарымен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тығыз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байланыста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болуы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керек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Кез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келген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мәселенің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жауабы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шешімін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табуға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тиісті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Осы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жоспарды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барлық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жетекшілері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бұл мәселені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бірлесі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дұрыс жолға қоя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білсе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көптеген жұмыстарымыздан жеңілдіктер байқалар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еді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Осыған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байланысты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көптеген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жетекшінің ай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сайын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өткізетін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жиналысына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келмей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де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жатады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оқушыныңыздың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ата-анасымен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қалай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байланыс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жасау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керектігі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жайлы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шешілеті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көптеген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жолдары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бар.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1. Оқушының жанұясына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барып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тұру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Бұл-ата-аналармен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жеке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жұмыс істеудің неғұрлым кең тараған және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тиімді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түрі. Жанұяға барғанда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жетекшісі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өз оқушысының үйдегі өмі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імен, тұрмыс жағдайымен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танысады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Ата-аналарымен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және жанұяның басқа мүшелерімен әңгімелескенде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,</w:t>
      </w:r>
      <w:proofErr w:type="spellStart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жетекшісі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оқушының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мінезі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қызығуы мен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икемділігі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туралы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ата-аналарына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үлкендер мен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кішілерге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қарым-қатынасы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туралы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мағлұматтар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алады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мектепке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тек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баласы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тәрті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бұзғанда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немесе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жаман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оқи бастағанда ғана шақырмау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керек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Кейде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оқушы өзін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жаман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ұстамайды, 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lastRenderedPageBreak/>
        <w:t xml:space="preserve">жақсы оқиды, бірақ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жетекшісі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оның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сыныптан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тыс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оқуын ұйымдастыру, оны қандай да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қоғамдық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пайдалы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жұмысқа қатыстыру, оның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белгілі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саладағы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дарынын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дамытуға қажетті жағдайлар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жасау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туралы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да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келісіп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алуы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керек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мұғалімдерімен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кездесі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отыру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пайдалы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ғана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емес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қажет те.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Ол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кездесулер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пен жанұя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арасында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тығыз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байланыс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орнатуға, оқушылардың оқуы мен тәртібінде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кемшіліктерді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болдырмауы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үшін </w:t>
      </w:r>
      <w:proofErr w:type="spellStart"/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дер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кезінде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шара қолдануға мүмкіндік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береді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хат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алмасу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Кейбі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жетекшілері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жанұямен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байланыста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хат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жазысып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тұру түрін қолданады.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Хат арқылы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оқушысының үлгерімі мен тәртібі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туралы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хабарлап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тұрады.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Кейде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хат жазғанда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ата-аналардан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жанұя тәрбиесіндегі қиындықтар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туралы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сұрауға, бала тәрбиесі жөнінде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қандай әдебиеттер оқитынын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білі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ол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жөнінде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тиісті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жаңа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кітаптар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ұсынуға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болады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хат 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жазысу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ға оқушының күнделік дәптері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пайдаланылады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жетекшілері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онда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оқ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ушысыны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ң оқуға, қоғамдық жұмысқа қатысты тәртібі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туралы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қысқаша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жазып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отырады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2. Сыныптық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жиналысы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Бұл-сынып жетекшісінің жанұямен байланысының аса-маңызды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түрі.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Сыныптағы оқу-тәрбие жұмысының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жайымен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және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міндеттерімен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таныстырып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отыру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үшін мұндай оқу жылының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басында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және әрбір тоқсанның аяғында өткізіледі.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Олардың мақсаты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нақтылы педагогикалық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біліммен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қаруландырып, жанұяда бала тәрбиелеудің алдыңғы қатарлы 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тәж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ірибесімен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таныстырып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отыру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табылады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Біз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жетекшілері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ең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інші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өзіміздің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жетекшілік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етіп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отырған сыныбымыздың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ата-аналарына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арналған педагогикалық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білімдерді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насихаттау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үшін әңгімелер мен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лекциялар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өткізуіміз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керек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Олардың мазмұны ата-аналардың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талаптарына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оқу-тәрбие жұмыстарының нақтылы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міндеттеріне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байланысты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болады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Әңгімелер мен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лекциялар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жүйелі түрде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белгілі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бағдарлама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бойынша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өткізілі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отырса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ғана көздеген мақсатына жете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алады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Мысалы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: «Ата-аналардың бала тәрбиелеудегі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жауапкершілігі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туралы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», «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Балаларды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lastRenderedPageBreak/>
        <w:t>ұқыптылыққа үйрету», «Үлкендерді сыйлауға үйрету», «Баланың міне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з-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құлығын тәрбиелеу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туралы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», «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Сыныптан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тыс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оқуға қалай басшылық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жасау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керек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» т.б.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Бала өнегелі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болса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сөз жоқ,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ол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көрікті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болады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Сіз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құрметті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ұлыңыздың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немесе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қызыңыздың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мектепте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нашар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оқығанын қаламайтыныңыз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белгілі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Кейде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немесе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күнде балаңыз «2»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деген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нашар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баға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алса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онда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оған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ренжисіз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сөгесіз,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пт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тілдеп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жібересіз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Сондай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кезде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баламен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ұрыс-керіс тудырмай-ақ түсінісі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жөн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сілтеуге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бола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? Әрине,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болады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Ендеше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психологиялы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қ-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педагогикалық тұрғыдан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берілетін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төмендегі 14 кеңеске құлақ түріңіз: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1. Таңертен (не түсте) 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саба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ққа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барарында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баланы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жайлап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қана оятыңыз. Сіздің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биязы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үніңіз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күлкіңіз-ақ ұйқысын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ашуы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тиіс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Кешегі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теріс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қылықтарын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айтып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 басқа түкке тұрмайтын нәрсеге жүйкесін жұқартпаңыз.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Тамағын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ішпей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жатып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ұрыс-керіс ұйымдастырмаңыз.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2.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Егер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балаңыз сабақтан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кешігетіндей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жатса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онда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«Бол да болдың!»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астына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алып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айғайламаңыз. Оны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ертерек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оятпаған өзіңіз кінәлісіз.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3. Баланы сабаққа (әсіресе таңертен) ашқұрсақ жібермеңіз;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4. «Бұзық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болма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!», «Қисалаңдамай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тыныш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жү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!», «Бүгін 2 алсаң құртамын!»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деген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ескертулерді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жиі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айта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бермеңіз.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Керісінше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оған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жылу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сыйлап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жақсы баға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алып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келуіне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тілектестік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білді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іңіз;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5.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Есіктен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кірмей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жатып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 «Бү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г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ін қандай баға алдың?»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деп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бас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салып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балыңызды сұрақтың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астына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алмаңыз.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Мектептен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келген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балаңызды көңілді қарсы алыңыз, оның сабақтан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шаршап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келгенін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ескеріңіз.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Егер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бала әлденеге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ренжі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келсе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бірдеңені айтпақшы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болса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 «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сені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тындауға уақытым жоқ»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демей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арнайы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көңіл бөліп, мұқият тыңдаңыз;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6. Бала бірдеңеге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ашуланып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жүрсе, үндемеңіз.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Сабасына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түскен соң,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ол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болған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жайды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өз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і-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ақ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айтады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7. Бала бірдеңеге қылығы үшін мұғ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ал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ім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сізді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шақыртып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алса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өзара әңгімеге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баланы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қатыстырмаңыз;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8.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Мектептен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келе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сала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баланы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отырғызып қойып 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саба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ққа 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lastRenderedPageBreak/>
        <w:t xml:space="preserve">дайындалтпаңыз.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да 2-3 сағат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ойнап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 демалғ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ан ж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өн, түсте ұйықтап тынықсын.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Бесін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мезгіл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і-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сабаққа әзірленудің сәтті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кезі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9.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мезгілдіе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барлық сабаққа әзірлену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талап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етпеңіз. Әр сабаққа әзірленген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кезде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үзіліс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жасау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дұрыс;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10.Сабаққа әзірленіп жатқан баланың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желкесінен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төніп тұрмаңыз. Дөрекі сөйлемеңіз.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Одан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да көмектесі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бірлесіп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дайындалыңыз.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11.«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Егер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сен, осы сабақты орындамасаң!»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деп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басталатын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тәртіпке шақыру баланың жүйкесіне әсер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етеді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Одан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да өзіңіз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кірісіп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жайлап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жетектеп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отырыңыз.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12.Күнде жарты сағат ештеңеге алаңдамай балаларыңызбен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емін-еркін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жақын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тартып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әңгімелесі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тұрыңыз.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13.Балаңыздың көңіл-күйі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нашар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болса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онда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бірден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назар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аударыңыз.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Ол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сабақтан зорығуы мүмкін.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14.Егер балаңы айтқаныңызды тыңдамайтын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болса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онда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ұстазымен, психолог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маманымен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 дә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ігермен кеңесіңіз.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Халық даналығында: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«Баланы 5-ке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дейін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патшаңдай 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өтер,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15-ке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дейін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құлыңдай жұмса,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15-тен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кейін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досыңдай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сыйла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,» -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деген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керемет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ұлағатты нақыл бар.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Соны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әрдайым 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басшылы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ққа алыңыз.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Бала бойындағы жағымсыз міне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з-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құлықтар үнемі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есепке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алынса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мен мұғалім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бірлікте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баланың жақсы, жағымды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істерін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ылғи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марапаттау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қажет.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Қоршаған ортадағы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теріс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әрекеттерден үнемі сақтандырып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отырса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мұғалім мен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әрқашан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сергектік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шыдамдылық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танытып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жылуын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беріп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шеберлік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өрсете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білсе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онда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балаларымыз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өзімшіл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болмай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қиындықтан қашпай,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міндетті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мен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парызын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орындайтын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ұрпақ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болары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анық.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кодексінде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: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-</w:t>
      </w:r>
      <w:proofErr w:type="spellStart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ерекше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жағдайда ғана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емес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тәрбиемен ұдайы айналысуға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міндетті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-Баланы тәрбиелеу үшін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өзіміз тәрбиелі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болуымыз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керек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Тәрбие беру-ақыл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айту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емес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-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Баланы жақсы көргендізінізді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мейірімді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жылы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сөзбен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жеткізіп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отырыңыз;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-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Мектептегі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жағдайды жақсарту мақсатында ұсыныстар айтуға құқыңыз бар.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-Қателігін түсіне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білетін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Дұрыс жүріп, күтіне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білетін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Үлкенді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сыйлап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кішіні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сүйетін,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л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імді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жинап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дүниені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шолатындай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- балаларыңыз, үлкен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азамат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болып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өссің! Сөз соңын ұлы ұстаз Макаренконың: "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Баламен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шындап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сөйлесу үшін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орын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мен уақытты таңдай бі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л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іңіз.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Кіре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берістегі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жол-жөнекей айтылған сөз бала көңілінде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керекті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із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қалдырмайды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деген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", -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парасатты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ойымен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түйіндегенді жө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көрдім.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Ата-аналарға арналған этикалық кодекс: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л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ім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ошағы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екенін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есте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ұстаңыз.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2. Мұғалімнің қоғамдағы 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р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өлін бағалаңыз,қолдау көрсетіңіз.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3. Бала тәрбиесі тек мұғалімнің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ісі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емес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,о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ртақ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іс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екенін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ұмытпаңыз.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4.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туралы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,м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ектепте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болған жағдай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туралы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анық-қанығына көз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жеткізбей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тұрып ,бөгде орындарға таратпаңыз.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5.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– балаңыздың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екінші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үйі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екенін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түсінсеңіз,өзіңізді де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сол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үйдің мүшесімін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деп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есептеңіз.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6.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Мектепішілік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және сыныптағы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ата-аналар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жиналысынан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қалыс алмаңыз.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7. Өз балаңыздың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мектептен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тыс</w:t>
      </w:r>
      <w:proofErr w:type="spellEnd"/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уақыттағы өміріне аса үлкен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жауапкершілікпен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қараңыз.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8. Балаңыз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сапалы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білім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алсын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десеңіз 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ған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мектепке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қажетті құрал-жабдықтарын уақытылы әперіңіз.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9. Балаңыздың денсаулығы мен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жеке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басының тазалығына және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киіміне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жауапты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қараңыз.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10. Өз уақытымен балаңыздың оқу процесін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,к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үнделігін,дәптерін қадағалап отырыңыз.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11.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Егер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мектепке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сабақ уақытында келсеңіз,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сынып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жетекшісін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немесе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балаңызды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арнайы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күту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орнында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күтіңіз.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12. Өз мүмкіндігіңізге қарай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мектепте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өтілетін, қала көлемінде өтілетін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мерекелік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шараларға</w:t>
      </w:r>
      <w:proofErr w:type="gram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,б</w:t>
      </w:r>
      <w:proofErr w:type="gram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айқауларға қатысыңыз.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13. Өз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еріктерімен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әрбір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ата-ана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мектепке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ұйымдастырушылық,ақпараттық және материалдық көмек көрсете </w:t>
      </w:r>
      <w:proofErr w:type="spellStart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алады</w:t>
      </w:r>
      <w:proofErr w:type="spellEnd"/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. </w:t>
      </w:r>
      <w:r w:rsidRPr="004E66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sectPr w:rsidR="00DB184B" w:rsidRPr="004E6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D6078"/>
    <w:multiLevelType w:val="multilevel"/>
    <w:tmpl w:val="7D049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E6677"/>
    <w:rsid w:val="004E6677"/>
    <w:rsid w:val="00DB1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4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1599</Words>
  <Characters>9116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2017-12-25T18:13:00Z</dcterms:created>
  <dcterms:modified xsi:type="dcterms:W3CDTF">2017-12-25T18:13:00Z</dcterms:modified>
</cp:coreProperties>
</file>