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1561" w:rsidRPr="00C55DEA" w:rsidRDefault="007B6F89" w:rsidP="00B11561">
      <w:pPr>
        <w:shd w:val="clear" w:color="auto" w:fill="FFFFFF"/>
        <w:tabs>
          <w:tab w:val="left" w:pos="454"/>
        </w:tabs>
        <w:spacing w:before="259"/>
        <w:ind w:left="-993" w:right="-1"/>
        <w:jc w:val="center"/>
        <w:rPr>
          <w:b/>
          <w:spacing w:val="-7"/>
          <w:sz w:val="24"/>
          <w:szCs w:val="24"/>
        </w:rPr>
      </w:pPr>
      <w:r w:rsidRPr="00C55DEA">
        <w:rPr>
          <w:b/>
          <w:spacing w:val="-7"/>
          <w:sz w:val="24"/>
          <w:szCs w:val="24"/>
        </w:rPr>
        <w:t>Проверочная работа по теме «Наречие» 6 класс</w:t>
      </w:r>
      <w:r w:rsidR="00B11561" w:rsidRPr="00C55DEA">
        <w:rPr>
          <w:b/>
          <w:spacing w:val="-7"/>
          <w:sz w:val="24"/>
          <w:szCs w:val="24"/>
        </w:rPr>
        <w:t xml:space="preserve">           </w:t>
      </w:r>
    </w:p>
    <w:p w:rsidR="00B11561" w:rsidRPr="00C55DEA" w:rsidRDefault="00441AB0" w:rsidP="00B11561">
      <w:pPr>
        <w:shd w:val="clear" w:color="auto" w:fill="FFFFFF"/>
        <w:tabs>
          <w:tab w:val="left" w:pos="454"/>
        </w:tabs>
        <w:spacing w:before="259"/>
        <w:ind w:left="-993" w:right="-1"/>
        <w:jc w:val="center"/>
        <w:rPr>
          <w:b/>
          <w:spacing w:val="-7"/>
          <w:sz w:val="24"/>
          <w:szCs w:val="24"/>
        </w:rPr>
      </w:pPr>
      <w:r w:rsidRPr="00C55DEA">
        <w:rPr>
          <w:b/>
          <w:spacing w:val="-7"/>
          <w:sz w:val="24"/>
          <w:szCs w:val="24"/>
        </w:rPr>
        <w:t>Задание 1.</w:t>
      </w:r>
      <w:r w:rsidRPr="00C55DEA">
        <w:rPr>
          <w:spacing w:val="-7"/>
          <w:sz w:val="24"/>
          <w:szCs w:val="24"/>
        </w:rPr>
        <w:t xml:space="preserve"> </w:t>
      </w:r>
      <w:r w:rsidRPr="00C55DEA">
        <w:rPr>
          <w:i/>
          <w:iCs/>
          <w:spacing w:val="-7"/>
          <w:sz w:val="24"/>
          <w:szCs w:val="24"/>
        </w:rPr>
        <w:t>Спишите предложения, заменяя сло</w:t>
      </w:r>
      <w:r w:rsidRPr="00C55DEA">
        <w:rPr>
          <w:i/>
          <w:iCs/>
          <w:spacing w:val="-7"/>
          <w:sz w:val="24"/>
          <w:szCs w:val="24"/>
        </w:rPr>
        <w:softHyphen/>
      </w:r>
      <w:r w:rsidRPr="00C55DEA">
        <w:rPr>
          <w:i/>
          <w:iCs/>
          <w:spacing w:val="-9"/>
          <w:sz w:val="24"/>
          <w:szCs w:val="24"/>
        </w:rPr>
        <w:t>ва в скобках, сравнительной степенью. Подчеркните эти слова как члены предложения. Вставьте пропущенные буквы.</w:t>
      </w:r>
    </w:p>
    <w:p w:rsidR="00441AB0" w:rsidRPr="00C55DEA" w:rsidRDefault="00441AB0" w:rsidP="00B11561">
      <w:pPr>
        <w:shd w:val="clear" w:color="auto" w:fill="FFFFFF"/>
        <w:tabs>
          <w:tab w:val="left" w:pos="454"/>
        </w:tabs>
        <w:spacing w:before="259"/>
        <w:ind w:left="-993" w:right="-1"/>
        <w:jc w:val="both"/>
        <w:rPr>
          <w:sz w:val="24"/>
          <w:szCs w:val="24"/>
        </w:rPr>
      </w:pPr>
      <w:r w:rsidRPr="00C55DEA">
        <w:rPr>
          <w:spacing w:val="-6"/>
          <w:sz w:val="24"/>
          <w:szCs w:val="24"/>
        </w:rPr>
        <w:t xml:space="preserve">Все (медленно) проходило солнце свой дневной </w:t>
      </w:r>
      <w:r w:rsidRPr="00C55DEA">
        <w:rPr>
          <w:spacing w:val="-9"/>
          <w:sz w:val="24"/>
          <w:szCs w:val="24"/>
        </w:rPr>
        <w:t>путь. (тепло) ст</w:t>
      </w:r>
      <w:bookmarkStart w:id="0" w:name="_GoBack"/>
      <w:bookmarkEnd w:id="0"/>
      <w:r w:rsidRPr="00C55DEA">
        <w:rPr>
          <w:spacing w:val="-9"/>
          <w:sz w:val="24"/>
          <w:szCs w:val="24"/>
        </w:rPr>
        <w:t xml:space="preserve">ановился воздух, казалось, что </w:t>
      </w:r>
      <w:proofErr w:type="spellStart"/>
      <w:proofErr w:type="gramStart"/>
      <w:r w:rsidRPr="00C55DEA">
        <w:rPr>
          <w:spacing w:val="-9"/>
          <w:sz w:val="24"/>
          <w:szCs w:val="24"/>
        </w:rPr>
        <w:t>пр</w:t>
      </w:r>
      <w:proofErr w:type="gramEnd"/>
      <w:r w:rsidRPr="00C55DEA">
        <w:rPr>
          <w:spacing w:val="-9"/>
          <w:sz w:val="24"/>
          <w:szCs w:val="24"/>
        </w:rPr>
        <w:t>_шло</w:t>
      </w:r>
      <w:proofErr w:type="spellEnd"/>
      <w:r w:rsidRPr="00C55DEA">
        <w:rPr>
          <w:spacing w:val="-9"/>
          <w:sz w:val="24"/>
          <w:szCs w:val="24"/>
        </w:rPr>
        <w:t xml:space="preserve"> </w:t>
      </w:r>
      <w:r w:rsidRPr="00C55DEA">
        <w:rPr>
          <w:spacing w:val="-6"/>
          <w:sz w:val="24"/>
          <w:szCs w:val="24"/>
        </w:rPr>
        <w:t xml:space="preserve">уже весеннее веселье, шутливо </w:t>
      </w:r>
      <w:proofErr w:type="spellStart"/>
      <w:r w:rsidRPr="00C55DEA">
        <w:rPr>
          <w:spacing w:val="-6"/>
          <w:sz w:val="24"/>
          <w:szCs w:val="24"/>
        </w:rPr>
        <w:t>прячет_ся</w:t>
      </w:r>
      <w:proofErr w:type="spellEnd"/>
      <w:r w:rsidRPr="00C55DEA">
        <w:rPr>
          <w:spacing w:val="-6"/>
          <w:sz w:val="24"/>
          <w:szCs w:val="24"/>
        </w:rPr>
        <w:t xml:space="preserve"> где-то за </w:t>
      </w:r>
      <w:r w:rsidRPr="00C55DEA">
        <w:rPr>
          <w:spacing w:val="-9"/>
          <w:sz w:val="24"/>
          <w:szCs w:val="24"/>
        </w:rPr>
        <w:t xml:space="preserve">горами в полях и скоро хлынет за город. </w:t>
      </w:r>
      <w:r w:rsidRPr="00C55DEA">
        <w:rPr>
          <w:i/>
          <w:iCs/>
          <w:spacing w:val="-9"/>
          <w:sz w:val="24"/>
          <w:szCs w:val="24"/>
        </w:rPr>
        <w:t>(</w:t>
      </w:r>
      <w:proofErr w:type="spellStart"/>
      <w:r w:rsidRPr="00C55DEA">
        <w:rPr>
          <w:i/>
          <w:iCs/>
          <w:spacing w:val="-9"/>
          <w:sz w:val="24"/>
          <w:szCs w:val="24"/>
        </w:rPr>
        <w:t>М.Горький</w:t>
      </w:r>
      <w:proofErr w:type="spellEnd"/>
      <w:r w:rsidRPr="00C55DEA">
        <w:rPr>
          <w:i/>
          <w:iCs/>
          <w:spacing w:val="-9"/>
          <w:sz w:val="24"/>
          <w:szCs w:val="24"/>
        </w:rPr>
        <w:t>)</w:t>
      </w:r>
      <w:r w:rsidRPr="00C55DEA">
        <w:rPr>
          <w:sz w:val="24"/>
          <w:szCs w:val="24"/>
        </w:rPr>
        <w:t>.</w:t>
      </w:r>
      <w:r w:rsidR="00B11561" w:rsidRPr="00C55DEA">
        <w:rPr>
          <w:sz w:val="24"/>
          <w:szCs w:val="24"/>
        </w:rPr>
        <w:t xml:space="preserve"> </w:t>
      </w:r>
      <w:proofErr w:type="gramStart"/>
      <w:r w:rsidRPr="00C55DEA">
        <w:rPr>
          <w:spacing w:val="-9"/>
          <w:sz w:val="24"/>
          <w:szCs w:val="24"/>
        </w:rPr>
        <w:t>Солнце поднялось высоко, день раздвинулся (ши</w:t>
      </w:r>
      <w:r w:rsidRPr="00C55DEA">
        <w:rPr>
          <w:spacing w:val="-9"/>
          <w:sz w:val="24"/>
          <w:szCs w:val="24"/>
        </w:rPr>
        <w:softHyphen/>
      </w:r>
      <w:r w:rsidRPr="00C55DEA">
        <w:rPr>
          <w:spacing w:val="-3"/>
          <w:sz w:val="24"/>
          <w:szCs w:val="24"/>
        </w:rPr>
        <w:t>роко) и стал (глубоко) и (просторно).</w:t>
      </w:r>
      <w:proofErr w:type="gramEnd"/>
      <w:r w:rsidRPr="00C55DEA">
        <w:rPr>
          <w:spacing w:val="-3"/>
          <w:sz w:val="24"/>
          <w:szCs w:val="24"/>
        </w:rPr>
        <w:t xml:space="preserve"> Все вокруг </w:t>
      </w:r>
      <w:r w:rsidRPr="00C55DEA">
        <w:rPr>
          <w:spacing w:val="-4"/>
          <w:sz w:val="24"/>
          <w:szCs w:val="24"/>
        </w:rPr>
        <w:t xml:space="preserve">было как-то по-особенному ярко и свежо. Воздух </w:t>
      </w:r>
      <w:r w:rsidRPr="00C55DEA">
        <w:rPr>
          <w:spacing w:val="-6"/>
          <w:sz w:val="24"/>
          <w:szCs w:val="24"/>
        </w:rPr>
        <w:t xml:space="preserve">гудел от солнца, от его ровного и чисто спадающего светозарного могучего течения, теперь, после ночи, пила и не могла </w:t>
      </w:r>
      <w:proofErr w:type="spellStart"/>
      <w:r w:rsidRPr="00C55DEA">
        <w:rPr>
          <w:spacing w:val="-6"/>
          <w:sz w:val="24"/>
          <w:szCs w:val="24"/>
        </w:rPr>
        <w:t>напит_ся</w:t>
      </w:r>
      <w:proofErr w:type="spellEnd"/>
      <w:r w:rsidRPr="00C55DEA">
        <w:rPr>
          <w:spacing w:val="-6"/>
          <w:sz w:val="24"/>
          <w:szCs w:val="24"/>
        </w:rPr>
        <w:t xml:space="preserve">, </w:t>
      </w:r>
      <w:proofErr w:type="spellStart"/>
      <w:proofErr w:type="gramStart"/>
      <w:r w:rsidRPr="00C55DEA">
        <w:rPr>
          <w:spacing w:val="-6"/>
          <w:sz w:val="24"/>
          <w:szCs w:val="24"/>
        </w:rPr>
        <w:t>насытит_ся</w:t>
      </w:r>
      <w:proofErr w:type="spellEnd"/>
      <w:proofErr w:type="gramEnd"/>
      <w:r w:rsidRPr="00C55DEA">
        <w:rPr>
          <w:spacing w:val="-6"/>
          <w:sz w:val="24"/>
          <w:szCs w:val="24"/>
        </w:rPr>
        <w:t xml:space="preserve"> солнцем зем</w:t>
      </w:r>
      <w:r w:rsidRPr="00C55DEA">
        <w:rPr>
          <w:spacing w:val="-6"/>
          <w:sz w:val="24"/>
          <w:szCs w:val="24"/>
        </w:rPr>
        <w:softHyphen/>
      </w:r>
      <w:r w:rsidRPr="00C55DEA">
        <w:rPr>
          <w:spacing w:val="-4"/>
          <w:sz w:val="24"/>
          <w:szCs w:val="24"/>
        </w:rPr>
        <w:t xml:space="preserve">ля... Всякий звук, всякий трепет листочков казался </w:t>
      </w:r>
      <w:r w:rsidRPr="00C55DEA">
        <w:rPr>
          <w:spacing w:val="-7"/>
          <w:sz w:val="24"/>
          <w:szCs w:val="24"/>
        </w:rPr>
        <w:t xml:space="preserve">не случайным, значащим (много), чем просто звук </w:t>
      </w:r>
      <w:r w:rsidRPr="00C55DEA">
        <w:rPr>
          <w:sz w:val="24"/>
          <w:szCs w:val="24"/>
        </w:rPr>
        <w:t xml:space="preserve">или трепет. </w:t>
      </w:r>
      <w:r w:rsidRPr="00C55DEA">
        <w:rPr>
          <w:i/>
          <w:iCs/>
          <w:sz w:val="24"/>
          <w:szCs w:val="24"/>
        </w:rPr>
        <w:t>(В.Распутин)</w:t>
      </w:r>
    </w:p>
    <w:p w:rsidR="00B11561" w:rsidRPr="00C55DEA" w:rsidRDefault="00441AB0" w:rsidP="00B11561">
      <w:pPr>
        <w:shd w:val="clear" w:color="auto" w:fill="FFFFFF"/>
        <w:spacing w:before="266"/>
        <w:ind w:left="-993" w:right="-143"/>
        <w:jc w:val="both"/>
        <w:rPr>
          <w:sz w:val="24"/>
          <w:szCs w:val="24"/>
        </w:rPr>
      </w:pPr>
      <w:r w:rsidRPr="00C55DEA">
        <w:rPr>
          <w:b/>
          <w:bCs/>
          <w:sz w:val="24"/>
          <w:szCs w:val="24"/>
        </w:rPr>
        <w:t xml:space="preserve">Задание 2. Вставьте пропущенные буквы, обозначьте орфограмму. </w:t>
      </w:r>
      <w:r w:rsidR="006047DB" w:rsidRPr="00C55DEA">
        <w:rPr>
          <w:bCs/>
          <w:sz w:val="24"/>
          <w:szCs w:val="24"/>
        </w:rPr>
        <w:t xml:space="preserve"> Свеж_, общ_,</w:t>
      </w:r>
      <w:r w:rsidRPr="00C55DEA">
        <w:rPr>
          <w:bCs/>
          <w:sz w:val="24"/>
          <w:szCs w:val="24"/>
        </w:rPr>
        <w:t xml:space="preserve"> </w:t>
      </w:r>
      <w:proofErr w:type="spellStart"/>
      <w:r w:rsidRPr="00C55DEA">
        <w:rPr>
          <w:bCs/>
          <w:sz w:val="24"/>
          <w:szCs w:val="24"/>
        </w:rPr>
        <w:t>прощ</w:t>
      </w:r>
      <w:proofErr w:type="spellEnd"/>
      <w:r w:rsidRPr="00C55DEA">
        <w:rPr>
          <w:bCs/>
          <w:sz w:val="24"/>
          <w:szCs w:val="24"/>
        </w:rPr>
        <w:t>_</w:t>
      </w:r>
      <w:proofErr w:type="gramStart"/>
      <w:r w:rsidRPr="00C55DEA">
        <w:rPr>
          <w:bCs/>
          <w:sz w:val="24"/>
          <w:szCs w:val="24"/>
        </w:rPr>
        <w:t xml:space="preserve"> </w:t>
      </w:r>
      <w:r w:rsidR="006047DB" w:rsidRPr="00C55DEA">
        <w:rPr>
          <w:bCs/>
          <w:sz w:val="24"/>
          <w:szCs w:val="24"/>
        </w:rPr>
        <w:t>,</w:t>
      </w:r>
      <w:proofErr w:type="gramEnd"/>
      <w:r w:rsidRPr="00C55DEA">
        <w:rPr>
          <w:bCs/>
          <w:sz w:val="24"/>
          <w:szCs w:val="24"/>
        </w:rPr>
        <w:t xml:space="preserve"> певуч_</w:t>
      </w:r>
      <w:r w:rsidR="006047DB" w:rsidRPr="00C55DEA">
        <w:rPr>
          <w:bCs/>
          <w:sz w:val="24"/>
          <w:szCs w:val="24"/>
        </w:rPr>
        <w:t>,</w:t>
      </w:r>
      <w:r w:rsidR="006047DB" w:rsidRPr="00C55DEA">
        <w:rPr>
          <w:sz w:val="24"/>
          <w:szCs w:val="24"/>
        </w:rPr>
        <w:t xml:space="preserve"> г</w:t>
      </w:r>
      <w:r w:rsidRPr="00C55DEA">
        <w:rPr>
          <w:sz w:val="24"/>
          <w:szCs w:val="24"/>
        </w:rPr>
        <w:t xml:space="preserve">оряч…,   </w:t>
      </w:r>
      <w:proofErr w:type="spellStart"/>
      <w:r w:rsidRPr="00C55DEA">
        <w:rPr>
          <w:sz w:val="24"/>
          <w:szCs w:val="24"/>
        </w:rPr>
        <w:t>ещ</w:t>
      </w:r>
      <w:proofErr w:type="spellEnd"/>
      <w:r w:rsidRPr="00C55DEA">
        <w:rPr>
          <w:sz w:val="24"/>
          <w:szCs w:val="24"/>
        </w:rPr>
        <w:t>…, негодующ…, хоро</w:t>
      </w:r>
      <w:r w:rsidR="006047DB" w:rsidRPr="00C55DEA">
        <w:rPr>
          <w:sz w:val="24"/>
          <w:szCs w:val="24"/>
        </w:rPr>
        <w:t>ш…</w:t>
      </w:r>
    </w:p>
    <w:p w:rsidR="006047DB" w:rsidRPr="00C55DEA" w:rsidRDefault="006047DB" w:rsidP="00B11561">
      <w:pPr>
        <w:shd w:val="clear" w:color="auto" w:fill="FFFFFF"/>
        <w:spacing w:before="266"/>
        <w:ind w:left="-993" w:right="-143"/>
        <w:jc w:val="both"/>
        <w:rPr>
          <w:sz w:val="24"/>
          <w:szCs w:val="24"/>
        </w:rPr>
      </w:pPr>
      <w:r w:rsidRPr="00C55DEA">
        <w:rPr>
          <w:b/>
          <w:bCs/>
          <w:sz w:val="24"/>
          <w:szCs w:val="24"/>
        </w:rPr>
        <w:t>Задани</w:t>
      </w:r>
      <w:r w:rsidR="00B11561" w:rsidRPr="00C55DEA">
        <w:rPr>
          <w:b/>
          <w:bCs/>
          <w:sz w:val="24"/>
          <w:szCs w:val="24"/>
        </w:rPr>
        <w:t>е 3. Вставьте пропущенные буквы, о</w:t>
      </w:r>
      <w:r w:rsidRPr="00C55DEA">
        <w:rPr>
          <w:b/>
          <w:bCs/>
          <w:sz w:val="24"/>
          <w:szCs w:val="24"/>
        </w:rPr>
        <w:t>бозначьте орфограмму.</w:t>
      </w:r>
      <w:r w:rsidRPr="00C55DEA">
        <w:rPr>
          <w:sz w:val="24"/>
          <w:szCs w:val="24"/>
        </w:rPr>
        <w:t xml:space="preserve"> </w:t>
      </w:r>
      <w:proofErr w:type="spellStart"/>
      <w:r w:rsidRPr="00C55DEA">
        <w:rPr>
          <w:bCs/>
          <w:sz w:val="24"/>
          <w:szCs w:val="24"/>
        </w:rPr>
        <w:t>З</w:t>
      </w:r>
      <w:r w:rsidR="00441AB0" w:rsidRPr="00C55DEA">
        <w:rPr>
          <w:bCs/>
          <w:sz w:val="24"/>
          <w:szCs w:val="24"/>
        </w:rPr>
        <w:t>анов</w:t>
      </w:r>
      <w:proofErr w:type="spellEnd"/>
      <w:r w:rsidR="00441AB0" w:rsidRPr="00C55DEA">
        <w:rPr>
          <w:bCs/>
          <w:sz w:val="24"/>
          <w:szCs w:val="24"/>
        </w:rPr>
        <w:t>_</w:t>
      </w:r>
      <w:proofErr w:type="gramStart"/>
      <w:r w:rsidR="00441AB0" w:rsidRPr="00C55DEA">
        <w:rPr>
          <w:bCs/>
          <w:sz w:val="24"/>
          <w:szCs w:val="24"/>
        </w:rPr>
        <w:t xml:space="preserve"> </w:t>
      </w:r>
      <w:r w:rsidRPr="00C55DEA">
        <w:rPr>
          <w:bCs/>
          <w:sz w:val="24"/>
          <w:szCs w:val="24"/>
        </w:rPr>
        <w:t>,</w:t>
      </w:r>
      <w:proofErr w:type="gramEnd"/>
      <w:r w:rsidR="00441AB0" w:rsidRPr="00C55DEA">
        <w:rPr>
          <w:bCs/>
          <w:sz w:val="24"/>
          <w:szCs w:val="24"/>
        </w:rPr>
        <w:t xml:space="preserve"> </w:t>
      </w:r>
      <w:proofErr w:type="spellStart"/>
      <w:r w:rsidR="00441AB0" w:rsidRPr="00C55DEA">
        <w:rPr>
          <w:bCs/>
          <w:sz w:val="24"/>
          <w:szCs w:val="24"/>
        </w:rPr>
        <w:t>докрасн</w:t>
      </w:r>
      <w:proofErr w:type="spellEnd"/>
      <w:r w:rsidR="00441AB0" w:rsidRPr="00C55DEA">
        <w:rPr>
          <w:bCs/>
          <w:sz w:val="24"/>
          <w:szCs w:val="24"/>
        </w:rPr>
        <w:t>_</w:t>
      </w:r>
      <w:r w:rsidRPr="00C55DEA">
        <w:rPr>
          <w:bCs/>
          <w:sz w:val="24"/>
          <w:szCs w:val="24"/>
        </w:rPr>
        <w:t>,</w:t>
      </w:r>
      <w:r w:rsidR="00441AB0" w:rsidRPr="00C55DEA">
        <w:rPr>
          <w:bCs/>
          <w:sz w:val="24"/>
          <w:szCs w:val="24"/>
        </w:rPr>
        <w:t xml:space="preserve">  </w:t>
      </w:r>
      <w:proofErr w:type="spellStart"/>
      <w:r w:rsidRPr="00C55DEA">
        <w:rPr>
          <w:sz w:val="24"/>
          <w:szCs w:val="24"/>
        </w:rPr>
        <w:t>н</w:t>
      </w:r>
      <w:r w:rsidR="00441AB0" w:rsidRPr="00C55DEA">
        <w:rPr>
          <w:sz w:val="24"/>
          <w:szCs w:val="24"/>
        </w:rPr>
        <w:t>аправ</w:t>
      </w:r>
      <w:proofErr w:type="spellEnd"/>
      <w:r w:rsidR="00441AB0" w:rsidRPr="00C55DEA">
        <w:rPr>
          <w:sz w:val="24"/>
          <w:szCs w:val="24"/>
        </w:rPr>
        <w:t xml:space="preserve">…,  </w:t>
      </w:r>
      <w:proofErr w:type="spellStart"/>
      <w:r w:rsidR="00441AB0" w:rsidRPr="00C55DEA">
        <w:rPr>
          <w:sz w:val="24"/>
          <w:szCs w:val="24"/>
        </w:rPr>
        <w:t>влев</w:t>
      </w:r>
      <w:proofErr w:type="spellEnd"/>
      <w:r w:rsidR="00441AB0" w:rsidRPr="00C55DEA">
        <w:rPr>
          <w:sz w:val="24"/>
          <w:szCs w:val="24"/>
        </w:rPr>
        <w:t xml:space="preserve">…, </w:t>
      </w:r>
      <w:proofErr w:type="spellStart"/>
      <w:r w:rsidR="00441AB0" w:rsidRPr="00C55DEA">
        <w:rPr>
          <w:sz w:val="24"/>
          <w:szCs w:val="24"/>
        </w:rPr>
        <w:t>издалек</w:t>
      </w:r>
      <w:proofErr w:type="spellEnd"/>
      <w:r w:rsidR="00441AB0" w:rsidRPr="00C55DEA">
        <w:rPr>
          <w:sz w:val="24"/>
          <w:szCs w:val="24"/>
        </w:rPr>
        <w:t xml:space="preserve">…,  </w:t>
      </w:r>
      <w:proofErr w:type="spellStart"/>
      <w:r w:rsidR="00441AB0" w:rsidRPr="00C55DEA">
        <w:rPr>
          <w:sz w:val="24"/>
          <w:szCs w:val="24"/>
        </w:rPr>
        <w:t>добел</w:t>
      </w:r>
      <w:proofErr w:type="spellEnd"/>
      <w:r w:rsidR="00441AB0" w:rsidRPr="00C55DEA">
        <w:rPr>
          <w:sz w:val="24"/>
          <w:szCs w:val="24"/>
        </w:rPr>
        <w:t xml:space="preserve">…,  </w:t>
      </w:r>
      <w:proofErr w:type="spellStart"/>
      <w:r w:rsidR="00441AB0" w:rsidRPr="00C55DEA">
        <w:rPr>
          <w:sz w:val="24"/>
          <w:szCs w:val="24"/>
        </w:rPr>
        <w:t>издавн</w:t>
      </w:r>
      <w:proofErr w:type="spellEnd"/>
      <w:r w:rsidR="00441AB0" w:rsidRPr="00C55DEA">
        <w:rPr>
          <w:sz w:val="24"/>
          <w:szCs w:val="24"/>
        </w:rPr>
        <w:t xml:space="preserve">…, </w:t>
      </w:r>
      <w:proofErr w:type="spellStart"/>
      <w:r w:rsidR="00441AB0" w:rsidRPr="00C55DEA">
        <w:rPr>
          <w:sz w:val="24"/>
          <w:szCs w:val="24"/>
        </w:rPr>
        <w:t>засветл</w:t>
      </w:r>
      <w:proofErr w:type="spellEnd"/>
      <w:r w:rsidR="00441AB0" w:rsidRPr="00C55DEA">
        <w:rPr>
          <w:sz w:val="24"/>
          <w:szCs w:val="24"/>
        </w:rPr>
        <w:t xml:space="preserve">…, </w:t>
      </w:r>
      <w:proofErr w:type="spellStart"/>
      <w:r w:rsidR="00441AB0" w:rsidRPr="00C55DEA">
        <w:rPr>
          <w:sz w:val="24"/>
          <w:szCs w:val="24"/>
        </w:rPr>
        <w:t>сначал</w:t>
      </w:r>
      <w:proofErr w:type="spellEnd"/>
      <w:r w:rsidR="00441AB0" w:rsidRPr="00C55DEA">
        <w:rPr>
          <w:sz w:val="24"/>
          <w:szCs w:val="24"/>
        </w:rPr>
        <w:t>…</w:t>
      </w:r>
    </w:p>
    <w:p w:rsidR="006047DB" w:rsidRPr="00C55DEA" w:rsidRDefault="006047DB" w:rsidP="00B11561">
      <w:pPr>
        <w:shd w:val="clear" w:color="auto" w:fill="FFFFFF"/>
        <w:spacing w:before="266"/>
        <w:ind w:left="-993" w:right="-143"/>
        <w:jc w:val="both"/>
        <w:rPr>
          <w:sz w:val="24"/>
          <w:szCs w:val="24"/>
        </w:rPr>
      </w:pPr>
      <w:r w:rsidRPr="00C55DEA">
        <w:rPr>
          <w:b/>
          <w:bCs/>
          <w:sz w:val="24"/>
          <w:szCs w:val="24"/>
        </w:rPr>
        <w:t>Задание</w:t>
      </w:r>
      <w:proofErr w:type="gramStart"/>
      <w:r w:rsidRPr="00C55DEA">
        <w:rPr>
          <w:b/>
          <w:bCs/>
          <w:sz w:val="24"/>
          <w:szCs w:val="24"/>
        </w:rPr>
        <w:t>4</w:t>
      </w:r>
      <w:proofErr w:type="gramEnd"/>
      <w:r w:rsidRPr="00C55DEA">
        <w:rPr>
          <w:b/>
          <w:bCs/>
          <w:sz w:val="24"/>
          <w:szCs w:val="24"/>
        </w:rPr>
        <w:t xml:space="preserve">. </w:t>
      </w:r>
      <w:r w:rsidRPr="00C55DEA">
        <w:rPr>
          <w:b/>
          <w:sz w:val="24"/>
          <w:szCs w:val="24"/>
        </w:rPr>
        <w:t>Поставьте вопрос, определите разряд наречий.</w:t>
      </w:r>
      <w:r w:rsidRPr="00C55DEA">
        <w:rPr>
          <w:color w:val="333333"/>
          <w:sz w:val="24"/>
          <w:szCs w:val="24"/>
        </w:rPr>
        <w:t xml:space="preserve"> </w:t>
      </w:r>
      <w:r w:rsidRPr="00C55DEA">
        <w:rPr>
          <w:color w:val="333333"/>
          <w:sz w:val="24"/>
          <w:szCs w:val="24"/>
        </w:rPr>
        <w:br/>
      </w:r>
      <w:proofErr w:type="spellStart"/>
      <w:r w:rsidRPr="00C55DEA">
        <w:rPr>
          <w:sz w:val="24"/>
          <w:szCs w:val="24"/>
        </w:rPr>
        <w:t>звонко</w:t>
      </w:r>
      <w:proofErr w:type="gramStart"/>
      <w:r w:rsidRPr="00C55DEA">
        <w:rPr>
          <w:sz w:val="24"/>
          <w:szCs w:val="24"/>
        </w:rPr>
        <w:t>,к</w:t>
      </w:r>
      <w:proofErr w:type="gramEnd"/>
      <w:r w:rsidRPr="00C55DEA">
        <w:rPr>
          <w:sz w:val="24"/>
          <w:szCs w:val="24"/>
        </w:rPr>
        <w:t>ругом,тонко,далеко,отовсюду</w:t>
      </w:r>
      <w:proofErr w:type="spellEnd"/>
      <w:r w:rsidRPr="00C55DEA">
        <w:rPr>
          <w:sz w:val="24"/>
          <w:szCs w:val="24"/>
        </w:rPr>
        <w:br/>
      </w:r>
      <w:r w:rsidRPr="00C55DEA">
        <w:rPr>
          <w:sz w:val="24"/>
          <w:szCs w:val="24"/>
        </w:rPr>
        <w:br/>
      </w:r>
      <w:r w:rsidR="00830C76" w:rsidRPr="00C55DEA">
        <w:rPr>
          <w:b/>
          <w:bCs/>
          <w:sz w:val="24"/>
          <w:szCs w:val="24"/>
        </w:rPr>
        <w:t>5</w:t>
      </w:r>
      <w:r w:rsidR="00441AB0" w:rsidRPr="00C55DEA">
        <w:rPr>
          <w:b/>
          <w:bCs/>
          <w:sz w:val="24"/>
          <w:szCs w:val="24"/>
        </w:rPr>
        <w:t xml:space="preserve">. В каком примере дефис не </w:t>
      </w:r>
      <w:proofErr w:type="spellStart"/>
      <w:r w:rsidR="00441AB0" w:rsidRPr="00C55DEA">
        <w:rPr>
          <w:b/>
          <w:bCs/>
          <w:sz w:val="24"/>
          <w:szCs w:val="24"/>
        </w:rPr>
        <w:t>ставится</w:t>
      </w:r>
      <w:proofErr w:type="gramStart"/>
      <w:r w:rsidR="00441AB0" w:rsidRPr="00C55DEA">
        <w:rPr>
          <w:b/>
          <w:bCs/>
          <w:sz w:val="24"/>
          <w:szCs w:val="24"/>
        </w:rPr>
        <w:t>?</w:t>
      </w:r>
      <w:r w:rsidR="00441AB0" w:rsidRPr="00C55DEA">
        <w:rPr>
          <w:bCs/>
          <w:sz w:val="24"/>
          <w:szCs w:val="24"/>
        </w:rPr>
        <w:t>А</w:t>
      </w:r>
      <w:proofErr w:type="spellEnd"/>
      <w:proofErr w:type="gramEnd"/>
      <w:r w:rsidR="00441AB0" w:rsidRPr="00C55DEA">
        <w:rPr>
          <w:bCs/>
          <w:sz w:val="24"/>
          <w:szCs w:val="24"/>
        </w:rPr>
        <w:t>) (по)</w:t>
      </w:r>
      <w:proofErr w:type="spellStart"/>
      <w:r w:rsidR="00441AB0" w:rsidRPr="00C55DEA">
        <w:rPr>
          <w:bCs/>
          <w:sz w:val="24"/>
          <w:szCs w:val="24"/>
        </w:rPr>
        <w:t>турецки</w:t>
      </w:r>
      <w:proofErr w:type="spellEnd"/>
      <w:r w:rsidR="00441AB0" w:rsidRPr="00C55DEA">
        <w:rPr>
          <w:bCs/>
          <w:sz w:val="24"/>
          <w:szCs w:val="24"/>
        </w:rPr>
        <w:t xml:space="preserve"> говорил   В) (по)весеннему небу   С) (в)пятых   Д) (по)зимнему холодно </w:t>
      </w:r>
    </w:p>
    <w:p w:rsidR="006047DB" w:rsidRPr="00C55DEA" w:rsidRDefault="00830C76" w:rsidP="00B11561">
      <w:pPr>
        <w:shd w:val="clear" w:color="auto" w:fill="FFFFFF"/>
        <w:spacing w:before="266"/>
        <w:ind w:left="-993" w:right="-143"/>
        <w:jc w:val="both"/>
        <w:rPr>
          <w:sz w:val="24"/>
          <w:szCs w:val="24"/>
        </w:rPr>
      </w:pPr>
      <w:r w:rsidRPr="00C55DEA">
        <w:rPr>
          <w:b/>
          <w:bCs/>
          <w:sz w:val="24"/>
          <w:szCs w:val="24"/>
        </w:rPr>
        <w:t>6</w:t>
      </w:r>
      <w:r w:rsidR="00441AB0" w:rsidRPr="00C55DEA">
        <w:rPr>
          <w:b/>
          <w:bCs/>
          <w:sz w:val="24"/>
          <w:szCs w:val="24"/>
        </w:rPr>
        <w:t>. Какое наречие пишется через дефис?</w:t>
      </w:r>
      <w:r w:rsidR="00B11561" w:rsidRPr="00C55DEA">
        <w:rPr>
          <w:b/>
          <w:bCs/>
          <w:sz w:val="24"/>
          <w:szCs w:val="24"/>
        </w:rPr>
        <w:t xml:space="preserve"> </w:t>
      </w:r>
      <w:r w:rsidR="00441AB0" w:rsidRPr="00C55DEA">
        <w:rPr>
          <w:bCs/>
          <w:sz w:val="24"/>
          <w:szCs w:val="24"/>
        </w:rPr>
        <w:t>А) точ</w:t>
      </w:r>
      <w:proofErr w:type="gramStart"/>
      <w:r w:rsidR="00441AB0" w:rsidRPr="00C55DEA">
        <w:rPr>
          <w:bCs/>
          <w:sz w:val="24"/>
          <w:szCs w:val="24"/>
        </w:rPr>
        <w:t>ь(</w:t>
      </w:r>
      <w:proofErr w:type="gramEnd"/>
      <w:r w:rsidR="00441AB0" w:rsidRPr="00C55DEA">
        <w:rPr>
          <w:bCs/>
          <w:sz w:val="24"/>
          <w:szCs w:val="24"/>
        </w:rPr>
        <w:t xml:space="preserve">в)точь    В) (на)ходу    С) (под)силу     Д) (по)двое </w:t>
      </w:r>
    </w:p>
    <w:p w:rsidR="00830C76" w:rsidRPr="00C55DEA" w:rsidRDefault="00830C76" w:rsidP="00B11561">
      <w:pPr>
        <w:shd w:val="clear" w:color="auto" w:fill="FFFFFF"/>
        <w:spacing w:before="266"/>
        <w:ind w:left="-993" w:right="-143"/>
        <w:jc w:val="both"/>
        <w:rPr>
          <w:sz w:val="24"/>
          <w:szCs w:val="24"/>
        </w:rPr>
      </w:pPr>
      <w:r w:rsidRPr="00C55DEA">
        <w:rPr>
          <w:b/>
          <w:sz w:val="24"/>
          <w:szCs w:val="24"/>
        </w:rPr>
        <w:t>7</w:t>
      </w:r>
      <w:r w:rsidR="00441AB0" w:rsidRPr="00C55DEA">
        <w:rPr>
          <w:b/>
          <w:sz w:val="24"/>
          <w:szCs w:val="24"/>
        </w:rPr>
        <w:t>.  Какой частью речи является выделенное слово в предложении</w:t>
      </w:r>
      <w:r w:rsidR="00441AB0" w:rsidRPr="00C55DEA">
        <w:rPr>
          <w:sz w:val="24"/>
          <w:szCs w:val="24"/>
        </w:rPr>
        <w:t>: «</w:t>
      </w:r>
      <w:r w:rsidR="00441AB0" w:rsidRPr="00C55DEA">
        <w:rPr>
          <w:b/>
          <w:sz w:val="24"/>
          <w:szCs w:val="24"/>
        </w:rPr>
        <w:t>В дали</w:t>
      </w:r>
      <w:r w:rsidR="00441AB0" w:rsidRPr="00C55DEA">
        <w:rPr>
          <w:sz w:val="24"/>
          <w:szCs w:val="24"/>
        </w:rPr>
        <w:t xml:space="preserve"> голубой столбом уж крутился песок золотой» а) наречие   б) прилагательное     в) существительное с предлогом  г) глагол</w:t>
      </w:r>
    </w:p>
    <w:p w:rsidR="00830C76" w:rsidRPr="00C55DEA" w:rsidRDefault="00830C76" w:rsidP="00B11561">
      <w:pPr>
        <w:shd w:val="clear" w:color="auto" w:fill="FFFFFF"/>
        <w:spacing w:before="266"/>
        <w:ind w:left="-993" w:right="-143"/>
        <w:jc w:val="both"/>
        <w:rPr>
          <w:b/>
          <w:sz w:val="24"/>
          <w:szCs w:val="24"/>
        </w:rPr>
      </w:pPr>
      <w:r w:rsidRPr="00C55DEA">
        <w:rPr>
          <w:b/>
          <w:sz w:val="24"/>
          <w:szCs w:val="24"/>
        </w:rPr>
        <w:t>8</w:t>
      </w:r>
      <w:r w:rsidR="00441AB0" w:rsidRPr="00C55DEA">
        <w:rPr>
          <w:b/>
          <w:sz w:val="24"/>
          <w:szCs w:val="24"/>
        </w:rPr>
        <w:t>. В каком случае НЕ нужно писать с наречием раздельно?</w:t>
      </w:r>
      <w:r w:rsidRPr="00C55DEA">
        <w:rPr>
          <w:b/>
          <w:sz w:val="24"/>
          <w:szCs w:val="24"/>
        </w:rPr>
        <w:t xml:space="preserve"> </w:t>
      </w:r>
      <w:r w:rsidR="00441AB0" w:rsidRPr="00C55DEA">
        <w:rPr>
          <w:sz w:val="24"/>
          <w:szCs w:val="24"/>
        </w:rPr>
        <w:t xml:space="preserve">А.  (не) далеко     Б. (не) глубоко, а мелко   В. (не) </w:t>
      </w:r>
      <w:proofErr w:type="spellStart"/>
      <w:r w:rsidR="00441AB0" w:rsidRPr="00C55DEA">
        <w:rPr>
          <w:sz w:val="24"/>
          <w:szCs w:val="24"/>
        </w:rPr>
        <w:t>взрачно</w:t>
      </w:r>
      <w:proofErr w:type="spellEnd"/>
      <w:r w:rsidR="00441AB0" w:rsidRPr="00C55DEA">
        <w:rPr>
          <w:sz w:val="24"/>
          <w:szCs w:val="24"/>
        </w:rPr>
        <w:t xml:space="preserve">   Г. (не) </w:t>
      </w:r>
      <w:proofErr w:type="spellStart"/>
      <w:r w:rsidR="00441AB0" w:rsidRPr="00C55DEA">
        <w:rPr>
          <w:sz w:val="24"/>
          <w:szCs w:val="24"/>
        </w:rPr>
        <w:t>настно</w:t>
      </w:r>
      <w:proofErr w:type="spellEnd"/>
      <w:r w:rsidR="00441AB0" w:rsidRPr="00C55DEA">
        <w:rPr>
          <w:sz w:val="24"/>
          <w:szCs w:val="24"/>
        </w:rPr>
        <w:t xml:space="preserve">. </w:t>
      </w:r>
    </w:p>
    <w:p w:rsidR="00830C76" w:rsidRPr="00C55DEA" w:rsidRDefault="00830C76" w:rsidP="00B11561">
      <w:pPr>
        <w:shd w:val="clear" w:color="auto" w:fill="FFFFFF"/>
        <w:spacing w:before="266"/>
        <w:ind w:left="-993" w:right="-143"/>
        <w:jc w:val="both"/>
        <w:rPr>
          <w:b/>
          <w:sz w:val="24"/>
          <w:szCs w:val="24"/>
        </w:rPr>
      </w:pPr>
      <w:r w:rsidRPr="00C55DEA">
        <w:rPr>
          <w:b/>
          <w:sz w:val="24"/>
          <w:szCs w:val="24"/>
        </w:rPr>
        <w:t>9</w:t>
      </w:r>
      <w:r w:rsidR="00441AB0" w:rsidRPr="00C55DEA">
        <w:rPr>
          <w:b/>
          <w:sz w:val="24"/>
          <w:szCs w:val="24"/>
        </w:rPr>
        <w:t>. Произведите синтаксический разбор предложения.</w:t>
      </w:r>
      <w:r w:rsidR="00B11561" w:rsidRPr="00C55DEA">
        <w:rPr>
          <w:b/>
          <w:sz w:val="24"/>
          <w:szCs w:val="24"/>
        </w:rPr>
        <w:t xml:space="preserve"> </w:t>
      </w:r>
      <w:r w:rsidR="00441AB0" w:rsidRPr="00C55DEA">
        <w:rPr>
          <w:sz w:val="24"/>
          <w:szCs w:val="24"/>
        </w:rPr>
        <w:t>Оратор на собрании говорил убежденно, все его внимательно слушали.</w:t>
      </w:r>
    </w:p>
    <w:p w:rsidR="00441AB0" w:rsidRPr="00C55DEA" w:rsidRDefault="00830C76" w:rsidP="00B11561">
      <w:pPr>
        <w:shd w:val="clear" w:color="auto" w:fill="FFFFFF"/>
        <w:spacing w:before="266"/>
        <w:ind w:left="-993" w:right="-143"/>
        <w:jc w:val="both"/>
        <w:rPr>
          <w:b/>
          <w:sz w:val="24"/>
          <w:szCs w:val="24"/>
        </w:rPr>
      </w:pPr>
      <w:r w:rsidRPr="00C55DEA">
        <w:rPr>
          <w:b/>
          <w:sz w:val="24"/>
          <w:szCs w:val="24"/>
        </w:rPr>
        <w:t>10</w:t>
      </w:r>
      <w:r w:rsidR="00B11561" w:rsidRPr="00C55DEA">
        <w:rPr>
          <w:b/>
          <w:sz w:val="24"/>
          <w:szCs w:val="24"/>
        </w:rPr>
        <w:t xml:space="preserve">.Образуйте </w:t>
      </w:r>
      <w:r w:rsidR="00441AB0" w:rsidRPr="00C55DEA">
        <w:rPr>
          <w:b/>
          <w:sz w:val="24"/>
          <w:szCs w:val="24"/>
        </w:rPr>
        <w:t>от прилагательных наречия</w:t>
      </w:r>
      <w:r w:rsidRPr="00C55DEA">
        <w:rPr>
          <w:sz w:val="24"/>
          <w:szCs w:val="24"/>
        </w:rPr>
        <w:t xml:space="preserve"> </w:t>
      </w:r>
      <w:r w:rsidRPr="00C55DEA">
        <w:rPr>
          <w:sz w:val="24"/>
          <w:szCs w:val="24"/>
        </w:rPr>
        <w:br/>
      </w:r>
      <w:proofErr w:type="gramStart"/>
      <w:r w:rsidRPr="00C55DEA">
        <w:rPr>
          <w:sz w:val="24"/>
          <w:szCs w:val="24"/>
        </w:rPr>
        <w:t>несерьезный</w:t>
      </w:r>
      <w:proofErr w:type="gramEnd"/>
      <w:r w:rsidRPr="00C55DEA">
        <w:rPr>
          <w:sz w:val="24"/>
          <w:szCs w:val="24"/>
        </w:rPr>
        <w:t>,</w:t>
      </w:r>
      <w:r w:rsidR="00B11561" w:rsidRPr="00C55DEA">
        <w:rPr>
          <w:sz w:val="24"/>
          <w:szCs w:val="24"/>
        </w:rPr>
        <w:t xml:space="preserve">  </w:t>
      </w:r>
      <w:r w:rsidR="00441AB0" w:rsidRPr="00C55DEA">
        <w:rPr>
          <w:sz w:val="24"/>
          <w:szCs w:val="24"/>
        </w:rPr>
        <w:t>бес</w:t>
      </w:r>
      <w:r w:rsidRPr="00C55DEA">
        <w:rPr>
          <w:sz w:val="24"/>
          <w:szCs w:val="24"/>
        </w:rPr>
        <w:t>печный,</w:t>
      </w:r>
      <w:r w:rsidR="00B11561" w:rsidRPr="00C55DEA">
        <w:rPr>
          <w:sz w:val="24"/>
          <w:szCs w:val="24"/>
        </w:rPr>
        <w:t xml:space="preserve"> </w:t>
      </w:r>
      <w:r w:rsidR="00441AB0" w:rsidRPr="00C55DEA">
        <w:rPr>
          <w:sz w:val="24"/>
          <w:szCs w:val="24"/>
        </w:rPr>
        <w:t>ве</w:t>
      </w:r>
      <w:r w:rsidRPr="00C55DEA">
        <w:rPr>
          <w:sz w:val="24"/>
          <w:szCs w:val="24"/>
        </w:rPr>
        <w:t>селый,</w:t>
      </w:r>
      <w:r w:rsidR="00B11561" w:rsidRPr="00C55DEA">
        <w:rPr>
          <w:sz w:val="24"/>
          <w:szCs w:val="24"/>
        </w:rPr>
        <w:t xml:space="preserve"> </w:t>
      </w:r>
      <w:r w:rsidR="00441AB0" w:rsidRPr="00C55DEA">
        <w:rPr>
          <w:sz w:val="24"/>
          <w:szCs w:val="24"/>
        </w:rPr>
        <w:t>ин</w:t>
      </w:r>
      <w:r w:rsidRPr="00C55DEA">
        <w:rPr>
          <w:sz w:val="24"/>
          <w:szCs w:val="24"/>
        </w:rPr>
        <w:t>тересный,</w:t>
      </w:r>
      <w:r w:rsidR="00B11561" w:rsidRPr="00C55DEA">
        <w:rPr>
          <w:sz w:val="24"/>
          <w:szCs w:val="24"/>
        </w:rPr>
        <w:t xml:space="preserve"> </w:t>
      </w:r>
      <w:r w:rsidRPr="00C55DEA">
        <w:rPr>
          <w:sz w:val="24"/>
          <w:szCs w:val="24"/>
        </w:rPr>
        <w:t>высокий,</w:t>
      </w:r>
      <w:r w:rsidR="00B11561" w:rsidRPr="00C55DEA">
        <w:rPr>
          <w:sz w:val="24"/>
          <w:szCs w:val="24"/>
        </w:rPr>
        <w:t xml:space="preserve"> </w:t>
      </w:r>
      <w:r w:rsidR="00441AB0" w:rsidRPr="00C55DEA">
        <w:rPr>
          <w:sz w:val="24"/>
          <w:szCs w:val="24"/>
        </w:rPr>
        <w:t>смелый</w:t>
      </w:r>
    </w:p>
    <w:p w:rsidR="00441AB0" w:rsidRPr="00C55DEA" w:rsidRDefault="00441AB0" w:rsidP="00441AB0">
      <w:pPr>
        <w:rPr>
          <w:sz w:val="24"/>
          <w:szCs w:val="24"/>
        </w:rPr>
      </w:pPr>
    </w:p>
    <w:p w:rsidR="000C6905" w:rsidRPr="00C55DEA" w:rsidRDefault="000C6905" w:rsidP="000C6905">
      <w:pPr>
        <w:pStyle w:val="c2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</w:rPr>
      </w:pPr>
      <w:r w:rsidRPr="00C55DEA">
        <w:rPr>
          <w:rStyle w:val="c8"/>
          <w:b/>
          <w:bCs/>
          <w:color w:val="000000"/>
        </w:rPr>
        <w:t>Тест</w:t>
      </w:r>
      <w:r w:rsidRPr="00C55DEA">
        <w:rPr>
          <w:rStyle w:val="c8"/>
          <w:b/>
          <w:bCs/>
          <w:color w:val="000000"/>
        </w:rPr>
        <w:t xml:space="preserve"> по теме «Наречие» </w:t>
      </w:r>
    </w:p>
    <w:p w:rsidR="000C6905" w:rsidRPr="00C55DEA" w:rsidRDefault="000C6905" w:rsidP="000C690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C55DEA">
        <w:rPr>
          <w:rStyle w:val="c4"/>
          <w:b/>
          <w:bCs/>
          <w:color w:val="000000"/>
        </w:rPr>
        <w:t>1. Укажите слово, называющее признак действия:</w:t>
      </w:r>
    </w:p>
    <w:p w:rsidR="000C6905" w:rsidRPr="00C55DEA" w:rsidRDefault="000C6905" w:rsidP="000C690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C55DEA">
        <w:rPr>
          <w:rStyle w:val="c3"/>
          <w:color w:val="000000"/>
        </w:rPr>
        <w:t>а) чтение вслух б) читать вслух</w:t>
      </w:r>
    </w:p>
    <w:p w:rsidR="000C6905" w:rsidRPr="00C55DEA" w:rsidRDefault="000C6905" w:rsidP="000C690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C55DEA">
        <w:rPr>
          <w:rStyle w:val="c4"/>
          <w:b/>
          <w:bCs/>
          <w:color w:val="000000"/>
        </w:rPr>
        <w:t>2. Найдите слово, называющее признак признака:</w:t>
      </w:r>
    </w:p>
    <w:p w:rsidR="000C6905" w:rsidRPr="00C55DEA" w:rsidRDefault="000C6905" w:rsidP="000C690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C55DEA">
        <w:rPr>
          <w:rStyle w:val="c3"/>
          <w:color w:val="000000"/>
        </w:rPr>
        <w:t xml:space="preserve">а) совершенно </w:t>
      </w:r>
      <w:proofErr w:type="gramStart"/>
      <w:r w:rsidRPr="00C55DEA">
        <w:rPr>
          <w:rStyle w:val="c3"/>
          <w:color w:val="000000"/>
        </w:rPr>
        <w:t>тихий</w:t>
      </w:r>
      <w:proofErr w:type="gramEnd"/>
      <w:r w:rsidRPr="00C55DEA">
        <w:rPr>
          <w:rStyle w:val="c3"/>
          <w:color w:val="000000"/>
        </w:rPr>
        <w:t xml:space="preserve"> б) произведение совершенно</w:t>
      </w:r>
    </w:p>
    <w:p w:rsidR="000C6905" w:rsidRPr="00C55DEA" w:rsidRDefault="000C6905" w:rsidP="000C690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C55DEA">
        <w:rPr>
          <w:rStyle w:val="c4"/>
          <w:b/>
          <w:bCs/>
          <w:color w:val="000000"/>
        </w:rPr>
        <w:t>3. Какое слово предложения является наречием? </w:t>
      </w:r>
      <w:r w:rsidRPr="00C55DEA">
        <w:rPr>
          <w:rStyle w:val="c3"/>
          <w:color w:val="000000"/>
        </w:rPr>
        <w:t>а) 1 б) 2 в) 3 г) 4</w:t>
      </w:r>
    </w:p>
    <w:p w:rsidR="000C6905" w:rsidRPr="00C55DEA" w:rsidRDefault="000C6905" w:rsidP="000C690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C55DEA">
        <w:rPr>
          <w:rStyle w:val="c3"/>
          <w:color w:val="000000"/>
        </w:rPr>
        <w:t>Он быстро вскочил, пробежался…</w:t>
      </w:r>
    </w:p>
    <w:p w:rsidR="000C6905" w:rsidRPr="00C55DEA" w:rsidRDefault="000C6905" w:rsidP="000C690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C55DEA">
        <w:rPr>
          <w:rStyle w:val="c4"/>
          <w:b/>
          <w:bCs/>
          <w:color w:val="000000"/>
        </w:rPr>
        <w:t>4. Найдите наречия меры и степени</w:t>
      </w:r>
    </w:p>
    <w:p w:rsidR="000C6905" w:rsidRPr="00C55DEA" w:rsidRDefault="000C6905" w:rsidP="000C690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C55DEA">
        <w:rPr>
          <w:rStyle w:val="c3"/>
          <w:color w:val="000000"/>
        </w:rPr>
        <w:t>а) по-дружески, по-медвежьи, вчетвером б) очень, весьма, совсем.</w:t>
      </w:r>
    </w:p>
    <w:p w:rsidR="000C6905" w:rsidRPr="00C55DEA" w:rsidRDefault="000C6905" w:rsidP="000C690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C55DEA">
        <w:rPr>
          <w:rStyle w:val="c4"/>
          <w:b/>
          <w:bCs/>
          <w:color w:val="000000"/>
        </w:rPr>
        <w:t>5. Определите разряд наречий</w:t>
      </w:r>
      <w:r w:rsidRPr="00C55DEA">
        <w:rPr>
          <w:rStyle w:val="c3"/>
          <w:color w:val="000000"/>
        </w:rPr>
        <w:t>: назло, напоказ, нарочно</w:t>
      </w:r>
    </w:p>
    <w:p w:rsidR="000C6905" w:rsidRPr="00C55DEA" w:rsidRDefault="000C6905" w:rsidP="000C690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C55DEA">
        <w:rPr>
          <w:rStyle w:val="c3"/>
          <w:color w:val="000000"/>
        </w:rPr>
        <w:t>а) места б) времени в) причины г) цели</w:t>
      </w:r>
    </w:p>
    <w:p w:rsidR="000C6905" w:rsidRPr="00C55DEA" w:rsidRDefault="000C6905" w:rsidP="000C690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C55DEA">
        <w:rPr>
          <w:rStyle w:val="c4"/>
          <w:b/>
          <w:bCs/>
          <w:color w:val="000000"/>
        </w:rPr>
        <w:t>6. Определите разряд наречий</w:t>
      </w:r>
      <w:r w:rsidRPr="00C55DEA">
        <w:rPr>
          <w:rStyle w:val="c3"/>
          <w:color w:val="000000"/>
        </w:rPr>
        <w:t>: тотчас, рано, накануне</w:t>
      </w:r>
    </w:p>
    <w:p w:rsidR="000C6905" w:rsidRPr="00C55DEA" w:rsidRDefault="000C6905" w:rsidP="000C690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C55DEA">
        <w:rPr>
          <w:rStyle w:val="c3"/>
          <w:color w:val="000000"/>
        </w:rPr>
        <w:t>а) места б) времени в) причины г) цели</w:t>
      </w:r>
    </w:p>
    <w:p w:rsidR="000C6905" w:rsidRPr="00C55DEA" w:rsidRDefault="000C6905" w:rsidP="000C690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C55DEA">
        <w:rPr>
          <w:rStyle w:val="c4"/>
          <w:b/>
          <w:bCs/>
          <w:color w:val="000000"/>
        </w:rPr>
        <w:t>7. Определите разряд наречия в предложении:</w:t>
      </w:r>
      <w:r w:rsidRPr="00C55DEA">
        <w:rPr>
          <w:rStyle w:val="c3"/>
          <w:color w:val="000000"/>
        </w:rPr>
        <w:t> «Сладко цокают в полночь копыта по торцовой сухой мостовой»</w:t>
      </w:r>
    </w:p>
    <w:p w:rsidR="000C6905" w:rsidRPr="00C55DEA" w:rsidRDefault="000C6905" w:rsidP="000C690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C55DEA">
        <w:rPr>
          <w:rStyle w:val="c3"/>
          <w:color w:val="000000"/>
        </w:rPr>
        <w:lastRenderedPageBreak/>
        <w:t>а) меры и степени б) образа действия</w:t>
      </w:r>
    </w:p>
    <w:p w:rsidR="000C6905" w:rsidRPr="00C55DEA" w:rsidRDefault="000C6905" w:rsidP="000C690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C55DEA">
        <w:rPr>
          <w:rStyle w:val="c4"/>
          <w:b/>
          <w:bCs/>
          <w:color w:val="000000"/>
        </w:rPr>
        <w:t xml:space="preserve">8. К какой части речи принадлежат слова </w:t>
      </w:r>
      <w:proofErr w:type="gramStart"/>
      <w:r w:rsidRPr="00C55DEA">
        <w:rPr>
          <w:rStyle w:val="c4"/>
          <w:b/>
          <w:bCs/>
          <w:color w:val="000000"/>
        </w:rPr>
        <w:t>на</w:t>
      </w:r>
      <w:proofErr w:type="gramEnd"/>
      <w:r w:rsidRPr="00C55DEA">
        <w:rPr>
          <w:rStyle w:val="c4"/>
          <w:b/>
          <w:bCs/>
          <w:color w:val="000000"/>
        </w:rPr>
        <w:t xml:space="preserve"> – о в предложении</w:t>
      </w:r>
      <w:r w:rsidRPr="00C55DEA">
        <w:rPr>
          <w:rStyle w:val="c3"/>
          <w:color w:val="000000"/>
        </w:rPr>
        <w:t>: «Он отвечал на мой вопрос тихо, невыразительно»?</w:t>
      </w:r>
    </w:p>
    <w:p w:rsidR="000C6905" w:rsidRPr="00C55DEA" w:rsidRDefault="000C6905" w:rsidP="000C690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C55DEA">
        <w:rPr>
          <w:rStyle w:val="c3"/>
          <w:color w:val="000000"/>
        </w:rPr>
        <w:t>а) имя прил. б) наречие</w:t>
      </w:r>
    </w:p>
    <w:p w:rsidR="000C6905" w:rsidRPr="00C55DEA" w:rsidRDefault="000C6905" w:rsidP="000C690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C55DEA">
        <w:rPr>
          <w:rStyle w:val="c4"/>
          <w:b/>
          <w:bCs/>
          <w:color w:val="000000"/>
        </w:rPr>
        <w:t>9. К какой части речи принадлежит выделенная форма слова: </w:t>
      </w:r>
      <w:r w:rsidRPr="00C55DEA">
        <w:rPr>
          <w:rStyle w:val="c3"/>
          <w:color w:val="000000"/>
        </w:rPr>
        <w:t>«Рассказал интереснее всех»</w:t>
      </w:r>
    </w:p>
    <w:p w:rsidR="000C6905" w:rsidRPr="00C55DEA" w:rsidRDefault="000C6905" w:rsidP="000C690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C55DEA">
        <w:rPr>
          <w:rStyle w:val="c3"/>
          <w:color w:val="000000"/>
        </w:rPr>
        <w:t>а) наречие б) имя прилагательное</w:t>
      </w:r>
    </w:p>
    <w:p w:rsidR="000C6905" w:rsidRPr="00C55DEA" w:rsidRDefault="000C6905" w:rsidP="000C690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C55DEA">
        <w:rPr>
          <w:rStyle w:val="c4"/>
          <w:b/>
          <w:bCs/>
          <w:color w:val="000000"/>
        </w:rPr>
        <w:t>10. Укажите пример слитного написания НЕ с наречием</w:t>
      </w:r>
    </w:p>
    <w:p w:rsidR="000C6905" w:rsidRPr="00C55DEA" w:rsidRDefault="000C6905" w:rsidP="000C690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C55DEA">
        <w:rPr>
          <w:rStyle w:val="c3"/>
          <w:color w:val="000000"/>
        </w:rPr>
        <w:t>а) Яблоко от яблони (не</w:t>
      </w:r>
      <w:proofErr w:type="gramStart"/>
      <w:r w:rsidRPr="00C55DEA">
        <w:rPr>
          <w:rStyle w:val="c3"/>
          <w:color w:val="000000"/>
        </w:rPr>
        <w:t>)д</w:t>
      </w:r>
      <w:proofErr w:type="gramEnd"/>
      <w:r w:rsidRPr="00C55DEA">
        <w:rPr>
          <w:rStyle w:val="c3"/>
          <w:color w:val="000000"/>
        </w:rPr>
        <w:t>алеко падает.</w:t>
      </w:r>
    </w:p>
    <w:p w:rsidR="000C6905" w:rsidRPr="00C55DEA" w:rsidRDefault="000C6905" w:rsidP="000C690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C55DEA">
        <w:rPr>
          <w:rStyle w:val="c3"/>
          <w:color w:val="000000"/>
        </w:rPr>
        <w:t>б) (Не</w:t>
      </w:r>
      <w:proofErr w:type="gramStart"/>
      <w:r w:rsidRPr="00C55DEA">
        <w:rPr>
          <w:rStyle w:val="c3"/>
          <w:color w:val="000000"/>
        </w:rPr>
        <w:t>)м</w:t>
      </w:r>
      <w:proofErr w:type="gramEnd"/>
      <w:r w:rsidRPr="00C55DEA">
        <w:rPr>
          <w:rStyle w:val="c3"/>
          <w:color w:val="000000"/>
        </w:rPr>
        <w:t>удрено взять, мудрено дать.</w:t>
      </w:r>
    </w:p>
    <w:p w:rsidR="000C6905" w:rsidRPr="00C55DEA" w:rsidRDefault="000C6905" w:rsidP="000C690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C55DEA">
        <w:rPr>
          <w:rStyle w:val="c4"/>
          <w:b/>
          <w:bCs/>
          <w:color w:val="000000"/>
        </w:rPr>
        <w:t>11. В данных наречиях в суффиксе пишется: </w:t>
      </w:r>
      <w:r w:rsidRPr="00C55DEA">
        <w:rPr>
          <w:rStyle w:val="c3"/>
          <w:color w:val="000000"/>
        </w:rPr>
        <w:t>а) О б) Ё:</w:t>
      </w:r>
    </w:p>
    <w:p w:rsidR="000C6905" w:rsidRPr="00C55DEA" w:rsidRDefault="000C6905" w:rsidP="000C690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C55DEA">
        <w:rPr>
          <w:rStyle w:val="c3"/>
          <w:color w:val="000000"/>
        </w:rPr>
        <w:t>горяч…; свеж…; хорош…</w:t>
      </w:r>
    </w:p>
    <w:p w:rsidR="000C6905" w:rsidRPr="00C55DEA" w:rsidRDefault="000C6905" w:rsidP="000C690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C55DEA">
        <w:rPr>
          <w:rStyle w:val="c4"/>
          <w:b/>
          <w:bCs/>
          <w:color w:val="000000"/>
        </w:rPr>
        <w:t>12. Укажите наречия с буквой</w:t>
      </w:r>
      <w:proofErr w:type="gramStart"/>
      <w:r w:rsidRPr="00C55DEA">
        <w:rPr>
          <w:rStyle w:val="c4"/>
          <w:b/>
          <w:bCs/>
          <w:color w:val="000000"/>
        </w:rPr>
        <w:t xml:space="preserve"> О</w:t>
      </w:r>
      <w:proofErr w:type="gramEnd"/>
      <w:r w:rsidRPr="00C55DEA">
        <w:rPr>
          <w:rStyle w:val="c4"/>
          <w:b/>
          <w:bCs/>
          <w:color w:val="000000"/>
        </w:rPr>
        <w:t xml:space="preserve"> на конце:</w:t>
      </w:r>
    </w:p>
    <w:p w:rsidR="000C6905" w:rsidRPr="00C55DEA" w:rsidRDefault="000C6905" w:rsidP="000C690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C55DEA">
        <w:rPr>
          <w:rStyle w:val="c3"/>
          <w:color w:val="000000"/>
        </w:rPr>
        <w:t xml:space="preserve">а) </w:t>
      </w:r>
      <w:proofErr w:type="spellStart"/>
      <w:r w:rsidRPr="00C55DEA">
        <w:rPr>
          <w:rStyle w:val="c3"/>
          <w:color w:val="000000"/>
        </w:rPr>
        <w:t>направ</w:t>
      </w:r>
      <w:proofErr w:type="spellEnd"/>
      <w:r w:rsidRPr="00C55DEA">
        <w:rPr>
          <w:rStyle w:val="c3"/>
          <w:color w:val="000000"/>
        </w:rPr>
        <w:t xml:space="preserve">…; </w:t>
      </w:r>
      <w:proofErr w:type="spellStart"/>
      <w:r w:rsidRPr="00C55DEA">
        <w:rPr>
          <w:rStyle w:val="c3"/>
          <w:color w:val="000000"/>
        </w:rPr>
        <w:t>запрост</w:t>
      </w:r>
      <w:proofErr w:type="spellEnd"/>
      <w:r w:rsidRPr="00C55DEA">
        <w:rPr>
          <w:rStyle w:val="c3"/>
          <w:color w:val="000000"/>
        </w:rPr>
        <w:t xml:space="preserve">…; </w:t>
      </w:r>
      <w:proofErr w:type="spellStart"/>
      <w:r w:rsidRPr="00C55DEA">
        <w:rPr>
          <w:rStyle w:val="c3"/>
          <w:color w:val="000000"/>
        </w:rPr>
        <w:t>влев</w:t>
      </w:r>
      <w:proofErr w:type="spellEnd"/>
      <w:r w:rsidRPr="00C55DEA">
        <w:rPr>
          <w:rStyle w:val="c3"/>
          <w:color w:val="000000"/>
        </w:rPr>
        <w:t xml:space="preserve">… б) </w:t>
      </w:r>
      <w:proofErr w:type="spellStart"/>
      <w:r w:rsidRPr="00C55DEA">
        <w:rPr>
          <w:rStyle w:val="c3"/>
          <w:color w:val="000000"/>
        </w:rPr>
        <w:t>изжелт</w:t>
      </w:r>
      <w:proofErr w:type="spellEnd"/>
      <w:r w:rsidRPr="00C55DEA">
        <w:rPr>
          <w:rStyle w:val="c3"/>
          <w:color w:val="000000"/>
        </w:rPr>
        <w:t xml:space="preserve">…; </w:t>
      </w:r>
      <w:proofErr w:type="spellStart"/>
      <w:r w:rsidRPr="00C55DEA">
        <w:rPr>
          <w:rStyle w:val="c3"/>
          <w:color w:val="000000"/>
        </w:rPr>
        <w:t>добел</w:t>
      </w:r>
      <w:proofErr w:type="spellEnd"/>
      <w:r w:rsidRPr="00C55DEA">
        <w:rPr>
          <w:rStyle w:val="c3"/>
          <w:color w:val="000000"/>
        </w:rPr>
        <w:t>…; справ…</w:t>
      </w:r>
    </w:p>
    <w:p w:rsidR="000C6905" w:rsidRPr="00C55DEA" w:rsidRDefault="000C6905" w:rsidP="000C690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C55DEA">
        <w:rPr>
          <w:rStyle w:val="c4"/>
          <w:b/>
          <w:bCs/>
          <w:color w:val="000000"/>
        </w:rPr>
        <w:t>13. В какой цепочке слов пишется НН?</w:t>
      </w:r>
    </w:p>
    <w:p w:rsidR="000C6905" w:rsidRPr="00C55DEA" w:rsidRDefault="000C6905" w:rsidP="000C690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C55DEA">
        <w:rPr>
          <w:rStyle w:val="c3"/>
          <w:color w:val="000000"/>
        </w:rPr>
        <w:t xml:space="preserve">а) </w:t>
      </w:r>
      <w:proofErr w:type="spellStart"/>
      <w:r w:rsidRPr="00C55DEA">
        <w:rPr>
          <w:rStyle w:val="c3"/>
          <w:color w:val="000000"/>
        </w:rPr>
        <w:t>беспрепятствен</w:t>
      </w:r>
      <w:proofErr w:type="spellEnd"/>
      <w:r w:rsidRPr="00C55DEA">
        <w:rPr>
          <w:rStyle w:val="c3"/>
          <w:color w:val="000000"/>
        </w:rPr>
        <w:t>…о, зачарован…о, умышлен…о</w:t>
      </w:r>
    </w:p>
    <w:p w:rsidR="000C6905" w:rsidRPr="00C55DEA" w:rsidRDefault="000C6905" w:rsidP="000C690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C55DEA">
        <w:rPr>
          <w:rStyle w:val="c3"/>
          <w:color w:val="000000"/>
        </w:rPr>
        <w:t xml:space="preserve">б) </w:t>
      </w:r>
      <w:proofErr w:type="spellStart"/>
      <w:proofErr w:type="gramStart"/>
      <w:r w:rsidRPr="00C55DEA">
        <w:rPr>
          <w:rStyle w:val="c3"/>
          <w:color w:val="000000"/>
        </w:rPr>
        <w:t>бесследн</w:t>
      </w:r>
      <w:proofErr w:type="spellEnd"/>
      <w:r w:rsidRPr="00C55DEA">
        <w:rPr>
          <w:rStyle w:val="c3"/>
          <w:color w:val="000000"/>
        </w:rPr>
        <w:t>…о</w:t>
      </w:r>
      <w:proofErr w:type="gramEnd"/>
      <w:r w:rsidRPr="00C55DEA">
        <w:rPr>
          <w:rStyle w:val="c3"/>
          <w:color w:val="000000"/>
        </w:rPr>
        <w:t xml:space="preserve">, </w:t>
      </w:r>
      <w:proofErr w:type="spellStart"/>
      <w:r w:rsidRPr="00C55DEA">
        <w:rPr>
          <w:rStyle w:val="c3"/>
          <w:color w:val="000000"/>
        </w:rPr>
        <w:t>прекрасн</w:t>
      </w:r>
      <w:proofErr w:type="spellEnd"/>
      <w:r w:rsidRPr="00C55DEA">
        <w:rPr>
          <w:rStyle w:val="c3"/>
          <w:color w:val="000000"/>
        </w:rPr>
        <w:t xml:space="preserve">…о, </w:t>
      </w:r>
      <w:proofErr w:type="spellStart"/>
      <w:r w:rsidRPr="00C55DEA">
        <w:rPr>
          <w:rStyle w:val="c3"/>
          <w:color w:val="000000"/>
        </w:rPr>
        <w:t>известн</w:t>
      </w:r>
      <w:proofErr w:type="spellEnd"/>
      <w:r w:rsidRPr="00C55DEA">
        <w:rPr>
          <w:rStyle w:val="c3"/>
          <w:color w:val="000000"/>
        </w:rPr>
        <w:t>…о</w:t>
      </w:r>
    </w:p>
    <w:p w:rsidR="000C6905" w:rsidRPr="00C55DEA" w:rsidRDefault="000C6905" w:rsidP="000C6905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C55DEA">
        <w:rPr>
          <w:rStyle w:val="c4"/>
          <w:b/>
          <w:bCs/>
          <w:color w:val="000000"/>
        </w:rPr>
        <w:t>14. Сколько Н нужно написать в наречиях, образованных от слов</w:t>
      </w:r>
    </w:p>
    <w:p w:rsidR="000C6905" w:rsidRPr="00C55DEA" w:rsidRDefault="000C6905" w:rsidP="000C6905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C55DEA">
        <w:rPr>
          <w:rStyle w:val="c3"/>
          <w:color w:val="000000"/>
        </w:rPr>
        <w:t>«</w:t>
      </w:r>
      <w:proofErr w:type="spellStart"/>
      <w:proofErr w:type="gramStart"/>
      <w:r w:rsidRPr="00C55DEA">
        <w:rPr>
          <w:rStyle w:val="c3"/>
          <w:color w:val="000000"/>
        </w:rPr>
        <w:t>искусн</w:t>
      </w:r>
      <w:proofErr w:type="spellEnd"/>
      <w:r w:rsidRPr="00C55DEA">
        <w:rPr>
          <w:rStyle w:val="c3"/>
          <w:color w:val="000000"/>
        </w:rPr>
        <w:t>…</w:t>
      </w:r>
      <w:proofErr w:type="spellStart"/>
      <w:r w:rsidRPr="00C55DEA">
        <w:rPr>
          <w:rStyle w:val="c3"/>
          <w:color w:val="000000"/>
        </w:rPr>
        <w:t>ый</w:t>
      </w:r>
      <w:proofErr w:type="spellEnd"/>
      <w:proofErr w:type="gramEnd"/>
      <w:r w:rsidRPr="00C55DEA">
        <w:rPr>
          <w:rStyle w:val="c3"/>
          <w:color w:val="000000"/>
        </w:rPr>
        <w:t xml:space="preserve">, </w:t>
      </w:r>
      <w:proofErr w:type="spellStart"/>
      <w:r w:rsidRPr="00C55DEA">
        <w:rPr>
          <w:rStyle w:val="c3"/>
          <w:color w:val="000000"/>
        </w:rPr>
        <w:t>неизвестн</w:t>
      </w:r>
      <w:proofErr w:type="spellEnd"/>
      <w:r w:rsidRPr="00C55DEA">
        <w:rPr>
          <w:rStyle w:val="c3"/>
          <w:color w:val="000000"/>
        </w:rPr>
        <w:t>…</w:t>
      </w:r>
      <w:proofErr w:type="spellStart"/>
      <w:r w:rsidRPr="00C55DEA">
        <w:rPr>
          <w:rStyle w:val="c3"/>
          <w:color w:val="000000"/>
        </w:rPr>
        <w:t>ый</w:t>
      </w:r>
      <w:proofErr w:type="spellEnd"/>
      <w:r w:rsidRPr="00C55DEA">
        <w:rPr>
          <w:rStyle w:val="c3"/>
          <w:color w:val="000000"/>
        </w:rPr>
        <w:t xml:space="preserve">, </w:t>
      </w:r>
      <w:proofErr w:type="spellStart"/>
      <w:r w:rsidRPr="00C55DEA">
        <w:rPr>
          <w:rStyle w:val="c3"/>
          <w:color w:val="000000"/>
        </w:rPr>
        <w:t>прелестн</w:t>
      </w:r>
      <w:proofErr w:type="spellEnd"/>
      <w:r w:rsidRPr="00C55DEA">
        <w:rPr>
          <w:rStyle w:val="c3"/>
          <w:color w:val="000000"/>
        </w:rPr>
        <w:t>…</w:t>
      </w:r>
      <w:proofErr w:type="spellStart"/>
      <w:r w:rsidRPr="00C55DEA">
        <w:rPr>
          <w:rStyle w:val="c3"/>
          <w:color w:val="000000"/>
        </w:rPr>
        <w:t>ый</w:t>
      </w:r>
      <w:proofErr w:type="spellEnd"/>
      <w:r w:rsidRPr="00C55DEA">
        <w:rPr>
          <w:rStyle w:val="c3"/>
          <w:color w:val="000000"/>
        </w:rPr>
        <w:t>»? а) 1 б) 2</w:t>
      </w:r>
    </w:p>
    <w:p w:rsidR="000C6905" w:rsidRPr="00C55DEA" w:rsidRDefault="000C6905" w:rsidP="000C6905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C55DEA">
        <w:rPr>
          <w:rStyle w:val="c4"/>
          <w:b/>
          <w:bCs/>
          <w:color w:val="000000"/>
        </w:rPr>
        <w:t>15. Найдите случаи использования дефиса:</w:t>
      </w:r>
    </w:p>
    <w:p w:rsidR="000C6905" w:rsidRPr="00C55DEA" w:rsidRDefault="000C6905" w:rsidP="000C6905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C55DEA">
        <w:rPr>
          <w:rStyle w:val="c3"/>
          <w:color w:val="000000"/>
        </w:rPr>
        <w:t>а) (по</w:t>
      </w:r>
      <w:proofErr w:type="gramStart"/>
      <w:r w:rsidRPr="00C55DEA">
        <w:rPr>
          <w:rStyle w:val="c3"/>
          <w:color w:val="000000"/>
        </w:rPr>
        <w:t>)б</w:t>
      </w:r>
      <w:proofErr w:type="gramEnd"/>
      <w:r w:rsidRPr="00C55DEA">
        <w:rPr>
          <w:rStyle w:val="c3"/>
          <w:color w:val="000000"/>
        </w:rPr>
        <w:t>ольше б) (по)царски в) (по)моему мнению</w:t>
      </w:r>
    </w:p>
    <w:p w:rsidR="000C6905" w:rsidRPr="00C55DEA" w:rsidRDefault="000C6905" w:rsidP="000C6905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C55DEA">
        <w:rPr>
          <w:rStyle w:val="c4"/>
          <w:b/>
          <w:bCs/>
          <w:color w:val="000000"/>
        </w:rPr>
        <w:t>16. Найдите случай слитного написания:</w:t>
      </w:r>
    </w:p>
    <w:p w:rsidR="000C6905" w:rsidRPr="00C55DEA" w:rsidRDefault="000C6905" w:rsidP="000C6905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C55DEA">
        <w:rPr>
          <w:rStyle w:val="c3"/>
          <w:color w:val="000000"/>
        </w:rPr>
        <w:t>а) (в</w:t>
      </w:r>
      <w:proofErr w:type="gramStart"/>
      <w:r w:rsidRPr="00C55DEA">
        <w:rPr>
          <w:rStyle w:val="c3"/>
          <w:color w:val="000000"/>
        </w:rPr>
        <w:t>)к</w:t>
      </w:r>
      <w:proofErr w:type="gramEnd"/>
      <w:r w:rsidRPr="00C55DEA">
        <w:rPr>
          <w:rStyle w:val="c3"/>
          <w:color w:val="000000"/>
        </w:rPr>
        <w:t>рутую сваренные яйца б) (в)крутую попал переделку</w:t>
      </w:r>
    </w:p>
    <w:p w:rsidR="000C6905" w:rsidRPr="00C55DEA" w:rsidRDefault="000C6905" w:rsidP="000C6905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C55DEA">
        <w:rPr>
          <w:rStyle w:val="c4"/>
          <w:b/>
          <w:bCs/>
          <w:color w:val="000000"/>
        </w:rPr>
        <w:t xml:space="preserve">17. Найдите предложение с наречием, </w:t>
      </w:r>
      <w:proofErr w:type="spellStart"/>
      <w:r w:rsidRPr="00C55DEA">
        <w:rPr>
          <w:rStyle w:val="c4"/>
          <w:b/>
          <w:bCs/>
          <w:color w:val="000000"/>
        </w:rPr>
        <w:t>пишущимся</w:t>
      </w:r>
      <w:proofErr w:type="spellEnd"/>
      <w:r w:rsidRPr="00C55DEA">
        <w:rPr>
          <w:rStyle w:val="c4"/>
          <w:b/>
          <w:bCs/>
          <w:color w:val="000000"/>
        </w:rPr>
        <w:t xml:space="preserve"> слитно:</w:t>
      </w:r>
    </w:p>
    <w:p w:rsidR="000C6905" w:rsidRPr="00C55DEA" w:rsidRDefault="000C6905" w:rsidP="000C6905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C55DEA">
        <w:rPr>
          <w:rStyle w:val="c3"/>
          <w:color w:val="000000"/>
        </w:rPr>
        <w:t>а) Если в апреле земля перепреет, значит, (во</w:t>
      </w:r>
      <w:proofErr w:type="gramStart"/>
      <w:r w:rsidRPr="00C55DEA">
        <w:rPr>
          <w:rStyle w:val="c3"/>
          <w:color w:val="000000"/>
        </w:rPr>
        <w:t>)в</w:t>
      </w:r>
      <w:proofErr w:type="gramEnd"/>
      <w:r w:rsidRPr="00C55DEA">
        <w:rPr>
          <w:rStyle w:val="c3"/>
          <w:color w:val="000000"/>
        </w:rPr>
        <w:t>ремя май посеет.</w:t>
      </w:r>
    </w:p>
    <w:p w:rsidR="000C6905" w:rsidRPr="00C55DEA" w:rsidRDefault="000C6905" w:rsidP="000C6905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C55DEA">
        <w:rPr>
          <w:rStyle w:val="c3"/>
          <w:color w:val="000000"/>
        </w:rPr>
        <w:t>б) Не разговаривай (во</w:t>
      </w:r>
      <w:proofErr w:type="gramStart"/>
      <w:r w:rsidRPr="00C55DEA">
        <w:rPr>
          <w:rStyle w:val="c3"/>
          <w:color w:val="000000"/>
        </w:rPr>
        <w:t>)в</w:t>
      </w:r>
      <w:proofErr w:type="gramEnd"/>
      <w:r w:rsidRPr="00C55DEA">
        <w:rPr>
          <w:rStyle w:val="c3"/>
          <w:color w:val="000000"/>
        </w:rPr>
        <w:t>ремя еды – наделаешь беды!</w:t>
      </w:r>
    </w:p>
    <w:p w:rsidR="00441AB0" w:rsidRPr="00C55DEA" w:rsidRDefault="00441AB0" w:rsidP="00441AB0">
      <w:pPr>
        <w:rPr>
          <w:sz w:val="24"/>
          <w:szCs w:val="24"/>
        </w:rPr>
      </w:pPr>
    </w:p>
    <w:p w:rsidR="00830C76" w:rsidRDefault="00830C76">
      <w:pPr>
        <w:rPr>
          <w:color w:val="333333"/>
          <w:sz w:val="28"/>
          <w:szCs w:val="28"/>
        </w:rPr>
      </w:pPr>
    </w:p>
    <w:p w:rsidR="00830C76" w:rsidRDefault="00830C76">
      <w:pPr>
        <w:rPr>
          <w:color w:val="333333"/>
          <w:sz w:val="28"/>
          <w:szCs w:val="28"/>
        </w:rPr>
      </w:pPr>
    </w:p>
    <w:sectPr w:rsidR="00830C76" w:rsidSect="00441AB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41AB0"/>
    <w:rsid w:val="00000215"/>
    <w:rsid w:val="0000047E"/>
    <w:rsid w:val="00002776"/>
    <w:rsid w:val="0001124F"/>
    <w:rsid w:val="000128FD"/>
    <w:rsid w:val="00012A69"/>
    <w:rsid w:val="0001355F"/>
    <w:rsid w:val="00013EE4"/>
    <w:rsid w:val="000140F3"/>
    <w:rsid w:val="00015816"/>
    <w:rsid w:val="00017270"/>
    <w:rsid w:val="00017ADC"/>
    <w:rsid w:val="0002064B"/>
    <w:rsid w:val="00022D01"/>
    <w:rsid w:val="00023084"/>
    <w:rsid w:val="00024B2F"/>
    <w:rsid w:val="00025239"/>
    <w:rsid w:val="0002548C"/>
    <w:rsid w:val="00025892"/>
    <w:rsid w:val="000265D8"/>
    <w:rsid w:val="00027F7C"/>
    <w:rsid w:val="00030286"/>
    <w:rsid w:val="00034E97"/>
    <w:rsid w:val="000350B3"/>
    <w:rsid w:val="000353B7"/>
    <w:rsid w:val="00035423"/>
    <w:rsid w:val="00035F75"/>
    <w:rsid w:val="000362D3"/>
    <w:rsid w:val="000371B2"/>
    <w:rsid w:val="0003737F"/>
    <w:rsid w:val="000378AF"/>
    <w:rsid w:val="00037E58"/>
    <w:rsid w:val="000410B9"/>
    <w:rsid w:val="0004296F"/>
    <w:rsid w:val="00042FCD"/>
    <w:rsid w:val="0004373C"/>
    <w:rsid w:val="00043860"/>
    <w:rsid w:val="000444DC"/>
    <w:rsid w:val="000445C2"/>
    <w:rsid w:val="00045E9B"/>
    <w:rsid w:val="000466E6"/>
    <w:rsid w:val="00050A29"/>
    <w:rsid w:val="0005376A"/>
    <w:rsid w:val="00056917"/>
    <w:rsid w:val="00060BD3"/>
    <w:rsid w:val="0006140A"/>
    <w:rsid w:val="00061D25"/>
    <w:rsid w:val="00063B92"/>
    <w:rsid w:val="00064C8C"/>
    <w:rsid w:val="00064E16"/>
    <w:rsid w:val="00066A0C"/>
    <w:rsid w:val="000676D3"/>
    <w:rsid w:val="0007180D"/>
    <w:rsid w:val="0007502A"/>
    <w:rsid w:val="00076A80"/>
    <w:rsid w:val="000822EF"/>
    <w:rsid w:val="000827C0"/>
    <w:rsid w:val="00082DB4"/>
    <w:rsid w:val="000832E5"/>
    <w:rsid w:val="00084B82"/>
    <w:rsid w:val="00084C47"/>
    <w:rsid w:val="00085995"/>
    <w:rsid w:val="00086A45"/>
    <w:rsid w:val="00087EE4"/>
    <w:rsid w:val="000928D6"/>
    <w:rsid w:val="00093834"/>
    <w:rsid w:val="00094E2C"/>
    <w:rsid w:val="000950D4"/>
    <w:rsid w:val="00095801"/>
    <w:rsid w:val="00096793"/>
    <w:rsid w:val="00096B11"/>
    <w:rsid w:val="000A2E85"/>
    <w:rsid w:val="000A4F3B"/>
    <w:rsid w:val="000A5132"/>
    <w:rsid w:val="000A5399"/>
    <w:rsid w:val="000A65ED"/>
    <w:rsid w:val="000A6665"/>
    <w:rsid w:val="000A68F6"/>
    <w:rsid w:val="000A7776"/>
    <w:rsid w:val="000B272C"/>
    <w:rsid w:val="000B41BB"/>
    <w:rsid w:val="000B4D30"/>
    <w:rsid w:val="000B6713"/>
    <w:rsid w:val="000B6777"/>
    <w:rsid w:val="000B6CBF"/>
    <w:rsid w:val="000C1BC5"/>
    <w:rsid w:val="000C1C6B"/>
    <w:rsid w:val="000C3572"/>
    <w:rsid w:val="000C4F57"/>
    <w:rsid w:val="000C57B2"/>
    <w:rsid w:val="000C5C28"/>
    <w:rsid w:val="000C6905"/>
    <w:rsid w:val="000C7439"/>
    <w:rsid w:val="000C7CFB"/>
    <w:rsid w:val="000D2D00"/>
    <w:rsid w:val="000D4CB4"/>
    <w:rsid w:val="000D5F92"/>
    <w:rsid w:val="000E1CCC"/>
    <w:rsid w:val="000E2581"/>
    <w:rsid w:val="000E2DE0"/>
    <w:rsid w:val="000E320B"/>
    <w:rsid w:val="000E6CE7"/>
    <w:rsid w:val="000F13C1"/>
    <w:rsid w:val="000F13C3"/>
    <w:rsid w:val="000F1C29"/>
    <w:rsid w:val="000F65DB"/>
    <w:rsid w:val="000F79D6"/>
    <w:rsid w:val="0010289D"/>
    <w:rsid w:val="00103C05"/>
    <w:rsid w:val="00104149"/>
    <w:rsid w:val="0010431B"/>
    <w:rsid w:val="001066CB"/>
    <w:rsid w:val="00106765"/>
    <w:rsid w:val="001077FA"/>
    <w:rsid w:val="00111199"/>
    <w:rsid w:val="001118DF"/>
    <w:rsid w:val="00112033"/>
    <w:rsid w:val="00114737"/>
    <w:rsid w:val="00114A13"/>
    <w:rsid w:val="0011582C"/>
    <w:rsid w:val="00115959"/>
    <w:rsid w:val="001168A0"/>
    <w:rsid w:val="00116966"/>
    <w:rsid w:val="001169FB"/>
    <w:rsid w:val="00116A8E"/>
    <w:rsid w:val="00116FEB"/>
    <w:rsid w:val="001179B4"/>
    <w:rsid w:val="00117C2F"/>
    <w:rsid w:val="00117F48"/>
    <w:rsid w:val="00121821"/>
    <w:rsid w:val="001219B8"/>
    <w:rsid w:val="001224CC"/>
    <w:rsid w:val="00123907"/>
    <w:rsid w:val="00123A00"/>
    <w:rsid w:val="001247E9"/>
    <w:rsid w:val="0012550E"/>
    <w:rsid w:val="00126831"/>
    <w:rsid w:val="00126E6C"/>
    <w:rsid w:val="00127DC3"/>
    <w:rsid w:val="001309DB"/>
    <w:rsid w:val="001327B5"/>
    <w:rsid w:val="00133A5F"/>
    <w:rsid w:val="001365FB"/>
    <w:rsid w:val="0014079E"/>
    <w:rsid w:val="0014339B"/>
    <w:rsid w:val="001436B5"/>
    <w:rsid w:val="001439C3"/>
    <w:rsid w:val="00143ABB"/>
    <w:rsid w:val="00143D0C"/>
    <w:rsid w:val="00144416"/>
    <w:rsid w:val="00144924"/>
    <w:rsid w:val="00145AF5"/>
    <w:rsid w:val="00146DAB"/>
    <w:rsid w:val="00146E3C"/>
    <w:rsid w:val="00151FB9"/>
    <w:rsid w:val="00152448"/>
    <w:rsid w:val="001526C7"/>
    <w:rsid w:val="00157399"/>
    <w:rsid w:val="00161BA0"/>
    <w:rsid w:val="00161C01"/>
    <w:rsid w:val="001646D8"/>
    <w:rsid w:val="00165922"/>
    <w:rsid w:val="00166F28"/>
    <w:rsid w:val="001674EF"/>
    <w:rsid w:val="00173C24"/>
    <w:rsid w:val="00174776"/>
    <w:rsid w:val="00174B51"/>
    <w:rsid w:val="00174DE4"/>
    <w:rsid w:val="0017618B"/>
    <w:rsid w:val="00180BD3"/>
    <w:rsid w:val="00180EBA"/>
    <w:rsid w:val="00183BAF"/>
    <w:rsid w:val="00183EEF"/>
    <w:rsid w:val="00185B74"/>
    <w:rsid w:val="00186FA4"/>
    <w:rsid w:val="00186FC5"/>
    <w:rsid w:val="00191DE6"/>
    <w:rsid w:val="00192CBD"/>
    <w:rsid w:val="00193591"/>
    <w:rsid w:val="0019382A"/>
    <w:rsid w:val="001947F7"/>
    <w:rsid w:val="00195769"/>
    <w:rsid w:val="00195880"/>
    <w:rsid w:val="00197293"/>
    <w:rsid w:val="001A2500"/>
    <w:rsid w:val="001A27A3"/>
    <w:rsid w:val="001A6F3C"/>
    <w:rsid w:val="001A6FA5"/>
    <w:rsid w:val="001A76FE"/>
    <w:rsid w:val="001A77D3"/>
    <w:rsid w:val="001B0F36"/>
    <w:rsid w:val="001B37D0"/>
    <w:rsid w:val="001B6541"/>
    <w:rsid w:val="001B7ECB"/>
    <w:rsid w:val="001C16A2"/>
    <w:rsid w:val="001C310E"/>
    <w:rsid w:val="001C41B6"/>
    <w:rsid w:val="001C4690"/>
    <w:rsid w:val="001C6736"/>
    <w:rsid w:val="001C7365"/>
    <w:rsid w:val="001D0663"/>
    <w:rsid w:val="001D068E"/>
    <w:rsid w:val="001D0FB0"/>
    <w:rsid w:val="001D1521"/>
    <w:rsid w:val="001D212F"/>
    <w:rsid w:val="001D3A98"/>
    <w:rsid w:val="001D3CBD"/>
    <w:rsid w:val="001D5684"/>
    <w:rsid w:val="001D6967"/>
    <w:rsid w:val="001E0DBA"/>
    <w:rsid w:val="001E0EC5"/>
    <w:rsid w:val="001E0EFD"/>
    <w:rsid w:val="001E4908"/>
    <w:rsid w:val="001E5286"/>
    <w:rsid w:val="001E58A1"/>
    <w:rsid w:val="001F18AA"/>
    <w:rsid w:val="001F1D57"/>
    <w:rsid w:val="001F2945"/>
    <w:rsid w:val="001F2F1F"/>
    <w:rsid w:val="001F3A98"/>
    <w:rsid w:val="001F3B3C"/>
    <w:rsid w:val="001F4862"/>
    <w:rsid w:val="001F5348"/>
    <w:rsid w:val="001F59E2"/>
    <w:rsid w:val="001F744F"/>
    <w:rsid w:val="001F7CD3"/>
    <w:rsid w:val="0020110E"/>
    <w:rsid w:val="00201872"/>
    <w:rsid w:val="00204503"/>
    <w:rsid w:val="002069D1"/>
    <w:rsid w:val="00212DD4"/>
    <w:rsid w:val="00214234"/>
    <w:rsid w:val="00214C1A"/>
    <w:rsid w:val="00215805"/>
    <w:rsid w:val="0021584E"/>
    <w:rsid w:val="00217B50"/>
    <w:rsid w:val="00220A63"/>
    <w:rsid w:val="00220AD0"/>
    <w:rsid w:val="00221C72"/>
    <w:rsid w:val="00222633"/>
    <w:rsid w:val="00222F6F"/>
    <w:rsid w:val="00223CA1"/>
    <w:rsid w:val="002266A3"/>
    <w:rsid w:val="00226B6A"/>
    <w:rsid w:val="00227412"/>
    <w:rsid w:val="002317A4"/>
    <w:rsid w:val="00233478"/>
    <w:rsid w:val="0023519A"/>
    <w:rsid w:val="002374CC"/>
    <w:rsid w:val="002379E7"/>
    <w:rsid w:val="002426C8"/>
    <w:rsid w:val="002433F1"/>
    <w:rsid w:val="0024459F"/>
    <w:rsid w:val="0024468E"/>
    <w:rsid w:val="00246CA4"/>
    <w:rsid w:val="00247DF3"/>
    <w:rsid w:val="0025058F"/>
    <w:rsid w:val="002550A2"/>
    <w:rsid w:val="00255A5D"/>
    <w:rsid w:val="002568E2"/>
    <w:rsid w:val="00257983"/>
    <w:rsid w:val="002612AC"/>
    <w:rsid w:val="00261CED"/>
    <w:rsid w:val="00261E32"/>
    <w:rsid w:val="00262481"/>
    <w:rsid w:val="00263C55"/>
    <w:rsid w:val="002642AE"/>
    <w:rsid w:val="00265954"/>
    <w:rsid w:val="00265EDC"/>
    <w:rsid w:val="002662B3"/>
    <w:rsid w:val="00266445"/>
    <w:rsid w:val="00266508"/>
    <w:rsid w:val="0026692C"/>
    <w:rsid w:val="00266971"/>
    <w:rsid w:val="00267CD9"/>
    <w:rsid w:val="002719C5"/>
    <w:rsid w:val="002722D7"/>
    <w:rsid w:val="002725A9"/>
    <w:rsid w:val="00275424"/>
    <w:rsid w:val="002759D2"/>
    <w:rsid w:val="00276962"/>
    <w:rsid w:val="00277780"/>
    <w:rsid w:val="00277AB7"/>
    <w:rsid w:val="00280570"/>
    <w:rsid w:val="0028158F"/>
    <w:rsid w:val="00281E3A"/>
    <w:rsid w:val="00282801"/>
    <w:rsid w:val="00283E5D"/>
    <w:rsid w:val="00284E08"/>
    <w:rsid w:val="0028608D"/>
    <w:rsid w:val="00286E67"/>
    <w:rsid w:val="00286E98"/>
    <w:rsid w:val="0028733A"/>
    <w:rsid w:val="002906A1"/>
    <w:rsid w:val="00293992"/>
    <w:rsid w:val="00294494"/>
    <w:rsid w:val="002A078B"/>
    <w:rsid w:val="002A3A4A"/>
    <w:rsid w:val="002A683C"/>
    <w:rsid w:val="002B0453"/>
    <w:rsid w:val="002B0C98"/>
    <w:rsid w:val="002B33E8"/>
    <w:rsid w:val="002B4EB5"/>
    <w:rsid w:val="002B5F61"/>
    <w:rsid w:val="002B6FFD"/>
    <w:rsid w:val="002C09BD"/>
    <w:rsid w:val="002C2E7F"/>
    <w:rsid w:val="002C3F75"/>
    <w:rsid w:val="002C4BA5"/>
    <w:rsid w:val="002C50F5"/>
    <w:rsid w:val="002C55AB"/>
    <w:rsid w:val="002C5B89"/>
    <w:rsid w:val="002C64A0"/>
    <w:rsid w:val="002C6BEC"/>
    <w:rsid w:val="002D2A91"/>
    <w:rsid w:val="002D4C5E"/>
    <w:rsid w:val="002D6A45"/>
    <w:rsid w:val="002D6AAD"/>
    <w:rsid w:val="002D750D"/>
    <w:rsid w:val="002D77D0"/>
    <w:rsid w:val="002E3340"/>
    <w:rsid w:val="002E42C5"/>
    <w:rsid w:val="002E51EA"/>
    <w:rsid w:val="002E6394"/>
    <w:rsid w:val="002E6616"/>
    <w:rsid w:val="002E76CE"/>
    <w:rsid w:val="002E774A"/>
    <w:rsid w:val="002F0767"/>
    <w:rsid w:val="002F1D4E"/>
    <w:rsid w:val="002F27EB"/>
    <w:rsid w:val="002F2FB7"/>
    <w:rsid w:val="002F3443"/>
    <w:rsid w:val="002F3D9B"/>
    <w:rsid w:val="002F3E5B"/>
    <w:rsid w:val="002F4120"/>
    <w:rsid w:val="002F4B52"/>
    <w:rsid w:val="002F6B0E"/>
    <w:rsid w:val="002F7A1E"/>
    <w:rsid w:val="003000FC"/>
    <w:rsid w:val="0030021C"/>
    <w:rsid w:val="0030037B"/>
    <w:rsid w:val="003005D9"/>
    <w:rsid w:val="0030060E"/>
    <w:rsid w:val="003007DA"/>
    <w:rsid w:val="003043E6"/>
    <w:rsid w:val="0030550C"/>
    <w:rsid w:val="00306142"/>
    <w:rsid w:val="00306272"/>
    <w:rsid w:val="0030770F"/>
    <w:rsid w:val="00307958"/>
    <w:rsid w:val="00307A33"/>
    <w:rsid w:val="00310199"/>
    <w:rsid w:val="00310978"/>
    <w:rsid w:val="00310B0C"/>
    <w:rsid w:val="00312282"/>
    <w:rsid w:val="0031587E"/>
    <w:rsid w:val="00316B75"/>
    <w:rsid w:val="00317D71"/>
    <w:rsid w:val="00321379"/>
    <w:rsid w:val="00322E54"/>
    <w:rsid w:val="00322F96"/>
    <w:rsid w:val="00324967"/>
    <w:rsid w:val="00326F30"/>
    <w:rsid w:val="0032770C"/>
    <w:rsid w:val="00330363"/>
    <w:rsid w:val="00331EB0"/>
    <w:rsid w:val="003404BD"/>
    <w:rsid w:val="0034098B"/>
    <w:rsid w:val="003416E8"/>
    <w:rsid w:val="00342E0F"/>
    <w:rsid w:val="00345C20"/>
    <w:rsid w:val="00345C54"/>
    <w:rsid w:val="00350026"/>
    <w:rsid w:val="003505CB"/>
    <w:rsid w:val="00350B3D"/>
    <w:rsid w:val="00350B61"/>
    <w:rsid w:val="00350BDF"/>
    <w:rsid w:val="00351727"/>
    <w:rsid w:val="00353F1E"/>
    <w:rsid w:val="003546F9"/>
    <w:rsid w:val="00355759"/>
    <w:rsid w:val="00355A68"/>
    <w:rsid w:val="003576CB"/>
    <w:rsid w:val="003604D0"/>
    <w:rsid w:val="0036275A"/>
    <w:rsid w:val="0036416D"/>
    <w:rsid w:val="00365052"/>
    <w:rsid w:val="003700A5"/>
    <w:rsid w:val="00373A9C"/>
    <w:rsid w:val="00374ABC"/>
    <w:rsid w:val="0038009F"/>
    <w:rsid w:val="003803E0"/>
    <w:rsid w:val="00381C12"/>
    <w:rsid w:val="003830B3"/>
    <w:rsid w:val="00383BDE"/>
    <w:rsid w:val="00383E3F"/>
    <w:rsid w:val="00390563"/>
    <w:rsid w:val="00390C96"/>
    <w:rsid w:val="003918A9"/>
    <w:rsid w:val="003948F5"/>
    <w:rsid w:val="00395304"/>
    <w:rsid w:val="00396AE6"/>
    <w:rsid w:val="00396F23"/>
    <w:rsid w:val="003A1232"/>
    <w:rsid w:val="003A489B"/>
    <w:rsid w:val="003B0110"/>
    <w:rsid w:val="003B06D7"/>
    <w:rsid w:val="003B2974"/>
    <w:rsid w:val="003B3627"/>
    <w:rsid w:val="003B3A95"/>
    <w:rsid w:val="003B41FC"/>
    <w:rsid w:val="003C11A5"/>
    <w:rsid w:val="003C318D"/>
    <w:rsid w:val="003C52DD"/>
    <w:rsid w:val="003C549A"/>
    <w:rsid w:val="003C6156"/>
    <w:rsid w:val="003C7310"/>
    <w:rsid w:val="003C7C2D"/>
    <w:rsid w:val="003D0254"/>
    <w:rsid w:val="003D14AC"/>
    <w:rsid w:val="003D2574"/>
    <w:rsid w:val="003D3F01"/>
    <w:rsid w:val="003D7141"/>
    <w:rsid w:val="003E09CD"/>
    <w:rsid w:val="003E0BD1"/>
    <w:rsid w:val="003E1C96"/>
    <w:rsid w:val="003E234D"/>
    <w:rsid w:val="003E2420"/>
    <w:rsid w:val="003E29E3"/>
    <w:rsid w:val="003E378A"/>
    <w:rsid w:val="003E37D5"/>
    <w:rsid w:val="003E3D81"/>
    <w:rsid w:val="003E5F18"/>
    <w:rsid w:val="003E6447"/>
    <w:rsid w:val="003E766A"/>
    <w:rsid w:val="003F13A6"/>
    <w:rsid w:val="003F1B11"/>
    <w:rsid w:val="003F1B7B"/>
    <w:rsid w:val="003F2044"/>
    <w:rsid w:val="003F3BA9"/>
    <w:rsid w:val="003F3D2D"/>
    <w:rsid w:val="003F4152"/>
    <w:rsid w:val="003F4307"/>
    <w:rsid w:val="0040210D"/>
    <w:rsid w:val="0040506E"/>
    <w:rsid w:val="00407AA5"/>
    <w:rsid w:val="00410032"/>
    <w:rsid w:val="0041086C"/>
    <w:rsid w:val="00411FF9"/>
    <w:rsid w:val="004129B7"/>
    <w:rsid w:val="00414469"/>
    <w:rsid w:val="004149FD"/>
    <w:rsid w:val="00414B8E"/>
    <w:rsid w:val="00415010"/>
    <w:rsid w:val="00416598"/>
    <w:rsid w:val="004169D8"/>
    <w:rsid w:val="00420087"/>
    <w:rsid w:val="00420F07"/>
    <w:rsid w:val="00421B18"/>
    <w:rsid w:val="00421C78"/>
    <w:rsid w:val="00422896"/>
    <w:rsid w:val="00422D8D"/>
    <w:rsid w:val="00423E8F"/>
    <w:rsid w:val="00424CC0"/>
    <w:rsid w:val="00425F98"/>
    <w:rsid w:val="00426C4A"/>
    <w:rsid w:val="00426D56"/>
    <w:rsid w:val="0043047E"/>
    <w:rsid w:val="00430C03"/>
    <w:rsid w:val="004314C5"/>
    <w:rsid w:val="004314CE"/>
    <w:rsid w:val="00431527"/>
    <w:rsid w:val="00431EAD"/>
    <w:rsid w:val="00432615"/>
    <w:rsid w:val="00432E8D"/>
    <w:rsid w:val="00434608"/>
    <w:rsid w:val="0043718F"/>
    <w:rsid w:val="0044107A"/>
    <w:rsid w:val="00441AB0"/>
    <w:rsid w:val="004436B4"/>
    <w:rsid w:val="004448CC"/>
    <w:rsid w:val="0044553C"/>
    <w:rsid w:val="00445E21"/>
    <w:rsid w:val="00452085"/>
    <w:rsid w:val="00452826"/>
    <w:rsid w:val="004528F2"/>
    <w:rsid w:val="00456C0D"/>
    <w:rsid w:val="00457057"/>
    <w:rsid w:val="004614F6"/>
    <w:rsid w:val="004623FA"/>
    <w:rsid w:val="004637D4"/>
    <w:rsid w:val="00463806"/>
    <w:rsid w:val="00464298"/>
    <w:rsid w:val="00465F0D"/>
    <w:rsid w:val="004670BA"/>
    <w:rsid w:val="004676AD"/>
    <w:rsid w:val="0047028E"/>
    <w:rsid w:val="00470819"/>
    <w:rsid w:val="004708B7"/>
    <w:rsid w:val="00472210"/>
    <w:rsid w:val="00473B66"/>
    <w:rsid w:val="00473E6A"/>
    <w:rsid w:val="00474CE9"/>
    <w:rsid w:val="0047553D"/>
    <w:rsid w:val="00477EC0"/>
    <w:rsid w:val="00481DD9"/>
    <w:rsid w:val="004829C4"/>
    <w:rsid w:val="00483E63"/>
    <w:rsid w:val="00484329"/>
    <w:rsid w:val="00484631"/>
    <w:rsid w:val="00484CFC"/>
    <w:rsid w:val="004854B0"/>
    <w:rsid w:val="004859B6"/>
    <w:rsid w:val="0048686F"/>
    <w:rsid w:val="004869CA"/>
    <w:rsid w:val="0048700C"/>
    <w:rsid w:val="0048776A"/>
    <w:rsid w:val="00487E72"/>
    <w:rsid w:val="0049058F"/>
    <w:rsid w:val="00491D31"/>
    <w:rsid w:val="004923C5"/>
    <w:rsid w:val="00493C4F"/>
    <w:rsid w:val="004944E0"/>
    <w:rsid w:val="0049482A"/>
    <w:rsid w:val="00494B0B"/>
    <w:rsid w:val="00496A9D"/>
    <w:rsid w:val="00496BF2"/>
    <w:rsid w:val="00496C01"/>
    <w:rsid w:val="00497571"/>
    <w:rsid w:val="004A0126"/>
    <w:rsid w:val="004A2AAB"/>
    <w:rsid w:val="004A6DF9"/>
    <w:rsid w:val="004B11E7"/>
    <w:rsid w:val="004B20C0"/>
    <w:rsid w:val="004B2350"/>
    <w:rsid w:val="004B2F2C"/>
    <w:rsid w:val="004B478E"/>
    <w:rsid w:val="004B47D8"/>
    <w:rsid w:val="004B4B58"/>
    <w:rsid w:val="004B5C3C"/>
    <w:rsid w:val="004C22B0"/>
    <w:rsid w:val="004C31D8"/>
    <w:rsid w:val="004C48C6"/>
    <w:rsid w:val="004C4AE1"/>
    <w:rsid w:val="004C4C3E"/>
    <w:rsid w:val="004C5A12"/>
    <w:rsid w:val="004C68EE"/>
    <w:rsid w:val="004C6EC8"/>
    <w:rsid w:val="004D2F36"/>
    <w:rsid w:val="004D4546"/>
    <w:rsid w:val="004D4F6E"/>
    <w:rsid w:val="004D624E"/>
    <w:rsid w:val="004D65FC"/>
    <w:rsid w:val="004D70C9"/>
    <w:rsid w:val="004E1B2C"/>
    <w:rsid w:val="004E2A4F"/>
    <w:rsid w:val="004E2B3A"/>
    <w:rsid w:val="004E3266"/>
    <w:rsid w:val="004E3CC3"/>
    <w:rsid w:val="004E491F"/>
    <w:rsid w:val="004E7841"/>
    <w:rsid w:val="004F16B0"/>
    <w:rsid w:val="004F2F72"/>
    <w:rsid w:val="004F34AC"/>
    <w:rsid w:val="004F3524"/>
    <w:rsid w:val="004F5D9B"/>
    <w:rsid w:val="004F5FDA"/>
    <w:rsid w:val="004F796C"/>
    <w:rsid w:val="004F7FD8"/>
    <w:rsid w:val="00503C01"/>
    <w:rsid w:val="0050434B"/>
    <w:rsid w:val="005045FF"/>
    <w:rsid w:val="00504DB4"/>
    <w:rsid w:val="0050613D"/>
    <w:rsid w:val="00506B0C"/>
    <w:rsid w:val="00506B2A"/>
    <w:rsid w:val="0050731F"/>
    <w:rsid w:val="00507323"/>
    <w:rsid w:val="00507E16"/>
    <w:rsid w:val="005100B4"/>
    <w:rsid w:val="0051599B"/>
    <w:rsid w:val="00521296"/>
    <w:rsid w:val="0052470C"/>
    <w:rsid w:val="005252F8"/>
    <w:rsid w:val="0052604C"/>
    <w:rsid w:val="005272CD"/>
    <w:rsid w:val="0052745F"/>
    <w:rsid w:val="00527A54"/>
    <w:rsid w:val="00530CAA"/>
    <w:rsid w:val="00530DEE"/>
    <w:rsid w:val="005325B5"/>
    <w:rsid w:val="005341DC"/>
    <w:rsid w:val="005344A2"/>
    <w:rsid w:val="00535125"/>
    <w:rsid w:val="00535B48"/>
    <w:rsid w:val="005401BE"/>
    <w:rsid w:val="00540670"/>
    <w:rsid w:val="005416E4"/>
    <w:rsid w:val="005437C7"/>
    <w:rsid w:val="005437DB"/>
    <w:rsid w:val="00545135"/>
    <w:rsid w:val="005454E7"/>
    <w:rsid w:val="005474DF"/>
    <w:rsid w:val="005504FD"/>
    <w:rsid w:val="005505FF"/>
    <w:rsid w:val="00552150"/>
    <w:rsid w:val="00552C72"/>
    <w:rsid w:val="00555190"/>
    <w:rsid w:val="005552C4"/>
    <w:rsid w:val="005552ED"/>
    <w:rsid w:val="00555537"/>
    <w:rsid w:val="005557BF"/>
    <w:rsid w:val="00556534"/>
    <w:rsid w:val="00556BD6"/>
    <w:rsid w:val="00556D83"/>
    <w:rsid w:val="005573C1"/>
    <w:rsid w:val="00560D07"/>
    <w:rsid w:val="00562CED"/>
    <w:rsid w:val="00563513"/>
    <w:rsid w:val="005646EC"/>
    <w:rsid w:val="005708F8"/>
    <w:rsid w:val="00570E29"/>
    <w:rsid w:val="00571071"/>
    <w:rsid w:val="005714B8"/>
    <w:rsid w:val="00573995"/>
    <w:rsid w:val="00574D4C"/>
    <w:rsid w:val="00575141"/>
    <w:rsid w:val="00575D31"/>
    <w:rsid w:val="00576A84"/>
    <w:rsid w:val="00580A1F"/>
    <w:rsid w:val="00581BA8"/>
    <w:rsid w:val="00583E8A"/>
    <w:rsid w:val="00585492"/>
    <w:rsid w:val="00585B4E"/>
    <w:rsid w:val="0058609E"/>
    <w:rsid w:val="00587285"/>
    <w:rsid w:val="00587884"/>
    <w:rsid w:val="00590127"/>
    <w:rsid w:val="00593107"/>
    <w:rsid w:val="005934E8"/>
    <w:rsid w:val="00594361"/>
    <w:rsid w:val="005948CE"/>
    <w:rsid w:val="00595FE0"/>
    <w:rsid w:val="005971DB"/>
    <w:rsid w:val="00597BD8"/>
    <w:rsid w:val="005A083D"/>
    <w:rsid w:val="005A1133"/>
    <w:rsid w:val="005A19CD"/>
    <w:rsid w:val="005A1A63"/>
    <w:rsid w:val="005A1EA9"/>
    <w:rsid w:val="005A2BD0"/>
    <w:rsid w:val="005A2EA3"/>
    <w:rsid w:val="005A3919"/>
    <w:rsid w:val="005A3C03"/>
    <w:rsid w:val="005A44B9"/>
    <w:rsid w:val="005A4ECE"/>
    <w:rsid w:val="005A64F8"/>
    <w:rsid w:val="005A6CED"/>
    <w:rsid w:val="005B0D18"/>
    <w:rsid w:val="005B1189"/>
    <w:rsid w:val="005B3344"/>
    <w:rsid w:val="005B3EB2"/>
    <w:rsid w:val="005B6598"/>
    <w:rsid w:val="005B7640"/>
    <w:rsid w:val="005B7837"/>
    <w:rsid w:val="005B7E8F"/>
    <w:rsid w:val="005C121C"/>
    <w:rsid w:val="005C14E1"/>
    <w:rsid w:val="005C1763"/>
    <w:rsid w:val="005C1AB6"/>
    <w:rsid w:val="005C257A"/>
    <w:rsid w:val="005C2B51"/>
    <w:rsid w:val="005C2E99"/>
    <w:rsid w:val="005C59CD"/>
    <w:rsid w:val="005C5F64"/>
    <w:rsid w:val="005D2350"/>
    <w:rsid w:val="005D2831"/>
    <w:rsid w:val="005D33FD"/>
    <w:rsid w:val="005D4429"/>
    <w:rsid w:val="005D5EAF"/>
    <w:rsid w:val="005D62B4"/>
    <w:rsid w:val="005D6E65"/>
    <w:rsid w:val="005D7572"/>
    <w:rsid w:val="005E0F81"/>
    <w:rsid w:val="005E187F"/>
    <w:rsid w:val="005E23C4"/>
    <w:rsid w:val="005E2601"/>
    <w:rsid w:val="005E2927"/>
    <w:rsid w:val="005F0BFA"/>
    <w:rsid w:val="005F0D33"/>
    <w:rsid w:val="005F2146"/>
    <w:rsid w:val="005F26B7"/>
    <w:rsid w:val="005F2840"/>
    <w:rsid w:val="005F45BE"/>
    <w:rsid w:val="005F4A65"/>
    <w:rsid w:val="005F4EDA"/>
    <w:rsid w:val="005F5FA6"/>
    <w:rsid w:val="005F7E4D"/>
    <w:rsid w:val="00600526"/>
    <w:rsid w:val="00601048"/>
    <w:rsid w:val="006011A3"/>
    <w:rsid w:val="00601AA9"/>
    <w:rsid w:val="006025E1"/>
    <w:rsid w:val="0060261F"/>
    <w:rsid w:val="006047C5"/>
    <w:rsid w:val="006047DB"/>
    <w:rsid w:val="006049AF"/>
    <w:rsid w:val="00605E8F"/>
    <w:rsid w:val="0060799C"/>
    <w:rsid w:val="006115CA"/>
    <w:rsid w:val="00611AF3"/>
    <w:rsid w:val="00611F68"/>
    <w:rsid w:val="00617D68"/>
    <w:rsid w:val="0062029B"/>
    <w:rsid w:val="00621A1D"/>
    <w:rsid w:val="00622A86"/>
    <w:rsid w:val="00622CCB"/>
    <w:rsid w:val="00623686"/>
    <w:rsid w:val="006237F9"/>
    <w:rsid w:val="00625B38"/>
    <w:rsid w:val="00627175"/>
    <w:rsid w:val="00627525"/>
    <w:rsid w:val="0062765B"/>
    <w:rsid w:val="0063209C"/>
    <w:rsid w:val="00632867"/>
    <w:rsid w:val="00633125"/>
    <w:rsid w:val="00633B44"/>
    <w:rsid w:val="00634B31"/>
    <w:rsid w:val="006366FF"/>
    <w:rsid w:val="00636EB0"/>
    <w:rsid w:val="00637462"/>
    <w:rsid w:val="00643A0B"/>
    <w:rsid w:val="0064408C"/>
    <w:rsid w:val="0064439D"/>
    <w:rsid w:val="00644436"/>
    <w:rsid w:val="00645B5E"/>
    <w:rsid w:val="00645D4D"/>
    <w:rsid w:val="00645ECE"/>
    <w:rsid w:val="006461FA"/>
    <w:rsid w:val="00646829"/>
    <w:rsid w:val="00646D96"/>
    <w:rsid w:val="00647343"/>
    <w:rsid w:val="0065179F"/>
    <w:rsid w:val="00653202"/>
    <w:rsid w:val="00653D26"/>
    <w:rsid w:val="00654A31"/>
    <w:rsid w:val="00654B28"/>
    <w:rsid w:val="00655711"/>
    <w:rsid w:val="006577C9"/>
    <w:rsid w:val="00657AA3"/>
    <w:rsid w:val="00665321"/>
    <w:rsid w:val="0066677F"/>
    <w:rsid w:val="0066746C"/>
    <w:rsid w:val="006707AE"/>
    <w:rsid w:val="006718D9"/>
    <w:rsid w:val="00674627"/>
    <w:rsid w:val="00675F44"/>
    <w:rsid w:val="00675FD0"/>
    <w:rsid w:val="006761C8"/>
    <w:rsid w:val="006766FC"/>
    <w:rsid w:val="00676C0B"/>
    <w:rsid w:val="00680073"/>
    <w:rsid w:val="006805C3"/>
    <w:rsid w:val="00680AF4"/>
    <w:rsid w:val="0068111F"/>
    <w:rsid w:val="0068353E"/>
    <w:rsid w:val="0068361A"/>
    <w:rsid w:val="00684508"/>
    <w:rsid w:val="00687474"/>
    <w:rsid w:val="00690553"/>
    <w:rsid w:val="006906E7"/>
    <w:rsid w:val="00690A86"/>
    <w:rsid w:val="00691238"/>
    <w:rsid w:val="00691981"/>
    <w:rsid w:val="00691D93"/>
    <w:rsid w:val="006921C2"/>
    <w:rsid w:val="00692566"/>
    <w:rsid w:val="00693A3A"/>
    <w:rsid w:val="00693B53"/>
    <w:rsid w:val="006945ED"/>
    <w:rsid w:val="006946FB"/>
    <w:rsid w:val="00696E8F"/>
    <w:rsid w:val="006A0B81"/>
    <w:rsid w:val="006A0C3C"/>
    <w:rsid w:val="006A0DD8"/>
    <w:rsid w:val="006A109E"/>
    <w:rsid w:val="006A2942"/>
    <w:rsid w:val="006A2B57"/>
    <w:rsid w:val="006A34EE"/>
    <w:rsid w:val="006A3627"/>
    <w:rsid w:val="006A7409"/>
    <w:rsid w:val="006A7B67"/>
    <w:rsid w:val="006B05DC"/>
    <w:rsid w:val="006B0FD6"/>
    <w:rsid w:val="006B144B"/>
    <w:rsid w:val="006B2397"/>
    <w:rsid w:val="006B3181"/>
    <w:rsid w:val="006B33C2"/>
    <w:rsid w:val="006B33CC"/>
    <w:rsid w:val="006B467A"/>
    <w:rsid w:val="006B4CE1"/>
    <w:rsid w:val="006B78DE"/>
    <w:rsid w:val="006C1592"/>
    <w:rsid w:val="006C5217"/>
    <w:rsid w:val="006C7DA8"/>
    <w:rsid w:val="006D0156"/>
    <w:rsid w:val="006D1B00"/>
    <w:rsid w:val="006D1D54"/>
    <w:rsid w:val="006D2163"/>
    <w:rsid w:val="006D2F07"/>
    <w:rsid w:val="006D73DC"/>
    <w:rsid w:val="006D7EDC"/>
    <w:rsid w:val="006E03B5"/>
    <w:rsid w:val="006E1440"/>
    <w:rsid w:val="006E1534"/>
    <w:rsid w:val="006E2688"/>
    <w:rsid w:val="006E26D5"/>
    <w:rsid w:val="006E2E31"/>
    <w:rsid w:val="006E3A83"/>
    <w:rsid w:val="006E6469"/>
    <w:rsid w:val="006F0B60"/>
    <w:rsid w:val="006F245D"/>
    <w:rsid w:val="006F4030"/>
    <w:rsid w:val="006F529C"/>
    <w:rsid w:val="006F656A"/>
    <w:rsid w:val="006F74FB"/>
    <w:rsid w:val="006F751F"/>
    <w:rsid w:val="00701ED3"/>
    <w:rsid w:val="00702F5C"/>
    <w:rsid w:val="00703539"/>
    <w:rsid w:val="00705F8B"/>
    <w:rsid w:val="007076BC"/>
    <w:rsid w:val="00707AD5"/>
    <w:rsid w:val="00711299"/>
    <w:rsid w:val="007126C3"/>
    <w:rsid w:val="00712B1F"/>
    <w:rsid w:val="0071355A"/>
    <w:rsid w:val="00720993"/>
    <w:rsid w:val="00722136"/>
    <w:rsid w:val="00724EBB"/>
    <w:rsid w:val="00725911"/>
    <w:rsid w:val="00726BC5"/>
    <w:rsid w:val="00727112"/>
    <w:rsid w:val="00731288"/>
    <w:rsid w:val="0073232D"/>
    <w:rsid w:val="00735933"/>
    <w:rsid w:val="00736618"/>
    <w:rsid w:val="007367C5"/>
    <w:rsid w:val="00742563"/>
    <w:rsid w:val="00743670"/>
    <w:rsid w:val="00743C01"/>
    <w:rsid w:val="007448C3"/>
    <w:rsid w:val="007479E3"/>
    <w:rsid w:val="00747BE7"/>
    <w:rsid w:val="00747DC4"/>
    <w:rsid w:val="007504C4"/>
    <w:rsid w:val="00750EE6"/>
    <w:rsid w:val="00750FF3"/>
    <w:rsid w:val="007512F1"/>
    <w:rsid w:val="007532DC"/>
    <w:rsid w:val="00755578"/>
    <w:rsid w:val="00755F44"/>
    <w:rsid w:val="0075675B"/>
    <w:rsid w:val="007601CE"/>
    <w:rsid w:val="00765D06"/>
    <w:rsid w:val="00766134"/>
    <w:rsid w:val="00767E2F"/>
    <w:rsid w:val="00770285"/>
    <w:rsid w:val="00771998"/>
    <w:rsid w:val="0078194D"/>
    <w:rsid w:val="00781E55"/>
    <w:rsid w:val="00782E7B"/>
    <w:rsid w:val="00784BB5"/>
    <w:rsid w:val="00785B8F"/>
    <w:rsid w:val="00790C68"/>
    <w:rsid w:val="007912B3"/>
    <w:rsid w:val="00791A89"/>
    <w:rsid w:val="007944B4"/>
    <w:rsid w:val="0079500A"/>
    <w:rsid w:val="00795496"/>
    <w:rsid w:val="00795A4E"/>
    <w:rsid w:val="00797B39"/>
    <w:rsid w:val="007A21E2"/>
    <w:rsid w:val="007A299A"/>
    <w:rsid w:val="007A3F6D"/>
    <w:rsid w:val="007A4773"/>
    <w:rsid w:val="007B1327"/>
    <w:rsid w:val="007B2296"/>
    <w:rsid w:val="007B3159"/>
    <w:rsid w:val="007B3347"/>
    <w:rsid w:val="007B39BF"/>
    <w:rsid w:val="007B4102"/>
    <w:rsid w:val="007B4E64"/>
    <w:rsid w:val="007B5527"/>
    <w:rsid w:val="007B61CC"/>
    <w:rsid w:val="007B64BC"/>
    <w:rsid w:val="007B64E6"/>
    <w:rsid w:val="007B69AA"/>
    <w:rsid w:val="007B6F89"/>
    <w:rsid w:val="007B7237"/>
    <w:rsid w:val="007B74D2"/>
    <w:rsid w:val="007B7FBD"/>
    <w:rsid w:val="007C058B"/>
    <w:rsid w:val="007C5AD3"/>
    <w:rsid w:val="007C625E"/>
    <w:rsid w:val="007C66CD"/>
    <w:rsid w:val="007C7BCE"/>
    <w:rsid w:val="007D0901"/>
    <w:rsid w:val="007D165D"/>
    <w:rsid w:val="007D2236"/>
    <w:rsid w:val="007D2418"/>
    <w:rsid w:val="007D3EB2"/>
    <w:rsid w:val="007D439E"/>
    <w:rsid w:val="007D49F8"/>
    <w:rsid w:val="007E0134"/>
    <w:rsid w:val="007E111F"/>
    <w:rsid w:val="007E27EE"/>
    <w:rsid w:val="007E61DF"/>
    <w:rsid w:val="007E647B"/>
    <w:rsid w:val="007F0A81"/>
    <w:rsid w:val="007F0FE9"/>
    <w:rsid w:val="007F27C4"/>
    <w:rsid w:val="007F3252"/>
    <w:rsid w:val="007F3515"/>
    <w:rsid w:val="007F3A20"/>
    <w:rsid w:val="007F4B09"/>
    <w:rsid w:val="0080060C"/>
    <w:rsid w:val="00802154"/>
    <w:rsid w:val="00805B13"/>
    <w:rsid w:val="0080603E"/>
    <w:rsid w:val="00807314"/>
    <w:rsid w:val="00811F33"/>
    <w:rsid w:val="00811F6D"/>
    <w:rsid w:val="00812F5C"/>
    <w:rsid w:val="00815485"/>
    <w:rsid w:val="008168B5"/>
    <w:rsid w:val="00820B68"/>
    <w:rsid w:val="0082215F"/>
    <w:rsid w:val="00822BAA"/>
    <w:rsid w:val="00823422"/>
    <w:rsid w:val="00823651"/>
    <w:rsid w:val="008241E1"/>
    <w:rsid w:val="00827027"/>
    <w:rsid w:val="00827387"/>
    <w:rsid w:val="00830C76"/>
    <w:rsid w:val="00831D5A"/>
    <w:rsid w:val="00832CBF"/>
    <w:rsid w:val="008339C0"/>
    <w:rsid w:val="00836BB2"/>
    <w:rsid w:val="0083775D"/>
    <w:rsid w:val="008401F6"/>
    <w:rsid w:val="00840E03"/>
    <w:rsid w:val="00842DF5"/>
    <w:rsid w:val="00842F34"/>
    <w:rsid w:val="00844768"/>
    <w:rsid w:val="008518BC"/>
    <w:rsid w:val="00852B8B"/>
    <w:rsid w:val="00853EBC"/>
    <w:rsid w:val="0085495D"/>
    <w:rsid w:val="00855410"/>
    <w:rsid w:val="00856AE1"/>
    <w:rsid w:val="00857E08"/>
    <w:rsid w:val="008623D3"/>
    <w:rsid w:val="00863563"/>
    <w:rsid w:val="00864DDE"/>
    <w:rsid w:val="00864FA9"/>
    <w:rsid w:val="0086502B"/>
    <w:rsid w:val="008653AD"/>
    <w:rsid w:val="008656F3"/>
    <w:rsid w:val="00865BFC"/>
    <w:rsid w:val="00865C91"/>
    <w:rsid w:val="00866268"/>
    <w:rsid w:val="00866745"/>
    <w:rsid w:val="00871C2F"/>
    <w:rsid w:val="00871D1C"/>
    <w:rsid w:val="00871FC7"/>
    <w:rsid w:val="008728EB"/>
    <w:rsid w:val="00876717"/>
    <w:rsid w:val="008772AC"/>
    <w:rsid w:val="008773FE"/>
    <w:rsid w:val="00877E83"/>
    <w:rsid w:val="00881790"/>
    <w:rsid w:val="008819EA"/>
    <w:rsid w:val="0088201D"/>
    <w:rsid w:val="008820CA"/>
    <w:rsid w:val="008823AE"/>
    <w:rsid w:val="00882765"/>
    <w:rsid w:val="008827F8"/>
    <w:rsid w:val="00884B65"/>
    <w:rsid w:val="0088576F"/>
    <w:rsid w:val="00885A5A"/>
    <w:rsid w:val="008863EA"/>
    <w:rsid w:val="008911B1"/>
    <w:rsid w:val="008933DE"/>
    <w:rsid w:val="008950EE"/>
    <w:rsid w:val="00895A56"/>
    <w:rsid w:val="00895C7A"/>
    <w:rsid w:val="00897D52"/>
    <w:rsid w:val="008A1336"/>
    <w:rsid w:val="008A2148"/>
    <w:rsid w:val="008A2A39"/>
    <w:rsid w:val="008A2FB0"/>
    <w:rsid w:val="008A6950"/>
    <w:rsid w:val="008B18A1"/>
    <w:rsid w:val="008B209C"/>
    <w:rsid w:val="008B276D"/>
    <w:rsid w:val="008B2C34"/>
    <w:rsid w:val="008B306E"/>
    <w:rsid w:val="008B330E"/>
    <w:rsid w:val="008B67FD"/>
    <w:rsid w:val="008B68C1"/>
    <w:rsid w:val="008B75C3"/>
    <w:rsid w:val="008B77BE"/>
    <w:rsid w:val="008C26FD"/>
    <w:rsid w:val="008C2881"/>
    <w:rsid w:val="008C3F1E"/>
    <w:rsid w:val="008C5B8F"/>
    <w:rsid w:val="008C6538"/>
    <w:rsid w:val="008D1BDE"/>
    <w:rsid w:val="008D2D65"/>
    <w:rsid w:val="008D3A9A"/>
    <w:rsid w:val="008D762C"/>
    <w:rsid w:val="008D7CB2"/>
    <w:rsid w:val="008E2FA6"/>
    <w:rsid w:val="008E5B82"/>
    <w:rsid w:val="008E66CB"/>
    <w:rsid w:val="008E6CE8"/>
    <w:rsid w:val="008E7E09"/>
    <w:rsid w:val="008F08D8"/>
    <w:rsid w:val="008F1BE6"/>
    <w:rsid w:val="008F1C2C"/>
    <w:rsid w:val="008F25EF"/>
    <w:rsid w:val="008F323B"/>
    <w:rsid w:val="008F3C69"/>
    <w:rsid w:val="008F4641"/>
    <w:rsid w:val="008F5997"/>
    <w:rsid w:val="008F5D42"/>
    <w:rsid w:val="008F662A"/>
    <w:rsid w:val="009006B3"/>
    <w:rsid w:val="00901690"/>
    <w:rsid w:val="00902762"/>
    <w:rsid w:val="009039AC"/>
    <w:rsid w:val="00903F4D"/>
    <w:rsid w:val="00906C69"/>
    <w:rsid w:val="00907915"/>
    <w:rsid w:val="0091077C"/>
    <w:rsid w:val="00910791"/>
    <w:rsid w:val="009109E0"/>
    <w:rsid w:val="00912B07"/>
    <w:rsid w:val="00912C20"/>
    <w:rsid w:val="009139BE"/>
    <w:rsid w:val="0091442A"/>
    <w:rsid w:val="009162EE"/>
    <w:rsid w:val="009170B7"/>
    <w:rsid w:val="00917F67"/>
    <w:rsid w:val="009206A9"/>
    <w:rsid w:val="00923C0F"/>
    <w:rsid w:val="009300B6"/>
    <w:rsid w:val="009317DB"/>
    <w:rsid w:val="00931F8D"/>
    <w:rsid w:val="00932816"/>
    <w:rsid w:val="0093341C"/>
    <w:rsid w:val="00933C0F"/>
    <w:rsid w:val="00935A78"/>
    <w:rsid w:val="00935E5E"/>
    <w:rsid w:val="00936C86"/>
    <w:rsid w:val="00937ACC"/>
    <w:rsid w:val="00937DCA"/>
    <w:rsid w:val="00940C30"/>
    <w:rsid w:val="009430B3"/>
    <w:rsid w:val="009468E4"/>
    <w:rsid w:val="00950D3B"/>
    <w:rsid w:val="00951F12"/>
    <w:rsid w:val="00954007"/>
    <w:rsid w:val="00955C65"/>
    <w:rsid w:val="00956156"/>
    <w:rsid w:val="00956B7C"/>
    <w:rsid w:val="0095731A"/>
    <w:rsid w:val="009573E7"/>
    <w:rsid w:val="00960910"/>
    <w:rsid w:val="00961F9E"/>
    <w:rsid w:val="009629BC"/>
    <w:rsid w:val="00962F17"/>
    <w:rsid w:val="00966115"/>
    <w:rsid w:val="009668D2"/>
    <w:rsid w:val="009701C2"/>
    <w:rsid w:val="00970271"/>
    <w:rsid w:val="00974F2B"/>
    <w:rsid w:val="00975F2D"/>
    <w:rsid w:val="009809AB"/>
    <w:rsid w:val="009814AD"/>
    <w:rsid w:val="00983649"/>
    <w:rsid w:val="00983968"/>
    <w:rsid w:val="009843E9"/>
    <w:rsid w:val="009845EB"/>
    <w:rsid w:val="00984995"/>
    <w:rsid w:val="00985362"/>
    <w:rsid w:val="00986517"/>
    <w:rsid w:val="00990A58"/>
    <w:rsid w:val="00991783"/>
    <w:rsid w:val="0099552E"/>
    <w:rsid w:val="00995895"/>
    <w:rsid w:val="009964F3"/>
    <w:rsid w:val="00997487"/>
    <w:rsid w:val="00997C64"/>
    <w:rsid w:val="009A05C9"/>
    <w:rsid w:val="009A1BB9"/>
    <w:rsid w:val="009A1D1E"/>
    <w:rsid w:val="009A1D9B"/>
    <w:rsid w:val="009A20CD"/>
    <w:rsid w:val="009A2DB3"/>
    <w:rsid w:val="009A397E"/>
    <w:rsid w:val="009A4752"/>
    <w:rsid w:val="009A4962"/>
    <w:rsid w:val="009B1049"/>
    <w:rsid w:val="009B1D13"/>
    <w:rsid w:val="009B69C1"/>
    <w:rsid w:val="009B738A"/>
    <w:rsid w:val="009B7B77"/>
    <w:rsid w:val="009C07B5"/>
    <w:rsid w:val="009C092F"/>
    <w:rsid w:val="009C1D50"/>
    <w:rsid w:val="009C2E13"/>
    <w:rsid w:val="009C3911"/>
    <w:rsid w:val="009C5BE0"/>
    <w:rsid w:val="009C5CA4"/>
    <w:rsid w:val="009C5D52"/>
    <w:rsid w:val="009C779E"/>
    <w:rsid w:val="009C7DBC"/>
    <w:rsid w:val="009D13B6"/>
    <w:rsid w:val="009D2FDE"/>
    <w:rsid w:val="009D407F"/>
    <w:rsid w:val="009D4440"/>
    <w:rsid w:val="009D59D0"/>
    <w:rsid w:val="009D6B67"/>
    <w:rsid w:val="009D79F4"/>
    <w:rsid w:val="009D7AFF"/>
    <w:rsid w:val="009E0F9C"/>
    <w:rsid w:val="009E180D"/>
    <w:rsid w:val="009E1AD7"/>
    <w:rsid w:val="009E3103"/>
    <w:rsid w:val="009E3D79"/>
    <w:rsid w:val="009E3FDD"/>
    <w:rsid w:val="009E49BE"/>
    <w:rsid w:val="009E4F01"/>
    <w:rsid w:val="009E6DCC"/>
    <w:rsid w:val="009E6E72"/>
    <w:rsid w:val="009E73DB"/>
    <w:rsid w:val="009E7A88"/>
    <w:rsid w:val="009E7F8F"/>
    <w:rsid w:val="009F0A27"/>
    <w:rsid w:val="009F3EDC"/>
    <w:rsid w:val="009F58D2"/>
    <w:rsid w:val="009F7A18"/>
    <w:rsid w:val="00A00275"/>
    <w:rsid w:val="00A00A21"/>
    <w:rsid w:val="00A01226"/>
    <w:rsid w:val="00A01533"/>
    <w:rsid w:val="00A02FC6"/>
    <w:rsid w:val="00A0473C"/>
    <w:rsid w:val="00A06CE7"/>
    <w:rsid w:val="00A07BBE"/>
    <w:rsid w:val="00A07F86"/>
    <w:rsid w:val="00A10D84"/>
    <w:rsid w:val="00A111B1"/>
    <w:rsid w:val="00A11BC4"/>
    <w:rsid w:val="00A12D29"/>
    <w:rsid w:val="00A1449F"/>
    <w:rsid w:val="00A14E27"/>
    <w:rsid w:val="00A15395"/>
    <w:rsid w:val="00A16117"/>
    <w:rsid w:val="00A17EFB"/>
    <w:rsid w:val="00A20650"/>
    <w:rsid w:val="00A21416"/>
    <w:rsid w:val="00A24779"/>
    <w:rsid w:val="00A24AA6"/>
    <w:rsid w:val="00A25A81"/>
    <w:rsid w:val="00A260EE"/>
    <w:rsid w:val="00A26B18"/>
    <w:rsid w:val="00A302E7"/>
    <w:rsid w:val="00A307BD"/>
    <w:rsid w:val="00A30FFE"/>
    <w:rsid w:val="00A31D18"/>
    <w:rsid w:val="00A33312"/>
    <w:rsid w:val="00A365EC"/>
    <w:rsid w:val="00A40620"/>
    <w:rsid w:val="00A438BE"/>
    <w:rsid w:val="00A44115"/>
    <w:rsid w:val="00A443F7"/>
    <w:rsid w:val="00A4552D"/>
    <w:rsid w:val="00A46452"/>
    <w:rsid w:val="00A46C4A"/>
    <w:rsid w:val="00A46ED9"/>
    <w:rsid w:val="00A47245"/>
    <w:rsid w:val="00A474C8"/>
    <w:rsid w:val="00A500B5"/>
    <w:rsid w:val="00A517E1"/>
    <w:rsid w:val="00A521B3"/>
    <w:rsid w:val="00A52313"/>
    <w:rsid w:val="00A5463E"/>
    <w:rsid w:val="00A567C6"/>
    <w:rsid w:val="00A570FA"/>
    <w:rsid w:val="00A6181B"/>
    <w:rsid w:val="00A635BE"/>
    <w:rsid w:val="00A6390F"/>
    <w:rsid w:val="00A64F12"/>
    <w:rsid w:val="00A65171"/>
    <w:rsid w:val="00A6660C"/>
    <w:rsid w:val="00A66764"/>
    <w:rsid w:val="00A6692A"/>
    <w:rsid w:val="00A73471"/>
    <w:rsid w:val="00A74E45"/>
    <w:rsid w:val="00A75B7F"/>
    <w:rsid w:val="00A75BD8"/>
    <w:rsid w:val="00A76071"/>
    <w:rsid w:val="00A76E80"/>
    <w:rsid w:val="00A77134"/>
    <w:rsid w:val="00A778A8"/>
    <w:rsid w:val="00A77CEC"/>
    <w:rsid w:val="00A80080"/>
    <w:rsid w:val="00A802F2"/>
    <w:rsid w:val="00A807C4"/>
    <w:rsid w:val="00A81C2C"/>
    <w:rsid w:val="00A8229D"/>
    <w:rsid w:val="00A82598"/>
    <w:rsid w:val="00A828DE"/>
    <w:rsid w:val="00A85607"/>
    <w:rsid w:val="00A8603A"/>
    <w:rsid w:val="00A864BC"/>
    <w:rsid w:val="00A86DBD"/>
    <w:rsid w:val="00A87688"/>
    <w:rsid w:val="00A87A14"/>
    <w:rsid w:val="00A87D17"/>
    <w:rsid w:val="00A9016F"/>
    <w:rsid w:val="00A920B3"/>
    <w:rsid w:val="00A92E6A"/>
    <w:rsid w:val="00AA0780"/>
    <w:rsid w:val="00AA2555"/>
    <w:rsid w:val="00AA3A3D"/>
    <w:rsid w:val="00AA3E3A"/>
    <w:rsid w:val="00AA59FA"/>
    <w:rsid w:val="00AA61C5"/>
    <w:rsid w:val="00AA6702"/>
    <w:rsid w:val="00AA674B"/>
    <w:rsid w:val="00AA7E3C"/>
    <w:rsid w:val="00AB0FE2"/>
    <w:rsid w:val="00AB2BA2"/>
    <w:rsid w:val="00AB3DDC"/>
    <w:rsid w:val="00AB5618"/>
    <w:rsid w:val="00AB7576"/>
    <w:rsid w:val="00AC216A"/>
    <w:rsid w:val="00AC288D"/>
    <w:rsid w:val="00AC3C44"/>
    <w:rsid w:val="00AD03C3"/>
    <w:rsid w:val="00AD085E"/>
    <w:rsid w:val="00AD16F4"/>
    <w:rsid w:val="00AD218E"/>
    <w:rsid w:val="00AD39F6"/>
    <w:rsid w:val="00AD4344"/>
    <w:rsid w:val="00AD4C56"/>
    <w:rsid w:val="00AE08E4"/>
    <w:rsid w:val="00AE3494"/>
    <w:rsid w:val="00AE49A8"/>
    <w:rsid w:val="00AE5404"/>
    <w:rsid w:val="00AE5497"/>
    <w:rsid w:val="00AE6DD9"/>
    <w:rsid w:val="00AE7258"/>
    <w:rsid w:val="00AF2347"/>
    <w:rsid w:val="00AF3E2B"/>
    <w:rsid w:val="00AF5491"/>
    <w:rsid w:val="00AF5754"/>
    <w:rsid w:val="00AF7FB5"/>
    <w:rsid w:val="00B017A4"/>
    <w:rsid w:val="00B021ED"/>
    <w:rsid w:val="00B04F1A"/>
    <w:rsid w:val="00B0628E"/>
    <w:rsid w:val="00B067AE"/>
    <w:rsid w:val="00B06921"/>
    <w:rsid w:val="00B06CCF"/>
    <w:rsid w:val="00B0739D"/>
    <w:rsid w:val="00B102A2"/>
    <w:rsid w:val="00B1079A"/>
    <w:rsid w:val="00B10A50"/>
    <w:rsid w:val="00B11561"/>
    <w:rsid w:val="00B11C9E"/>
    <w:rsid w:val="00B128D9"/>
    <w:rsid w:val="00B12E94"/>
    <w:rsid w:val="00B146CF"/>
    <w:rsid w:val="00B2028C"/>
    <w:rsid w:val="00B20708"/>
    <w:rsid w:val="00B23597"/>
    <w:rsid w:val="00B23ED1"/>
    <w:rsid w:val="00B249F1"/>
    <w:rsid w:val="00B2655B"/>
    <w:rsid w:val="00B30AAD"/>
    <w:rsid w:val="00B31188"/>
    <w:rsid w:val="00B3174F"/>
    <w:rsid w:val="00B32FEC"/>
    <w:rsid w:val="00B333DA"/>
    <w:rsid w:val="00B33813"/>
    <w:rsid w:val="00B37089"/>
    <w:rsid w:val="00B37F1C"/>
    <w:rsid w:val="00B403A0"/>
    <w:rsid w:val="00B43399"/>
    <w:rsid w:val="00B4425E"/>
    <w:rsid w:val="00B44328"/>
    <w:rsid w:val="00B45375"/>
    <w:rsid w:val="00B46BE7"/>
    <w:rsid w:val="00B53119"/>
    <w:rsid w:val="00B55893"/>
    <w:rsid w:val="00B60880"/>
    <w:rsid w:val="00B60903"/>
    <w:rsid w:val="00B60A27"/>
    <w:rsid w:val="00B60F28"/>
    <w:rsid w:val="00B610BD"/>
    <w:rsid w:val="00B62BDD"/>
    <w:rsid w:val="00B65390"/>
    <w:rsid w:val="00B658EA"/>
    <w:rsid w:val="00B660D3"/>
    <w:rsid w:val="00B70638"/>
    <w:rsid w:val="00B70A57"/>
    <w:rsid w:val="00B71780"/>
    <w:rsid w:val="00B71F03"/>
    <w:rsid w:val="00B72D8B"/>
    <w:rsid w:val="00B73842"/>
    <w:rsid w:val="00B73B6A"/>
    <w:rsid w:val="00B74241"/>
    <w:rsid w:val="00B746B4"/>
    <w:rsid w:val="00B764FA"/>
    <w:rsid w:val="00B7660E"/>
    <w:rsid w:val="00B808CD"/>
    <w:rsid w:val="00B80ADC"/>
    <w:rsid w:val="00B811D1"/>
    <w:rsid w:val="00B820CA"/>
    <w:rsid w:val="00B8317B"/>
    <w:rsid w:val="00B839A8"/>
    <w:rsid w:val="00B85571"/>
    <w:rsid w:val="00B85752"/>
    <w:rsid w:val="00B86DC6"/>
    <w:rsid w:val="00B870B7"/>
    <w:rsid w:val="00B87EBA"/>
    <w:rsid w:val="00B91732"/>
    <w:rsid w:val="00B95F35"/>
    <w:rsid w:val="00BA1DE0"/>
    <w:rsid w:val="00BA1F67"/>
    <w:rsid w:val="00BA3124"/>
    <w:rsid w:val="00BA3AE8"/>
    <w:rsid w:val="00BA3E42"/>
    <w:rsid w:val="00BA4BC1"/>
    <w:rsid w:val="00BA5158"/>
    <w:rsid w:val="00BA56A5"/>
    <w:rsid w:val="00BA6599"/>
    <w:rsid w:val="00BB0E06"/>
    <w:rsid w:val="00BB1D6A"/>
    <w:rsid w:val="00BB1F43"/>
    <w:rsid w:val="00BB3D39"/>
    <w:rsid w:val="00BB4B1F"/>
    <w:rsid w:val="00BB4D3A"/>
    <w:rsid w:val="00BB50EF"/>
    <w:rsid w:val="00BC0011"/>
    <w:rsid w:val="00BC0F29"/>
    <w:rsid w:val="00BC2592"/>
    <w:rsid w:val="00BC2CA3"/>
    <w:rsid w:val="00BC46F7"/>
    <w:rsid w:val="00BC4E2A"/>
    <w:rsid w:val="00BC515E"/>
    <w:rsid w:val="00BC5978"/>
    <w:rsid w:val="00BC59CF"/>
    <w:rsid w:val="00BC5BE5"/>
    <w:rsid w:val="00BC6583"/>
    <w:rsid w:val="00BC709A"/>
    <w:rsid w:val="00BD0D90"/>
    <w:rsid w:val="00BD17E0"/>
    <w:rsid w:val="00BD2678"/>
    <w:rsid w:val="00BD2693"/>
    <w:rsid w:val="00BD3158"/>
    <w:rsid w:val="00BD3C50"/>
    <w:rsid w:val="00BD488F"/>
    <w:rsid w:val="00BD7280"/>
    <w:rsid w:val="00BD7F18"/>
    <w:rsid w:val="00BE580D"/>
    <w:rsid w:val="00BE6878"/>
    <w:rsid w:val="00BE7421"/>
    <w:rsid w:val="00BF054A"/>
    <w:rsid w:val="00BF0D01"/>
    <w:rsid w:val="00BF1A05"/>
    <w:rsid w:val="00BF2B9D"/>
    <w:rsid w:val="00BF351A"/>
    <w:rsid w:val="00BF6842"/>
    <w:rsid w:val="00BF7410"/>
    <w:rsid w:val="00BF7D79"/>
    <w:rsid w:val="00C00382"/>
    <w:rsid w:val="00C0094E"/>
    <w:rsid w:val="00C01024"/>
    <w:rsid w:val="00C011D7"/>
    <w:rsid w:val="00C04FAB"/>
    <w:rsid w:val="00C05752"/>
    <w:rsid w:val="00C06535"/>
    <w:rsid w:val="00C11FE9"/>
    <w:rsid w:val="00C15B8F"/>
    <w:rsid w:val="00C2027B"/>
    <w:rsid w:val="00C2267A"/>
    <w:rsid w:val="00C22B5C"/>
    <w:rsid w:val="00C25CF7"/>
    <w:rsid w:val="00C25F91"/>
    <w:rsid w:val="00C26F0C"/>
    <w:rsid w:val="00C2745A"/>
    <w:rsid w:val="00C30E0C"/>
    <w:rsid w:val="00C33E56"/>
    <w:rsid w:val="00C36C72"/>
    <w:rsid w:val="00C36F60"/>
    <w:rsid w:val="00C37930"/>
    <w:rsid w:val="00C42E7A"/>
    <w:rsid w:val="00C44598"/>
    <w:rsid w:val="00C46D38"/>
    <w:rsid w:val="00C500C1"/>
    <w:rsid w:val="00C50578"/>
    <w:rsid w:val="00C52F5D"/>
    <w:rsid w:val="00C5508F"/>
    <w:rsid w:val="00C556B0"/>
    <w:rsid w:val="00C55DEA"/>
    <w:rsid w:val="00C56E30"/>
    <w:rsid w:val="00C610DA"/>
    <w:rsid w:val="00C6143A"/>
    <w:rsid w:val="00C622EF"/>
    <w:rsid w:val="00C623CC"/>
    <w:rsid w:val="00C625A9"/>
    <w:rsid w:val="00C64106"/>
    <w:rsid w:val="00C643A6"/>
    <w:rsid w:val="00C648F2"/>
    <w:rsid w:val="00C65123"/>
    <w:rsid w:val="00C66BDD"/>
    <w:rsid w:val="00C70FFA"/>
    <w:rsid w:val="00C717A2"/>
    <w:rsid w:val="00C74575"/>
    <w:rsid w:val="00C7538B"/>
    <w:rsid w:val="00C75B4C"/>
    <w:rsid w:val="00C775D9"/>
    <w:rsid w:val="00C807C2"/>
    <w:rsid w:val="00C80DA6"/>
    <w:rsid w:val="00C81CE8"/>
    <w:rsid w:val="00C826F2"/>
    <w:rsid w:val="00C83A06"/>
    <w:rsid w:val="00C8421D"/>
    <w:rsid w:val="00C854C8"/>
    <w:rsid w:val="00C85B6E"/>
    <w:rsid w:val="00C85C91"/>
    <w:rsid w:val="00C85DF4"/>
    <w:rsid w:val="00C86484"/>
    <w:rsid w:val="00C87225"/>
    <w:rsid w:val="00C90EC1"/>
    <w:rsid w:val="00C921FB"/>
    <w:rsid w:val="00C93629"/>
    <w:rsid w:val="00C9372D"/>
    <w:rsid w:val="00C93B46"/>
    <w:rsid w:val="00C945BC"/>
    <w:rsid w:val="00C94B71"/>
    <w:rsid w:val="00C960DD"/>
    <w:rsid w:val="00C96F61"/>
    <w:rsid w:val="00CA0CAD"/>
    <w:rsid w:val="00CA1333"/>
    <w:rsid w:val="00CA2852"/>
    <w:rsid w:val="00CA4F61"/>
    <w:rsid w:val="00CA7463"/>
    <w:rsid w:val="00CA74B8"/>
    <w:rsid w:val="00CA7629"/>
    <w:rsid w:val="00CB21A8"/>
    <w:rsid w:val="00CB288B"/>
    <w:rsid w:val="00CB370E"/>
    <w:rsid w:val="00CB57D6"/>
    <w:rsid w:val="00CB5AAF"/>
    <w:rsid w:val="00CB6A96"/>
    <w:rsid w:val="00CC1433"/>
    <w:rsid w:val="00CC1C1D"/>
    <w:rsid w:val="00CC1FD8"/>
    <w:rsid w:val="00CC2E7A"/>
    <w:rsid w:val="00CC3D51"/>
    <w:rsid w:val="00CC4D18"/>
    <w:rsid w:val="00CC54A5"/>
    <w:rsid w:val="00CC559C"/>
    <w:rsid w:val="00CC562F"/>
    <w:rsid w:val="00CC6175"/>
    <w:rsid w:val="00CC6408"/>
    <w:rsid w:val="00CD1CE3"/>
    <w:rsid w:val="00CD30A5"/>
    <w:rsid w:val="00CD3363"/>
    <w:rsid w:val="00CE023C"/>
    <w:rsid w:val="00CE1043"/>
    <w:rsid w:val="00CE370C"/>
    <w:rsid w:val="00CE42E4"/>
    <w:rsid w:val="00CE46E1"/>
    <w:rsid w:val="00CE4A2A"/>
    <w:rsid w:val="00CE55C3"/>
    <w:rsid w:val="00CE5C42"/>
    <w:rsid w:val="00CF201B"/>
    <w:rsid w:val="00CF236A"/>
    <w:rsid w:val="00CF3473"/>
    <w:rsid w:val="00CF3BF9"/>
    <w:rsid w:val="00CF512E"/>
    <w:rsid w:val="00CF5865"/>
    <w:rsid w:val="00CF62E0"/>
    <w:rsid w:val="00CF6666"/>
    <w:rsid w:val="00CF6C86"/>
    <w:rsid w:val="00D021B2"/>
    <w:rsid w:val="00D02401"/>
    <w:rsid w:val="00D1598E"/>
    <w:rsid w:val="00D16113"/>
    <w:rsid w:val="00D16EBC"/>
    <w:rsid w:val="00D17295"/>
    <w:rsid w:val="00D21BB1"/>
    <w:rsid w:val="00D22A23"/>
    <w:rsid w:val="00D22BD9"/>
    <w:rsid w:val="00D24C91"/>
    <w:rsid w:val="00D24F64"/>
    <w:rsid w:val="00D30031"/>
    <w:rsid w:val="00D3201E"/>
    <w:rsid w:val="00D3459F"/>
    <w:rsid w:val="00D3468B"/>
    <w:rsid w:val="00D3501C"/>
    <w:rsid w:val="00D36748"/>
    <w:rsid w:val="00D36C0B"/>
    <w:rsid w:val="00D4090E"/>
    <w:rsid w:val="00D40C7C"/>
    <w:rsid w:val="00D4343E"/>
    <w:rsid w:val="00D43F66"/>
    <w:rsid w:val="00D445EC"/>
    <w:rsid w:val="00D44DBB"/>
    <w:rsid w:val="00D462DA"/>
    <w:rsid w:val="00D47734"/>
    <w:rsid w:val="00D47981"/>
    <w:rsid w:val="00D50566"/>
    <w:rsid w:val="00D51A65"/>
    <w:rsid w:val="00D51AA9"/>
    <w:rsid w:val="00D537C5"/>
    <w:rsid w:val="00D54671"/>
    <w:rsid w:val="00D5565F"/>
    <w:rsid w:val="00D556CB"/>
    <w:rsid w:val="00D57992"/>
    <w:rsid w:val="00D60030"/>
    <w:rsid w:val="00D60099"/>
    <w:rsid w:val="00D60CE5"/>
    <w:rsid w:val="00D6237D"/>
    <w:rsid w:val="00D62900"/>
    <w:rsid w:val="00D629E5"/>
    <w:rsid w:val="00D62CBF"/>
    <w:rsid w:val="00D635FC"/>
    <w:rsid w:val="00D63C01"/>
    <w:rsid w:val="00D64100"/>
    <w:rsid w:val="00D64E0F"/>
    <w:rsid w:val="00D65379"/>
    <w:rsid w:val="00D66CDA"/>
    <w:rsid w:val="00D66F4D"/>
    <w:rsid w:val="00D67443"/>
    <w:rsid w:val="00D73F8A"/>
    <w:rsid w:val="00D747D7"/>
    <w:rsid w:val="00D757AF"/>
    <w:rsid w:val="00D7636C"/>
    <w:rsid w:val="00D7688B"/>
    <w:rsid w:val="00D76CBE"/>
    <w:rsid w:val="00D76E41"/>
    <w:rsid w:val="00D826EE"/>
    <w:rsid w:val="00D8416E"/>
    <w:rsid w:val="00D8593C"/>
    <w:rsid w:val="00D85F12"/>
    <w:rsid w:val="00D86F80"/>
    <w:rsid w:val="00D87274"/>
    <w:rsid w:val="00D91AF5"/>
    <w:rsid w:val="00D91F96"/>
    <w:rsid w:val="00D92C5A"/>
    <w:rsid w:val="00D92CB4"/>
    <w:rsid w:val="00D93324"/>
    <w:rsid w:val="00D93FCA"/>
    <w:rsid w:val="00D943A6"/>
    <w:rsid w:val="00D94BDF"/>
    <w:rsid w:val="00D94E6C"/>
    <w:rsid w:val="00D96322"/>
    <w:rsid w:val="00D975E5"/>
    <w:rsid w:val="00D97B72"/>
    <w:rsid w:val="00DA046C"/>
    <w:rsid w:val="00DA10F8"/>
    <w:rsid w:val="00DA3B38"/>
    <w:rsid w:val="00DA5DDE"/>
    <w:rsid w:val="00DB0084"/>
    <w:rsid w:val="00DB2B2D"/>
    <w:rsid w:val="00DB2D71"/>
    <w:rsid w:val="00DB3172"/>
    <w:rsid w:val="00DB43E5"/>
    <w:rsid w:val="00DC00B7"/>
    <w:rsid w:val="00DC163D"/>
    <w:rsid w:val="00DC256D"/>
    <w:rsid w:val="00DC2E73"/>
    <w:rsid w:val="00DC3099"/>
    <w:rsid w:val="00DC7F33"/>
    <w:rsid w:val="00DD0FB5"/>
    <w:rsid w:val="00DD432B"/>
    <w:rsid w:val="00DD6CC1"/>
    <w:rsid w:val="00DD7F72"/>
    <w:rsid w:val="00DE0229"/>
    <w:rsid w:val="00DE3499"/>
    <w:rsid w:val="00DE4BFA"/>
    <w:rsid w:val="00DE6003"/>
    <w:rsid w:val="00DE6469"/>
    <w:rsid w:val="00DE785D"/>
    <w:rsid w:val="00DF2891"/>
    <w:rsid w:val="00DF2D1A"/>
    <w:rsid w:val="00DF4D26"/>
    <w:rsid w:val="00DF55B0"/>
    <w:rsid w:val="00DF6CBA"/>
    <w:rsid w:val="00DF6FE9"/>
    <w:rsid w:val="00E012C4"/>
    <w:rsid w:val="00E01716"/>
    <w:rsid w:val="00E02398"/>
    <w:rsid w:val="00E070D7"/>
    <w:rsid w:val="00E1060A"/>
    <w:rsid w:val="00E1127C"/>
    <w:rsid w:val="00E1136C"/>
    <w:rsid w:val="00E1265F"/>
    <w:rsid w:val="00E13C38"/>
    <w:rsid w:val="00E144E6"/>
    <w:rsid w:val="00E218F7"/>
    <w:rsid w:val="00E22F25"/>
    <w:rsid w:val="00E242A2"/>
    <w:rsid w:val="00E30338"/>
    <w:rsid w:val="00E30749"/>
    <w:rsid w:val="00E30FF4"/>
    <w:rsid w:val="00E33CA1"/>
    <w:rsid w:val="00E33DF9"/>
    <w:rsid w:val="00E340EC"/>
    <w:rsid w:val="00E34D0C"/>
    <w:rsid w:val="00E34EEB"/>
    <w:rsid w:val="00E3500A"/>
    <w:rsid w:val="00E36026"/>
    <w:rsid w:val="00E36649"/>
    <w:rsid w:val="00E401E2"/>
    <w:rsid w:val="00E406D0"/>
    <w:rsid w:val="00E416DD"/>
    <w:rsid w:val="00E45A5A"/>
    <w:rsid w:val="00E50E6B"/>
    <w:rsid w:val="00E51404"/>
    <w:rsid w:val="00E52752"/>
    <w:rsid w:val="00E539E0"/>
    <w:rsid w:val="00E54C4E"/>
    <w:rsid w:val="00E5520F"/>
    <w:rsid w:val="00E5576A"/>
    <w:rsid w:val="00E56115"/>
    <w:rsid w:val="00E56D78"/>
    <w:rsid w:val="00E615DA"/>
    <w:rsid w:val="00E62C3A"/>
    <w:rsid w:val="00E635E7"/>
    <w:rsid w:val="00E66B20"/>
    <w:rsid w:val="00E71444"/>
    <w:rsid w:val="00E721C1"/>
    <w:rsid w:val="00E74B51"/>
    <w:rsid w:val="00E74C3F"/>
    <w:rsid w:val="00E7574C"/>
    <w:rsid w:val="00E76A40"/>
    <w:rsid w:val="00E774A7"/>
    <w:rsid w:val="00E77BCE"/>
    <w:rsid w:val="00E80D9B"/>
    <w:rsid w:val="00E8365D"/>
    <w:rsid w:val="00E838AA"/>
    <w:rsid w:val="00E8405A"/>
    <w:rsid w:val="00E84B37"/>
    <w:rsid w:val="00E85DBD"/>
    <w:rsid w:val="00E862A3"/>
    <w:rsid w:val="00E905F5"/>
    <w:rsid w:val="00E90A03"/>
    <w:rsid w:val="00E9116B"/>
    <w:rsid w:val="00E91944"/>
    <w:rsid w:val="00E92932"/>
    <w:rsid w:val="00E95EE6"/>
    <w:rsid w:val="00EA1815"/>
    <w:rsid w:val="00EA1CCB"/>
    <w:rsid w:val="00EA1D64"/>
    <w:rsid w:val="00EA28EF"/>
    <w:rsid w:val="00EA7EE1"/>
    <w:rsid w:val="00EB0B55"/>
    <w:rsid w:val="00EB0D91"/>
    <w:rsid w:val="00EB0DCD"/>
    <w:rsid w:val="00EB1427"/>
    <w:rsid w:val="00EB16D9"/>
    <w:rsid w:val="00EB2EA3"/>
    <w:rsid w:val="00EB3730"/>
    <w:rsid w:val="00EB51C9"/>
    <w:rsid w:val="00EB6568"/>
    <w:rsid w:val="00EC0472"/>
    <w:rsid w:val="00EC1933"/>
    <w:rsid w:val="00EC1B6B"/>
    <w:rsid w:val="00EC44E8"/>
    <w:rsid w:val="00EC53D6"/>
    <w:rsid w:val="00EC611E"/>
    <w:rsid w:val="00EC64DC"/>
    <w:rsid w:val="00ED0126"/>
    <w:rsid w:val="00ED12B2"/>
    <w:rsid w:val="00ED3389"/>
    <w:rsid w:val="00ED3697"/>
    <w:rsid w:val="00ED3CB2"/>
    <w:rsid w:val="00ED52BE"/>
    <w:rsid w:val="00EE05E2"/>
    <w:rsid w:val="00EE0D63"/>
    <w:rsid w:val="00EE45ED"/>
    <w:rsid w:val="00EE506B"/>
    <w:rsid w:val="00EE51F4"/>
    <w:rsid w:val="00EE54DE"/>
    <w:rsid w:val="00EE7088"/>
    <w:rsid w:val="00EE7A3D"/>
    <w:rsid w:val="00EF42F6"/>
    <w:rsid w:val="00EF47B4"/>
    <w:rsid w:val="00EF6CD9"/>
    <w:rsid w:val="00EF79F7"/>
    <w:rsid w:val="00F02F06"/>
    <w:rsid w:val="00F03280"/>
    <w:rsid w:val="00F03308"/>
    <w:rsid w:val="00F0537A"/>
    <w:rsid w:val="00F064D5"/>
    <w:rsid w:val="00F0780F"/>
    <w:rsid w:val="00F1053E"/>
    <w:rsid w:val="00F1161A"/>
    <w:rsid w:val="00F133CE"/>
    <w:rsid w:val="00F15347"/>
    <w:rsid w:val="00F155F2"/>
    <w:rsid w:val="00F16185"/>
    <w:rsid w:val="00F163CC"/>
    <w:rsid w:val="00F1683A"/>
    <w:rsid w:val="00F17A71"/>
    <w:rsid w:val="00F20A2F"/>
    <w:rsid w:val="00F20D6F"/>
    <w:rsid w:val="00F246EB"/>
    <w:rsid w:val="00F2587D"/>
    <w:rsid w:val="00F26093"/>
    <w:rsid w:val="00F261BF"/>
    <w:rsid w:val="00F26E6B"/>
    <w:rsid w:val="00F273D2"/>
    <w:rsid w:val="00F27468"/>
    <w:rsid w:val="00F27B4D"/>
    <w:rsid w:val="00F32D24"/>
    <w:rsid w:val="00F37006"/>
    <w:rsid w:val="00F37AB2"/>
    <w:rsid w:val="00F420D4"/>
    <w:rsid w:val="00F4213D"/>
    <w:rsid w:val="00F43360"/>
    <w:rsid w:val="00F44025"/>
    <w:rsid w:val="00F450B5"/>
    <w:rsid w:val="00F460EF"/>
    <w:rsid w:val="00F46354"/>
    <w:rsid w:val="00F47296"/>
    <w:rsid w:val="00F516E6"/>
    <w:rsid w:val="00F52BE8"/>
    <w:rsid w:val="00F548A4"/>
    <w:rsid w:val="00F54C99"/>
    <w:rsid w:val="00F56F24"/>
    <w:rsid w:val="00F5781A"/>
    <w:rsid w:val="00F57F7D"/>
    <w:rsid w:val="00F617B4"/>
    <w:rsid w:val="00F61843"/>
    <w:rsid w:val="00F6197E"/>
    <w:rsid w:val="00F6282C"/>
    <w:rsid w:val="00F646AB"/>
    <w:rsid w:val="00F662E2"/>
    <w:rsid w:val="00F6756F"/>
    <w:rsid w:val="00F675F1"/>
    <w:rsid w:val="00F709CA"/>
    <w:rsid w:val="00F7232B"/>
    <w:rsid w:val="00F72F0C"/>
    <w:rsid w:val="00F7613D"/>
    <w:rsid w:val="00F76914"/>
    <w:rsid w:val="00F77A18"/>
    <w:rsid w:val="00F8182B"/>
    <w:rsid w:val="00F823C3"/>
    <w:rsid w:val="00F82484"/>
    <w:rsid w:val="00F867FF"/>
    <w:rsid w:val="00F96B43"/>
    <w:rsid w:val="00F97952"/>
    <w:rsid w:val="00F97FA8"/>
    <w:rsid w:val="00FA139C"/>
    <w:rsid w:val="00FA287C"/>
    <w:rsid w:val="00FA2FFC"/>
    <w:rsid w:val="00FA4CF0"/>
    <w:rsid w:val="00FA53D2"/>
    <w:rsid w:val="00FA55BF"/>
    <w:rsid w:val="00FA5EBE"/>
    <w:rsid w:val="00FA5FB1"/>
    <w:rsid w:val="00FA6423"/>
    <w:rsid w:val="00FA6BB3"/>
    <w:rsid w:val="00FA7AE4"/>
    <w:rsid w:val="00FA7EBD"/>
    <w:rsid w:val="00FB00E8"/>
    <w:rsid w:val="00FB080B"/>
    <w:rsid w:val="00FB09C2"/>
    <w:rsid w:val="00FB2C3D"/>
    <w:rsid w:val="00FB3169"/>
    <w:rsid w:val="00FB5FC0"/>
    <w:rsid w:val="00FB610D"/>
    <w:rsid w:val="00FB7AEB"/>
    <w:rsid w:val="00FC05A6"/>
    <w:rsid w:val="00FC075E"/>
    <w:rsid w:val="00FC1E37"/>
    <w:rsid w:val="00FC231A"/>
    <w:rsid w:val="00FC3131"/>
    <w:rsid w:val="00FC37D0"/>
    <w:rsid w:val="00FC5926"/>
    <w:rsid w:val="00FC7FD5"/>
    <w:rsid w:val="00FD0C4A"/>
    <w:rsid w:val="00FD1E3B"/>
    <w:rsid w:val="00FD2A16"/>
    <w:rsid w:val="00FD3AAD"/>
    <w:rsid w:val="00FD3B29"/>
    <w:rsid w:val="00FD6CFD"/>
    <w:rsid w:val="00FD77AE"/>
    <w:rsid w:val="00FE0D28"/>
    <w:rsid w:val="00FE43A1"/>
    <w:rsid w:val="00FE708F"/>
    <w:rsid w:val="00FF064D"/>
    <w:rsid w:val="00FF088A"/>
    <w:rsid w:val="00FF3894"/>
    <w:rsid w:val="00FF41AE"/>
    <w:rsid w:val="00FF471A"/>
    <w:rsid w:val="00FF4D2D"/>
    <w:rsid w:val="00FF5014"/>
    <w:rsid w:val="00FF51AD"/>
    <w:rsid w:val="00FF5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AB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1AB0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2">
    <w:name w:val="c2"/>
    <w:basedOn w:val="a"/>
    <w:rsid w:val="000C690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c8">
    <w:name w:val="c8"/>
    <w:basedOn w:val="a0"/>
    <w:rsid w:val="000C6905"/>
  </w:style>
  <w:style w:type="character" w:customStyle="1" w:styleId="c4">
    <w:name w:val="c4"/>
    <w:basedOn w:val="a0"/>
    <w:rsid w:val="000C6905"/>
  </w:style>
  <w:style w:type="character" w:customStyle="1" w:styleId="c3">
    <w:name w:val="c3"/>
    <w:basedOn w:val="a0"/>
    <w:rsid w:val="000C6905"/>
  </w:style>
  <w:style w:type="paragraph" w:customStyle="1" w:styleId="c6">
    <w:name w:val="c6"/>
    <w:basedOn w:val="a"/>
    <w:rsid w:val="000C690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520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571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3819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Asus</cp:lastModifiedBy>
  <cp:revision>6</cp:revision>
  <cp:lastPrinted>2019-03-29T04:20:00Z</cp:lastPrinted>
  <dcterms:created xsi:type="dcterms:W3CDTF">2014-03-12T09:06:00Z</dcterms:created>
  <dcterms:modified xsi:type="dcterms:W3CDTF">2019-03-29T04:22:00Z</dcterms:modified>
</cp:coreProperties>
</file>