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26D" w:rsidRPr="00E62557" w:rsidRDefault="0013626D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6255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Технологическая карта </w:t>
      </w:r>
    </w:p>
    <w:p w:rsidR="0013626D" w:rsidRPr="00E62557" w:rsidRDefault="0013626D" w:rsidP="00E625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62557">
        <w:rPr>
          <w:rFonts w:ascii="Times New Roman" w:eastAsia="Calibri" w:hAnsi="Times New Roman" w:cs="Times New Roman"/>
          <w:sz w:val="24"/>
          <w:szCs w:val="24"/>
        </w:rPr>
        <w:t>урока английского языка в рамках темы «Части тела» по УМК "</w:t>
      </w:r>
      <w:proofErr w:type="spellStart"/>
      <w:r w:rsidRPr="00E62557">
        <w:rPr>
          <w:rFonts w:ascii="Times New Roman" w:eastAsia="Calibri" w:hAnsi="Times New Roman" w:cs="Times New Roman"/>
          <w:sz w:val="24"/>
          <w:szCs w:val="24"/>
          <w:lang w:val="en-US"/>
        </w:rPr>
        <w:t>EnjoyEnglish</w:t>
      </w:r>
      <w:proofErr w:type="spellEnd"/>
      <w:r w:rsidRPr="00E62557">
        <w:rPr>
          <w:rFonts w:ascii="Times New Roman" w:eastAsia="Calibri" w:hAnsi="Times New Roman" w:cs="Times New Roman"/>
          <w:sz w:val="24"/>
          <w:szCs w:val="24"/>
        </w:rPr>
        <w:t>-3", 3-й класс, под редакцией Биболетовой М.З.,</w:t>
      </w:r>
      <w:proofErr w:type="spellStart"/>
      <w:r w:rsidRPr="00E62557">
        <w:rPr>
          <w:rFonts w:ascii="Times New Roman" w:eastAsia="Calibri" w:hAnsi="Times New Roman" w:cs="Times New Roman"/>
          <w:sz w:val="24"/>
          <w:szCs w:val="24"/>
        </w:rPr>
        <w:t>Трубаневой</w:t>
      </w:r>
      <w:proofErr w:type="spellEnd"/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Н.Н.</w:t>
      </w:r>
    </w:p>
    <w:p w:rsidR="001C3D05" w:rsidRPr="00E62557" w:rsidRDefault="001C3D05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2557">
        <w:rPr>
          <w:rFonts w:ascii="Times New Roman" w:eastAsia="Calibri" w:hAnsi="Times New Roman" w:cs="Times New Roman"/>
          <w:sz w:val="24"/>
          <w:szCs w:val="24"/>
        </w:rPr>
        <w:t>учитель английского языка Филиала МАОУ «</w:t>
      </w:r>
      <w:proofErr w:type="spellStart"/>
      <w:r w:rsidRPr="00E62557">
        <w:rPr>
          <w:rFonts w:ascii="Times New Roman" w:eastAsia="Calibri" w:hAnsi="Times New Roman" w:cs="Times New Roman"/>
          <w:sz w:val="24"/>
          <w:szCs w:val="24"/>
        </w:rPr>
        <w:t>Беркутская</w:t>
      </w:r>
      <w:proofErr w:type="spellEnd"/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СОШ» «Яровская  СОШ  им. Р.И. Алимбаева» </w:t>
      </w:r>
      <w:proofErr w:type="spellStart"/>
      <w:r w:rsidRPr="00E62557">
        <w:rPr>
          <w:rFonts w:ascii="Times New Roman" w:eastAsia="Calibri" w:hAnsi="Times New Roman" w:cs="Times New Roman"/>
          <w:sz w:val="24"/>
          <w:szCs w:val="24"/>
        </w:rPr>
        <w:t>Ялуторовского</w:t>
      </w:r>
      <w:proofErr w:type="spellEnd"/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</w:p>
    <w:p w:rsidR="0013626D" w:rsidRDefault="001C3D05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62557">
        <w:rPr>
          <w:rFonts w:ascii="Times New Roman" w:eastAsia="Calibri" w:hAnsi="Times New Roman" w:cs="Times New Roman"/>
          <w:sz w:val="24"/>
          <w:szCs w:val="24"/>
        </w:rPr>
        <w:t>Назырова Лилия Рафаиловна</w:t>
      </w:r>
    </w:p>
    <w:p w:rsidR="00191A3B" w:rsidRDefault="00191A3B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13015"/>
      </w:tblGrid>
      <w:tr w:rsidR="005E5A66" w:rsidTr="005E5A66">
        <w:tc>
          <w:tcPr>
            <w:tcW w:w="2235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</w:t>
            </w:r>
          </w:p>
        </w:tc>
        <w:tc>
          <w:tcPr>
            <w:tcW w:w="13015" w:type="dxa"/>
          </w:tcPr>
          <w:p w:rsidR="005E5A66" w:rsidRDefault="005E5A66" w:rsidP="00191A3B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«Части тела. Описание внешности»</w:t>
            </w:r>
          </w:p>
        </w:tc>
      </w:tr>
      <w:tr w:rsidR="005E5A66" w:rsidTr="005E5A66">
        <w:tc>
          <w:tcPr>
            <w:tcW w:w="2235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</w:tc>
        <w:tc>
          <w:tcPr>
            <w:tcW w:w="13015" w:type="dxa"/>
          </w:tcPr>
          <w:p w:rsidR="005E5A66" w:rsidRDefault="005E5A66" w:rsidP="005E5A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отработки ум</w:t>
            </w:r>
            <w:r w:rsidR="006C3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ения использовать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изученный лексический материал</w:t>
            </w:r>
            <w:r w:rsidR="007615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 описании </w:t>
            </w:r>
            <w:r w:rsidR="006C3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внешности человека, героев сказки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</w:tr>
      <w:tr w:rsidR="005E5A66" w:rsidTr="005E5A66">
        <w:tc>
          <w:tcPr>
            <w:tcW w:w="2235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Тип урока:</w:t>
            </w:r>
          </w:p>
        </w:tc>
        <w:tc>
          <w:tcPr>
            <w:tcW w:w="13015" w:type="dxa"/>
          </w:tcPr>
          <w:p w:rsidR="005E5A66" w:rsidRDefault="005E5A66" w:rsidP="00191A3B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 комплексного применения знаний и умений (урок закрепление)</w:t>
            </w:r>
          </w:p>
        </w:tc>
      </w:tr>
      <w:tr w:rsidR="005E5A66" w:rsidTr="00B96EAE">
        <w:tc>
          <w:tcPr>
            <w:tcW w:w="15250" w:type="dxa"/>
            <w:gridSpan w:val="2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образования:</w:t>
            </w:r>
          </w:p>
        </w:tc>
      </w:tr>
      <w:tr w:rsidR="005E5A66" w:rsidTr="005E5A66">
        <w:tc>
          <w:tcPr>
            <w:tcW w:w="2235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13015" w:type="dxa"/>
          </w:tcPr>
          <w:p w:rsidR="005E5A66" w:rsidRPr="00E62557" w:rsidRDefault="005E5A66" w:rsidP="005E5A66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систематизация и обобщение  лексических единиц по теме «Части тела. Описание внешности»;</w:t>
            </w:r>
          </w:p>
          <w:p w:rsidR="005E5A66" w:rsidRPr="005E5A66" w:rsidRDefault="005E5A66" w:rsidP="005E5A66">
            <w:pPr>
              <w:numPr>
                <w:ilvl w:val="0"/>
                <w:numId w:val="1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формообразование и употребление глагола 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have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,образования словосочетания, описания человека, используя изученную лексику в речи;</w:t>
            </w:r>
          </w:p>
        </w:tc>
      </w:tr>
      <w:tr w:rsidR="005E5A66" w:rsidTr="005E5A66">
        <w:tc>
          <w:tcPr>
            <w:tcW w:w="2235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13015" w:type="dxa"/>
          </w:tcPr>
          <w:p w:rsidR="005E5A66" w:rsidRDefault="005E5A66" w:rsidP="005E5A66">
            <w:pPr>
              <w:pStyle w:val="a5"/>
              <w:numPr>
                <w:ilvl w:val="0"/>
                <w:numId w:val="17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коммуникативной компетентности в общении и сотрудничестве со сверстниками;</w:t>
            </w:r>
          </w:p>
          <w:p w:rsidR="005E5A66" w:rsidRPr="005E5A66" w:rsidRDefault="005E5A66" w:rsidP="005E5A66">
            <w:pPr>
              <w:pStyle w:val="a5"/>
              <w:numPr>
                <w:ilvl w:val="0"/>
                <w:numId w:val="17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мотивов учебной деятельности и формирование личностного смысла учения, осознавать степень усвоения материала.</w:t>
            </w:r>
          </w:p>
        </w:tc>
      </w:tr>
      <w:tr w:rsidR="005E5A66" w:rsidTr="005E5A66">
        <w:tc>
          <w:tcPr>
            <w:tcW w:w="2235" w:type="dxa"/>
            <w:vMerge w:val="restart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13015" w:type="dxa"/>
          </w:tcPr>
          <w:p w:rsidR="005E5A66" w:rsidRDefault="005E5A66" w:rsidP="005E5A66">
            <w:pPr>
              <w:pStyle w:val="a5"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5E5A66" w:rsidRDefault="005E5A66" w:rsidP="005E5A66">
            <w:pPr>
              <w:pStyle w:val="a5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регулятивных действий самонаблюдения, самоконтроля, самооценки в процессе коммуникативной деятельности на иностранном языке;</w:t>
            </w:r>
          </w:p>
          <w:p w:rsidR="005E5A66" w:rsidRPr="005E5A66" w:rsidRDefault="005E5A66" w:rsidP="005E5A66">
            <w:pPr>
              <w:pStyle w:val="a5"/>
              <w:numPr>
                <w:ilvl w:val="0"/>
                <w:numId w:val="19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и развитие </w:t>
            </w:r>
            <w:r w:rsidR="00191A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умения 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осознавать уровень </w:t>
            </w:r>
            <w:r w:rsidR="00191A3B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собственных достижений, качества</w:t>
            </w:r>
            <w:r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знаний, принимать решения и осуществлять самостоятельный выбор в учебной и познавательной деятельности.</w:t>
            </w:r>
          </w:p>
        </w:tc>
      </w:tr>
      <w:tr w:rsidR="005E5A66" w:rsidTr="005E5A66">
        <w:tc>
          <w:tcPr>
            <w:tcW w:w="2235" w:type="dxa"/>
            <w:vMerge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5" w:type="dxa"/>
          </w:tcPr>
          <w:p w:rsidR="005E5A66" w:rsidRDefault="00191A3B" w:rsidP="005E5A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5E5A66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</w:t>
            </w:r>
            <w:r w:rsidR="005E5A6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5E5A66" w:rsidRPr="00E62557" w:rsidRDefault="005E5A66" w:rsidP="005E5A66">
            <w:pPr>
              <w:pStyle w:val="a5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овладение  способностью определять, принимать и сохранять цели и задачи учебной деятельности, поиска средств её осуществления; </w:t>
            </w:r>
          </w:p>
          <w:p w:rsidR="005E5A66" w:rsidRPr="00191A3B" w:rsidRDefault="005E5A66" w:rsidP="005E5A66">
            <w:pPr>
              <w:pStyle w:val="a5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выполнение  логических операции сравнения, анализа, обобщения, классификации, установления аналогий; </w:t>
            </w:r>
          </w:p>
        </w:tc>
      </w:tr>
      <w:tr w:rsidR="005E5A66" w:rsidTr="005E5A66">
        <w:tc>
          <w:tcPr>
            <w:tcW w:w="2235" w:type="dxa"/>
            <w:vMerge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15" w:type="dxa"/>
          </w:tcPr>
          <w:p w:rsidR="005E5A66" w:rsidRDefault="005E5A66" w:rsidP="005E5A66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оммуникативные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5E5A66" w:rsidRDefault="00191A3B" w:rsidP="005E5A66">
            <w:pPr>
              <w:pStyle w:val="a5"/>
              <w:numPr>
                <w:ilvl w:val="0"/>
                <w:numId w:val="2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умения 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собственно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мнение и позицию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способность аргументировать её с позициями партнёров в сотрудничестве при выработке общего решения в совместной деятельности; </w:t>
            </w:r>
          </w:p>
          <w:p w:rsidR="005E5A66" w:rsidRPr="00191A3B" w:rsidRDefault="00191A3B" w:rsidP="00191A3B">
            <w:pPr>
              <w:pStyle w:val="a5"/>
              <w:numPr>
                <w:ilvl w:val="0"/>
                <w:numId w:val="21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>азви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тие навыков </w:t>
            </w:r>
            <w:r w:rsidR="005E5A66" w:rsidRPr="005E5A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сотрудничества со сверстниками, умения не создавать конфликтов и наход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ить выходы из спорных ситуаций;</w:t>
            </w:r>
          </w:p>
        </w:tc>
      </w:tr>
      <w:tr w:rsidR="005E5A66" w:rsidTr="005E5A66">
        <w:tc>
          <w:tcPr>
            <w:tcW w:w="2235" w:type="dxa"/>
          </w:tcPr>
          <w:p w:rsidR="005E5A66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Виды работы:</w:t>
            </w:r>
          </w:p>
        </w:tc>
        <w:tc>
          <w:tcPr>
            <w:tcW w:w="13015" w:type="dxa"/>
          </w:tcPr>
          <w:p w:rsidR="005E5A66" w:rsidRPr="005E5A66" w:rsidRDefault="005E5A66" w:rsidP="006C3E93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Индивидуальная, фронтальная, групповая,</w:t>
            </w:r>
            <w:r w:rsidR="006C3E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работа в парах</w:t>
            </w:r>
            <w:r w:rsidRPr="00E6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E5A66" w:rsidTr="005E5A66">
        <w:tc>
          <w:tcPr>
            <w:tcW w:w="2235" w:type="dxa"/>
          </w:tcPr>
          <w:p w:rsidR="005E5A66" w:rsidRPr="00E62557" w:rsidRDefault="005E5A66" w:rsidP="00E6255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Принципы обучения:</w:t>
            </w:r>
          </w:p>
        </w:tc>
        <w:tc>
          <w:tcPr>
            <w:tcW w:w="13015" w:type="dxa"/>
          </w:tcPr>
          <w:p w:rsidR="009A628D" w:rsidRPr="00E62557" w:rsidRDefault="009A628D" w:rsidP="009A628D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принцип доступности, принцип наглядности, принцип сознательности, активности и самостоятельности.</w:t>
            </w:r>
          </w:p>
          <w:p w:rsidR="005E5A66" w:rsidRPr="00E62557" w:rsidRDefault="005E5A66" w:rsidP="005E5A66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628D" w:rsidTr="005E5A66">
        <w:tc>
          <w:tcPr>
            <w:tcW w:w="2235" w:type="dxa"/>
          </w:tcPr>
          <w:p w:rsidR="009A628D" w:rsidRPr="00E62557" w:rsidRDefault="009A628D" w:rsidP="009A628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Образовательные ресурсы:</w:t>
            </w:r>
          </w:p>
        </w:tc>
        <w:tc>
          <w:tcPr>
            <w:tcW w:w="13015" w:type="dxa"/>
          </w:tcPr>
          <w:p w:rsidR="009A628D" w:rsidRPr="00E62557" w:rsidRDefault="009A628D" w:rsidP="009A628D">
            <w:pPr>
              <w:spacing w:line="360" w:lineRule="auto"/>
              <w:ind w:firstLine="39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Картинки, карточки, раздаточный материал, электронное приложение к уроку</w:t>
            </w:r>
          </w:p>
        </w:tc>
      </w:tr>
    </w:tbl>
    <w:p w:rsidR="005E5A66" w:rsidRDefault="005E5A66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2557" w:rsidRDefault="00E62557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62557" w:rsidRPr="00E62557" w:rsidRDefault="00E62557" w:rsidP="00E62557">
      <w:pPr>
        <w:spacing w:after="0" w:line="360" w:lineRule="auto"/>
        <w:ind w:firstLine="39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C0E17" w:rsidRPr="00E62557" w:rsidRDefault="000C0E17" w:rsidP="00E625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6255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C3D05" w:rsidRDefault="001C3D05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191A3B" w:rsidRDefault="00191A3B" w:rsidP="00E62557">
      <w:pPr>
        <w:spacing w:after="0" w:line="360" w:lineRule="auto"/>
        <w:ind w:firstLine="397"/>
        <w:rPr>
          <w:rFonts w:ascii="Times New Roman" w:eastAsia="Calibri" w:hAnsi="Times New Roman" w:cs="Times New Roman"/>
          <w:sz w:val="24"/>
          <w:szCs w:val="24"/>
        </w:rPr>
      </w:pPr>
    </w:p>
    <w:p w:rsidR="005949F1" w:rsidRPr="00E62557" w:rsidRDefault="005949F1" w:rsidP="00E6255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9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4680"/>
        <w:gridCol w:w="3780"/>
        <w:gridCol w:w="3657"/>
      </w:tblGrid>
      <w:tr w:rsidR="00DB1A0D" w:rsidRPr="00E62557" w:rsidTr="00DB1A0D"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ind w:left="2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учеников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Универсальные действия</w:t>
            </w:r>
          </w:p>
        </w:tc>
      </w:tr>
      <w:tr w:rsidR="007958EF" w:rsidRPr="00E62557" w:rsidTr="000E626E">
        <w:trPr>
          <w:trHeight w:val="553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 Организационн</w:t>
            </w:r>
            <w:r w:rsidR="00DB1E9F">
              <w:rPr>
                <w:rFonts w:ascii="Times New Roman" w:eastAsia="Calibri" w:hAnsi="Times New Roman" w:cs="Times New Roman"/>
                <w:sz w:val="24"/>
                <w:szCs w:val="24"/>
              </w:rPr>
              <w:t>о- мотивационный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этап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7958EF" w:rsidRPr="00E62557" w:rsidRDefault="00A36AA6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Вовлечение  </w:t>
            </w:r>
            <w:r w:rsidR="007958E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 в деятельность на личностно-значимом уровне</w:t>
            </w:r>
            <w:r w:rsidR="00BA609E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, настроить на общение на английском языке.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Время: </w:t>
            </w:r>
            <w:r w:rsidR="00BA609E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2  мин.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8EF" w:rsidRPr="00097185" w:rsidRDefault="007958E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="00FD4625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Good</w:t>
            </w:r>
            <w:r w:rsidR="00FD4625"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D4625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morning</w:t>
            </w:r>
            <w:r w:rsidR="008E2F78"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my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dear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friends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!</w:t>
            </w:r>
          </w:p>
          <w:p w:rsidR="00747031" w:rsidRPr="00097185" w:rsidRDefault="007958E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glad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see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each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other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today</w:t>
            </w:r>
            <w:r w:rsidR="00747031"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747031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Sit</w:t>
            </w:r>
            <w:r w:rsidR="00747031"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47031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down</w:t>
            </w:r>
            <w:r w:rsidR="00747031"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747031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please</w:t>
            </w:r>
            <w:r w:rsidR="00747031"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7958EF" w:rsidRPr="00097185" w:rsidRDefault="0074703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How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</w:t>
            </w:r>
            <w:r w:rsidRPr="000971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761585" w:rsidRDefault="0074703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1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</w:t>
            </w:r>
            <w:r w:rsidRPr="00DB1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at</w:t>
            </w:r>
            <w:r w:rsidRPr="00DB1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DB1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window</w:t>
            </w:r>
            <w:r w:rsid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747031" w:rsidRPr="00E62557" w:rsidRDefault="00761585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  <w:r w:rsidR="00747031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hat</w:t>
            </w:r>
            <w:r w:rsidR="003D54D0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 </w:t>
            </w:r>
            <w:r w:rsidR="00747031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nice 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weather today</w:t>
            </w:r>
            <w:r w:rsidR="003D54D0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!</w:t>
            </w:r>
          </w:p>
          <w:p w:rsidR="003D54D0" w:rsidRPr="00E62557" w:rsidRDefault="003D54D0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season is it now?</w:t>
            </w:r>
          </w:p>
          <w:p w:rsidR="003D54D0" w:rsidRPr="00E62557" w:rsidRDefault="003D54D0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What month is it now?</w:t>
            </w:r>
          </w:p>
          <w:p w:rsidR="003D54D0" w:rsidRPr="00E62557" w:rsidRDefault="008E2F78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say “Hello” to your classmates. Look at each other and smile.</w:t>
            </w:r>
          </w:p>
          <w:p w:rsidR="00761585" w:rsidRPr="00761585" w:rsidRDefault="00761585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58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Давайте прикоснемся  ладошками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друг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другу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отправим наше тепло, хорошее настроение своим одноклассникам. Я вам тоже отправляю свое тепло, чтобы вы смогли отлично поработать сегодня на уроке.</w:t>
            </w:r>
          </w:p>
          <w:p w:rsidR="003D54D0" w:rsidRPr="006C3E93" w:rsidRDefault="00FD4625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begin our lesson. Are you ready?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8EF" w:rsidRPr="00E62557" w:rsidRDefault="00A36AA6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5108CC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приветствуют друг друга, учителя, отвечают на поставленные учителем вопросы.</w:t>
            </w:r>
          </w:p>
          <w:p w:rsidR="005108CC" w:rsidRPr="00E62557" w:rsidRDefault="005108CC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Игра «Солнышко»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58EF" w:rsidRPr="00E62557" w:rsidRDefault="007958EF" w:rsidP="00E625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: </w:t>
            </w:r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формирование волевой саморегуляции, умение настроить себя на работу, контролировать свою готовность к уроку;</w:t>
            </w:r>
          </w:p>
          <w:p w:rsidR="007958EF" w:rsidRPr="00E62557" w:rsidRDefault="007958EF" w:rsidP="00E6255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Коммуникативные: </w:t>
            </w:r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развитие умения вступать в мин</w:t>
            </w:r>
            <w:proofErr w:type="gramStart"/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и-</w:t>
            </w:r>
            <w:proofErr w:type="gramEnd"/>
            <w:r w:rsidR="00A36AA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диалог, умения</w:t>
            </w:r>
            <w:r w:rsidRPr="00E6255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оформлять свои мысли в устной форме,  слушать и понимать речь других.</w:t>
            </w:r>
          </w:p>
          <w:p w:rsidR="007958EF" w:rsidRPr="00E62557" w:rsidRDefault="007958E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>ние  собственной учебной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деятельност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7958EF" w:rsidRPr="00E62557" w:rsidRDefault="007958EF" w:rsidP="00A36AA6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49F1" w:rsidRPr="00E62557" w:rsidTr="00E0192B">
        <w:trPr>
          <w:trHeight w:val="1814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AA6" w:rsidRDefault="00BA609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Актуализация знаний. 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учебной задачи</w:t>
            </w:r>
            <w:r w:rsidR="00A36AA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действиями постановки задач.</w:t>
            </w:r>
          </w:p>
          <w:p w:rsidR="005949F1" w:rsidRPr="00E62557" w:rsidRDefault="0095079D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Время: 3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C0F" w:rsidRPr="00761585" w:rsidRDefault="008E2F78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Look at the blackboard, please and say who will help to us on the lesson today?</w:t>
            </w:r>
            <w:r w:rsidR="00761585"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61585" w:rsidRPr="00761585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761585">
              <w:rPr>
                <w:rFonts w:ascii="Times New Roman" w:eastAsia="Calibri" w:hAnsi="Times New Roman" w:cs="Times New Roman"/>
                <w:sz w:val="24"/>
                <w:szCs w:val="24"/>
              </w:rPr>
              <w:t>Посмотрите на доску и скажите, кто же будет помогать сегодня на уроке)</w:t>
            </w:r>
          </w:p>
          <w:p w:rsidR="00584C0F" w:rsidRPr="00E62557" w:rsidRDefault="00584C0F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Oh, what’s the matter?</w:t>
            </w:r>
          </w:p>
          <w:p w:rsidR="00584C0F" w:rsidRPr="00E62557" w:rsidRDefault="008E2F78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What wa</w:t>
            </w:r>
            <w:r w:rsidR="00584C0F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 happened with your friend?</w:t>
            </w:r>
          </w:p>
          <w:p w:rsidR="00584C0F" w:rsidRPr="00E62557" w:rsidRDefault="00584C0F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Let’s help him. You should name the parts of body and open it.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E2F78" w:rsidRPr="00E62557" w:rsidRDefault="006C3E93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Who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can 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help</w:t>
            </w:r>
            <w:proofErr w:type="gramEnd"/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me?</w:t>
            </w:r>
          </w:p>
          <w:p w:rsidR="008E2F78" w:rsidRPr="00E62557" w:rsidRDefault="006C3E93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(дети называют по одному части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тела, а помощник открывает)</w:t>
            </w:r>
          </w:p>
          <w:p w:rsidR="008E2F78" w:rsidRPr="00E62557" w:rsidRDefault="008E2F78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What’s his name?</w:t>
            </w:r>
          </w:p>
          <w:p w:rsidR="008E2F78" w:rsidRPr="00E62557" w:rsidRDefault="00FD4625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does he look like?</w:t>
            </w:r>
          </w:p>
          <w:p w:rsidR="00FD4625" w:rsidRPr="00E62557" w:rsidRDefault="00FD4625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hair has he got?</w:t>
            </w:r>
          </w:p>
          <w:p w:rsidR="00FD4625" w:rsidRPr="00E62557" w:rsidRDefault="00FD4625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eyes has he got?</w:t>
            </w:r>
          </w:p>
          <w:p w:rsidR="00FD4625" w:rsidRPr="00E62557" w:rsidRDefault="006C3E93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His </w:t>
            </w:r>
            <w:bookmarkStart w:id="0" w:name="_GoBack"/>
            <w:bookmarkEnd w:id="0"/>
            <w:r w:rsid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name is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Tiny</w:t>
            </w:r>
            <w:r w:rsidR="00FD4625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He has got dark and short hair. He has got brown eyes.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 has got very big ears.</w:t>
            </w:r>
            <w:r w:rsidR="00FD4625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  <w:p w:rsidR="008174E8" w:rsidRDefault="00761585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Дети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думаете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какой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теме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мы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повторим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сегодня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Части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тела</w:t>
            </w:r>
            <w:r w:rsidRPr="0076158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Parts of body)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8174E8" w:rsidRPr="008174E8" w:rsidRDefault="008174E8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текст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получился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мы с вами сделали?</w:t>
            </w:r>
          </w:p>
          <w:p w:rsidR="00516FBE" w:rsidRPr="008174E8" w:rsidRDefault="008174E8" w:rsidP="008174E8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Значит, что мы будем еще делать на уроке?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описывать)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108CC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Дети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называют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очереди</w:t>
            </w:r>
            <w:r w:rsidRPr="008174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части речи, а помощник учителя «открывает»  их.</w:t>
            </w:r>
          </w:p>
          <w:p w:rsidR="005108CC" w:rsidRPr="00E62557" w:rsidRDefault="005108CC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поставленные учителем вопросы, составляют текс</w:t>
            </w: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т-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описание.</w:t>
            </w:r>
          </w:p>
          <w:p w:rsidR="005108CC" w:rsidRPr="00E62557" w:rsidRDefault="005108CC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Выдвигают цели урока и тему.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Личностные: выражать положительное отношение к процессу познания; проявлять внимание, желание больше узнать, мотивация, внутренняя позиция.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Регулятивные: </w:t>
            </w: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совместное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целеполагание, выработка способов действия.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: выдвижение гипотез.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планирование учебного сотрудничества.</w:t>
            </w:r>
            <w:proofErr w:type="gramEnd"/>
          </w:p>
        </w:tc>
      </w:tr>
      <w:tr w:rsidR="00BA609E" w:rsidRPr="00E62557" w:rsidTr="00E0192B">
        <w:trPr>
          <w:trHeight w:val="1814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09E" w:rsidRPr="00E62557" w:rsidRDefault="00BA609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 Фонетическая зарядка.</w:t>
            </w:r>
          </w:p>
          <w:p w:rsidR="00BA609E" w:rsidRPr="00E62557" w:rsidRDefault="00BA609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развивать произносительные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навыки, настроить артикуляцию учащихся на английскую речь.</w:t>
            </w:r>
          </w:p>
          <w:p w:rsidR="00BA609E" w:rsidRPr="00E62557" w:rsidRDefault="00BA609E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Время: 3- 4 мин.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A27" w:rsidRPr="00E62557" w:rsidRDefault="00BA609E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- Tiny </w:t>
            </w:r>
            <w:r w:rsidR="00AE5A27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wrote some words and can’t read them.</w:t>
            </w:r>
          </w:p>
          <w:p w:rsidR="00AE5A27" w:rsidRPr="00E62557" w:rsidRDefault="00AE5A27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help him. I will show the sound and you should</w:t>
            </w:r>
            <w:r w:rsidR="00DB1A0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name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the word with the sound. Are you ready? Let’s begin.</w:t>
            </w:r>
          </w:p>
          <w:p w:rsidR="00AE5A27" w:rsidRPr="00E62557" w:rsidRDefault="00AE5A27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- Now you need make word combinations with your 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words. Work in pair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s. Let’s try to make word combinations.</w:t>
            </w:r>
          </w:p>
          <w:p w:rsidR="00BA609E" w:rsidRPr="00E62557" w:rsidRDefault="00AE5A27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09E" w:rsidRPr="00E62557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называют слова, в которых есть данный </w:t>
            </w:r>
            <w:r w:rsidR="00AE5A27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звук.</w:t>
            </w:r>
          </w:p>
          <w:p w:rsidR="00AE5A27" w:rsidRPr="00E62557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AE5A27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сос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</w:rPr>
              <w:t>тавляют словосочетания в парах</w:t>
            </w:r>
            <w:r w:rsidR="00AE5A27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затем произносят вслух </w:t>
            </w:r>
            <w:r w:rsidR="00AE5A27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свои словосочетания.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32F" w:rsidRPr="00E62557" w:rsidRDefault="00B25BA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Личностные: готовность и способность учащихся к процессу познания</w:t>
            </w:r>
          </w:p>
          <w:p w:rsidR="0054432F" w:rsidRPr="00E62557" w:rsidRDefault="00B25BA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</w:t>
            </w:r>
            <w:r w:rsidR="0054432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использовать речь </w:t>
            </w:r>
            <w:r w:rsidR="0054432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для саморегуляции своего действия.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609E" w:rsidRPr="00E62557" w:rsidRDefault="00B25BAF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Коммуникативные: </w:t>
            </w:r>
            <w:r w:rsidR="001C7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4432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активность во взаимодействии для решения коммуникативных и познавательных задач.</w:t>
            </w:r>
            <w:proofErr w:type="gramEnd"/>
          </w:p>
        </w:tc>
      </w:tr>
      <w:tr w:rsidR="005949F1" w:rsidRPr="00E62557" w:rsidTr="00E0192B">
        <w:trPr>
          <w:trHeight w:val="889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8EF" w:rsidRPr="00E62557" w:rsidRDefault="005108CC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="007958EF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Первичное закрепление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изученного материала</w:t>
            </w:r>
          </w:p>
          <w:p w:rsidR="007958EF" w:rsidRPr="00E62557" w:rsidRDefault="007958EF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5-6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мин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0D" w:rsidRPr="00E62557" w:rsidRDefault="005108CC" w:rsidP="00E62557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-Tiny 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did not come alone but </w:t>
            </w:r>
            <w:proofErr w:type="gramStart"/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="006C3E9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his</w:t>
            </w:r>
            <w:proofErr w:type="gramEnd"/>
            <w:r w:rsidR="006C3E9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friends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from </w:t>
            </w:r>
            <w:r w:rsidR="008E2F78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fairy-tale </w:t>
            </w:r>
            <w:r w:rsidR="00DB1A0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forest and suggest us to match these pictures with them description.</w:t>
            </w:r>
          </w:p>
          <w:p w:rsidR="0095079D" w:rsidRPr="00E62557" w:rsidRDefault="00E66B71" w:rsidP="00E62557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Change your work with your classmates. Let’s try to check</w:t>
            </w:r>
            <w:r w:rsidR="0095079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your neighbor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’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work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5079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up</w:t>
            </w:r>
            <w:proofErr w:type="gramEnd"/>
            <w:r w:rsidR="0095079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please.</w:t>
            </w:r>
          </w:p>
          <w:p w:rsidR="00E66B71" w:rsidRPr="00E62557" w:rsidRDefault="00E66B71" w:rsidP="00E62557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E66B71" w:rsidRPr="008174E8" w:rsidRDefault="008174E8" w:rsidP="008174E8">
            <w:pPr>
              <w:pStyle w:val="a5"/>
              <w:numPr>
                <w:ilvl w:val="0"/>
                <w:numId w:val="14"/>
              </w:num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Now every group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try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describe the friends of Tiny for example.</w:t>
            </w:r>
          </w:p>
          <w:p w:rsidR="0095079D" w:rsidRPr="00E62557" w:rsidRDefault="0095079D" w:rsidP="00E62557">
            <w:pPr>
              <w:tabs>
                <w:tab w:val="left" w:pos="1616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DB1A0D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- соединяют описание сказочных героев с картинками                           (индивидуальная работа), после выполнения работы меняются работами и проверят выполненные задания друг друга.</w:t>
            </w:r>
          </w:p>
          <w:p w:rsidR="00E66B71" w:rsidRPr="00E62557" w:rsidRDefault="00E66B7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6B71" w:rsidRPr="00E62557" w:rsidRDefault="00E66B71" w:rsidP="008174E8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каждая группа получает иллюстрацию своего сказочного </w:t>
            </w:r>
            <w:proofErr w:type="gramStart"/>
            <w:r w:rsidR="008174E8">
              <w:rPr>
                <w:rFonts w:ascii="Times New Roman" w:eastAsia="Calibri" w:hAnsi="Times New Roman" w:cs="Times New Roman"/>
                <w:sz w:val="24"/>
                <w:szCs w:val="24"/>
              </w:rPr>
              <w:t>героя</w:t>
            </w:r>
            <w:proofErr w:type="gramEnd"/>
            <w:r w:rsidR="008174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составляют описание по образцу.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умение применять полученные знания в практической деятельности.</w:t>
            </w:r>
          </w:p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работать самостоятельно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 парах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 план</w:t>
            </w: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инструкции учителя)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: оценка полученного результата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, взаимопроверка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949F1" w:rsidRPr="00E62557" w:rsidRDefault="005949F1" w:rsidP="00E6255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умение работать в парах, планирование учебного сотрудничества с учителем и сверстниками, формирование толерантности, согласовывать умения по решению учебной задачи.</w:t>
            </w:r>
          </w:p>
        </w:tc>
      </w:tr>
      <w:tr w:rsidR="005949F1" w:rsidRPr="00E62557" w:rsidTr="00E0192B">
        <w:trPr>
          <w:trHeight w:val="1436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 Физкультминутка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Отдохнуть от работы, восстановить силы.</w:t>
            </w:r>
          </w:p>
          <w:p w:rsidR="005949F1" w:rsidRPr="00E62557" w:rsidRDefault="000A583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Время: 1-2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95079D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 Let’s have a rest. (head and shoulders)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мотрят видео, повторяют слова  и выполняют движения.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Познавательные:  восприятие на слух в песне названия частей тела;</w:t>
            </w:r>
          </w:p>
          <w:p w:rsidR="001C795B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организация внимания и самоконтроля;</w:t>
            </w:r>
          </w:p>
          <w:p w:rsidR="001C795B" w:rsidRPr="00E62557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формирование установки на здоровый образ жизни;</w:t>
            </w:r>
          </w:p>
        </w:tc>
      </w:tr>
      <w:tr w:rsidR="005949F1" w:rsidRPr="00E62557" w:rsidTr="00E0192B">
        <w:trPr>
          <w:trHeight w:val="233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1E9F" w:rsidRPr="00DB1E9F" w:rsidRDefault="005949F1" w:rsidP="00DB1E9F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DB1E9F" w:rsidRPr="00DB1E9F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Творческое применение и добывание знаний в новой ситуации (проблемные задания)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полученные з</w:t>
            </w:r>
            <w:r w:rsidR="000A583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нания  в ходе групповой и индивидуальной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</w:t>
            </w:r>
          </w:p>
          <w:p w:rsidR="005949F1" w:rsidRPr="00E62557" w:rsidRDefault="00C26A64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Время: 8- 10 мин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621AD" w:rsidRPr="00E62557" w:rsidRDefault="000A5831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Oh, what is it?</w:t>
            </w:r>
            <w:r w:rsidR="00E621A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Who can read? Who can send it?</w:t>
            </w:r>
          </w:p>
          <w:p w:rsidR="000A5831" w:rsidRPr="00E62557" w:rsidRDefault="00E621AD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This letter from Tiny. He </w:t>
            </w:r>
            <w:proofErr w:type="spell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try</w:t>
            </w:r>
            <w:r w:rsidR="008174E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proofErr w:type="spellEnd"/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describe his friend and ask us to check it up. Every group should check his letter up and find mistakes. </w:t>
            </w:r>
            <w:r w:rsidR="0095079D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621AD" w:rsidRPr="00E62557" w:rsidRDefault="004F2879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Let’s check it up, please. </w:t>
            </w:r>
            <w:r w:rsidR="00E621AD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(повторяем правила использования глаголов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have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has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структуру общего вопроса и ответа к нему</w:t>
            </w:r>
            <w:r w:rsidR="00E621AD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2500E7" w:rsidRDefault="00E621AD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 every group should ma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ke for 2 questions in this text</w:t>
            </w:r>
            <w:proofErr w:type="gramStart"/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..</w:t>
            </w:r>
            <w:proofErr w:type="gramEnd"/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have </w:t>
            </w:r>
            <w:r w:rsidR="00AB4F0C" w:rsidRP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AB4F0C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minutes.</w:t>
            </w:r>
          </w:p>
          <w:p w:rsidR="00AB4F0C" w:rsidRPr="002500E7" w:rsidRDefault="00417A1A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(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собираем</w:t>
            </w:r>
            <w:r w:rsidRP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исправленные</w:t>
            </w:r>
            <w:r w:rsidRP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тексты</w:t>
            </w:r>
            <w:r w:rsidRP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  <w:p w:rsidR="00417A1A" w:rsidRPr="00E62557" w:rsidRDefault="00107FD0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417A1A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 we listen</w:t>
            </w:r>
            <w:r w:rsid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="00417A1A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Tiny</w:t>
            </w:r>
            <w:proofErr w:type="gramEnd"/>
            <w:r w:rsidR="00417A1A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he want</w:t>
            </w:r>
            <w:r w:rsidR="002500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="00417A1A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read us his description. Let’s listen to him.</w:t>
            </w:r>
          </w:p>
          <w:p w:rsidR="00107FD0" w:rsidRPr="00E62557" w:rsidRDefault="00417A1A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 we try to draw the picture of Tiny’s friend. Are you ready?</w:t>
            </w:r>
          </w:p>
          <w:p w:rsidR="00417A1A" w:rsidRPr="00E62557" w:rsidRDefault="00417A1A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Let’s </w:t>
            </w:r>
            <w:r w:rsidR="00C26A64"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put our pictures on the blackboard. </w:t>
            </w:r>
          </w:p>
          <w:p w:rsidR="006630E3" w:rsidRPr="00E62557" w:rsidRDefault="00417A1A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at the screen what Tiny’s friend looks like.</w:t>
            </w:r>
          </w:p>
          <w:p w:rsidR="00417A1A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 they look like?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9F1" w:rsidRPr="00E62557" w:rsidRDefault="00AB4F0C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читают в группах текст, находят ошибки и исправляют  их.</w:t>
            </w:r>
          </w:p>
          <w:p w:rsidR="00AB4F0C" w:rsidRPr="00E62557" w:rsidRDefault="00AB4F0C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повторяют использование глагола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have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has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структуры вопросительных предложений.</w:t>
            </w:r>
          </w:p>
          <w:p w:rsidR="00AB4F0C" w:rsidRPr="00E62557" w:rsidRDefault="00AB4F0C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каждая группа составляет по 1 вопросу к тексту</w:t>
            </w:r>
            <w:r w:rsidR="00107FD0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других групп.</w:t>
            </w:r>
          </w:p>
          <w:p w:rsidR="00107FD0" w:rsidRPr="00E62557" w:rsidRDefault="00107FD0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прослушанному тексту рисуют портрет друга </w:t>
            </w:r>
            <w:proofErr w:type="spell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Тайни</w:t>
            </w:r>
            <w:proofErr w:type="spellEnd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Регулятивные: планировать решение учебной задачи: выстраивать последовательность необходимых операций.</w:t>
            </w:r>
            <w:proofErr w:type="gramEnd"/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Коммуникативные: принятие решения и его реализация, строить высказывания, понятные для партнеров, воспринимать на слух ответы обучающихся, договариваться и приходить к общему мнению в совместной деятельности.</w:t>
            </w:r>
          </w:p>
        </w:tc>
      </w:tr>
      <w:tr w:rsidR="00DB1E9F" w:rsidRPr="00DB1E9F" w:rsidTr="00E0192B">
        <w:trPr>
          <w:trHeight w:val="233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1E9F" w:rsidRPr="00DB1E9F" w:rsidRDefault="00DB1E9F" w:rsidP="00DB1E9F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VII</w:t>
            </w:r>
            <w:r w:rsidRPr="00DB1E9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1E9F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домашнем задании, инструктаж по его выполнению.</w:t>
            </w:r>
          </w:p>
          <w:p w:rsidR="00DB1E9F" w:rsidRPr="00DB1E9F" w:rsidRDefault="00DB1E9F" w:rsidP="00DB1E9F">
            <w:pPr>
              <w:tabs>
                <w:tab w:val="left" w:pos="440"/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1E9F" w:rsidRPr="00DB1E9F" w:rsidRDefault="00DB1E9F" w:rsidP="00DB1E9F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Home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work</w:t>
            </w:r>
            <w:r w:rsidRPr="00DB1E9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DB1E9F" w:rsidRPr="00DB1E9F" w:rsidRDefault="00DB1E9F" w:rsidP="00DB1E9F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1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make a crossword on the topic “Parts of body”;</w:t>
            </w:r>
          </w:p>
          <w:p w:rsidR="00DB1E9F" w:rsidRPr="00DB1E9F" w:rsidRDefault="00DB1E9F" w:rsidP="00DB1E9F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1E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describe somebody (friends, classmates, somebody from your family);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1E9F" w:rsidRPr="00DB1E9F" w:rsidRDefault="00DB1E9F" w:rsidP="00DB1E9F">
            <w:pPr>
              <w:pStyle w:val="a5"/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домашние задания на выбор;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1E9F" w:rsidRPr="001C795B" w:rsidRDefault="001C795B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осознание важности учения, формирование понимания необходимости выполнения домашней работы</w:t>
            </w:r>
          </w:p>
        </w:tc>
      </w:tr>
      <w:tr w:rsidR="005949F1" w:rsidRPr="00E62557" w:rsidTr="00E0192B">
        <w:trPr>
          <w:trHeight w:val="1814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. Рефлексия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</w:p>
          <w:p w:rsidR="005949F1" w:rsidRPr="00E62557" w:rsidRDefault="005949F1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Осознание учащимися своей учебной деятельности, самооценка результатов своей и всего класса.</w:t>
            </w:r>
          </w:p>
          <w:p w:rsidR="005949F1" w:rsidRPr="00E62557" w:rsidRDefault="00C26A64" w:rsidP="00E62557">
            <w:pPr>
              <w:tabs>
                <w:tab w:val="left" w:pos="440"/>
                <w:tab w:val="left" w:pos="6528"/>
              </w:tabs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Время: 2-3</w:t>
            </w:r>
            <w:r w:rsidR="005949F1"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A64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Let’s again read our aim of the lesson. How do you think you can succeed this aim? </w:t>
            </w:r>
          </w:p>
          <w:p w:rsidR="00C26A64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Can you remember all?</w:t>
            </w:r>
          </w:p>
          <w:p w:rsidR="00C26A64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Can you sum up your knowledge of description appearance?</w:t>
            </w:r>
          </w:p>
          <w:p w:rsidR="00C26A64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Чем мы занимались сегодня на уроке?</w:t>
            </w:r>
          </w:p>
          <w:p w:rsidR="00C26A64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Какую цель перед собой поставили в начале урока?</w:t>
            </w:r>
          </w:p>
          <w:p w:rsidR="005949F1" w:rsidRPr="00E62557" w:rsidRDefault="00C26A64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Смогли ли мы достичь нашей цели?</w:t>
            </w:r>
          </w:p>
          <w:p w:rsidR="001C795B" w:rsidRPr="001C795B" w:rsidRDefault="001C795B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Посмотрите,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пожалуйста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эту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поляну. Чего не хватает на этой поляне? Давайте украсим эту поляну цветами.</w:t>
            </w:r>
          </w:p>
          <w:p w:rsidR="00C26A64" w:rsidRPr="00E62557" w:rsidRDefault="00B25BAF" w:rsidP="00E62557">
            <w:pPr>
              <w:pStyle w:val="a5"/>
              <w:numPr>
                <w:ilvl w:val="0"/>
                <w:numId w:val="14"/>
              </w:num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Thank you for hard work. Our lesson is over. Good buy my dear friends. 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Default="00E62557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Дети отвечают на поставленные учителем вопросы. </w:t>
            </w:r>
          </w:p>
          <w:p w:rsidR="00E62557" w:rsidRPr="00E62557" w:rsidRDefault="00E62557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оценивают свою работу на уроке</w:t>
            </w:r>
            <w:r w:rsidR="001C79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помощью цветов разного цвета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Личностные: оценивание усваиваемого  содержания, самоанализ.</w:t>
            </w:r>
            <w:proofErr w:type="gramEnd"/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Регулятивные: умение с достаточной полнотой и точностью выражать свои мысли, корректировать деятельность. Осуществлять итоговый контроль деятельности и пооперационный контроль («что сделано», «как выполнена каждая операция, входящая в </w:t>
            </w: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состав учебного действия»).</w:t>
            </w:r>
          </w:p>
          <w:p w:rsidR="005949F1" w:rsidRPr="00E62557" w:rsidRDefault="005949F1" w:rsidP="00E62557">
            <w:pPr>
              <w:tabs>
                <w:tab w:val="left" w:pos="6528"/>
              </w:tabs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2557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Коммуникативная: уметь оценивать степень успешности своей индивидуальной образовательной деятельности.</w:t>
            </w:r>
          </w:p>
        </w:tc>
      </w:tr>
    </w:tbl>
    <w:p w:rsidR="00280837" w:rsidRDefault="00280837"/>
    <w:sectPr w:rsidR="00280837" w:rsidSect="00280837">
      <w:pgSz w:w="16838" w:h="11906" w:orient="landscape"/>
      <w:pgMar w:top="851" w:right="953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E688B"/>
    <w:multiLevelType w:val="hybridMultilevel"/>
    <w:tmpl w:val="7B6AF4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86F0F"/>
    <w:multiLevelType w:val="multilevel"/>
    <w:tmpl w:val="C33C5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D7770"/>
    <w:multiLevelType w:val="hybridMultilevel"/>
    <w:tmpl w:val="B5AAAF30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08D51076"/>
    <w:multiLevelType w:val="multilevel"/>
    <w:tmpl w:val="45DA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35189D"/>
    <w:multiLevelType w:val="hybridMultilevel"/>
    <w:tmpl w:val="A692CF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2B5B0A"/>
    <w:multiLevelType w:val="hybridMultilevel"/>
    <w:tmpl w:val="B3D69C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856E0"/>
    <w:multiLevelType w:val="hybridMultilevel"/>
    <w:tmpl w:val="7E04F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6F5B19"/>
    <w:multiLevelType w:val="hybridMultilevel"/>
    <w:tmpl w:val="0B72747A"/>
    <w:lvl w:ilvl="0" w:tplc="E98091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E980910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D3089BE4">
      <w:numFmt w:val="bullet"/>
      <w:lvlText w:val="-"/>
      <w:lvlJc w:val="left"/>
      <w:pPr>
        <w:ind w:left="3960" w:hanging="360"/>
      </w:pPr>
      <w:rPr>
        <w:rFonts w:ascii="Times New Roman" w:eastAsia="Calibri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2E506B4E"/>
    <w:multiLevelType w:val="multilevel"/>
    <w:tmpl w:val="D0DE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AE7B2A"/>
    <w:multiLevelType w:val="hybridMultilevel"/>
    <w:tmpl w:val="BFBE5E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4C4891"/>
    <w:multiLevelType w:val="multilevel"/>
    <w:tmpl w:val="5F641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DB0611"/>
    <w:multiLevelType w:val="hybridMultilevel"/>
    <w:tmpl w:val="FA320A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0C1572"/>
    <w:multiLevelType w:val="hybridMultilevel"/>
    <w:tmpl w:val="C9E84C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D91915"/>
    <w:multiLevelType w:val="hybridMultilevel"/>
    <w:tmpl w:val="B7CEF58C"/>
    <w:lvl w:ilvl="0" w:tplc="B60ED47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C143EE"/>
    <w:multiLevelType w:val="hybridMultilevel"/>
    <w:tmpl w:val="939C32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A928DF"/>
    <w:multiLevelType w:val="multilevel"/>
    <w:tmpl w:val="43D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770619"/>
    <w:multiLevelType w:val="multilevel"/>
    <w:tmpl w:val="1F74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9864BD"/>
    <w:multiLevelType w:val="hybridMultilevel"/>
    <w:tmpl w:val="FBCC53CE"/>
    <w:lvl w:ilvl="0" w:tplc="E98091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11">
      <w:start w:val="1"/>
      <w:numFmt w:val="decimal"/>
      <w:lvlText w:val="%3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6BC93FC5"/>
    <w:multiLevelType w:val="hybridMultilevel"/>
    <w:tmpl w:val="6FCEBBCE"/>
    <w:lvl w:ilvl="0" w:tplc="CCE4C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EE526C1"/>
    <w:multiLevelType w:val="hybridMultilevel"/>
    <w:tmpl w:val="E6DC34B4"/>
    <w:lvl w:ilvl="0" w:tplc="1D2441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A1679DD"/>
    <w:multiLevelType w:val="hybridMultilevel"/>
    <w:tmpl w:val="E0827CD4"/>
    <w:lvl w:ilvl="0" w:tplc="2B48D9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15"/>
  </w:num>
  <w:num w:numId="6">
    <w:abstractNumId w:val="16"/>
  </w:num>
  <w:num w:numId="7">
    <w:abstractNumId w:val="5"/>
  </w:num>
  <w:num w:numId="8">
    <w:abstractNumId w:val="2"/>
  </w:num>
  <w:num w:numId="9">
    <w:abstractNumId w:val="14"/>
  </w:num>
  <w:num w:numId="10">
    <w:abstractNumId w:val="7"/>
  </w:num>
  <w:num w:numId="11">
    <w:abstractNumId w:val="17"/>
  </w:num>
  <w:num w:numId="12">
    <w:abstractNumId w:val="12"/>
  </w:num>
  <w:num w:numId="13">
    <w:abstractNumId w:val="13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0"/>
  </w:num>
  <w:num w:numId="19">
    <w:abstractNumId w:val="4"/>
  </w:num>
  <w:num w:numId="20">
    <w:abstractNumId w:val="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91F"/>
    <w:rsid w:val="0003591F"/>
    <w:rsid w:val="00097185"/>
    <w:rsid w:val="000A5831"/>
    <w:rsid w:val="000C0E17"/>
    <w:rsid w:val="00107FD0"/>
    <w:rsid w:val="0013626D"/>
    <w:rsid w:val="00191A3B"/>
    <w:rsid w:val="001C3D05"/>
    <w:rsid w:val="001C795B"/>
    <w:rsid w:val="002500E7"/>
    <w:rsid w:val="00280837"/>
    <w:rsid w:val="003D54D0"/>
    <w:rsid w:val="00403891"/>
    <w:rsid w:val="00417A1A"/>
    <w:rsid w:val="004F2879"/>
    <w:rsid w:val="005108CC"/>
    <w:rsid w:val="00516FBE"/>
    <w:rsid w:val="00537A75"/>
    <w:rsid w:val="0054432F"/>
    <w:rsid w:val="00584C0F"/>
    <w:rsid w:val="005949F1"/>
    <w:rsid w:val="005E5A66"/>
    <w:rsid w:val="006630E3"/>
    <w:rsid w:val="006C3E93"/>
    <w:rsid w:val="00747031"/>
    <w:rsid w:val="00761585"/>
    <w:rsid w:val="007958EF"/>
    <w:rsid w:val="008174E8"/>
    <w:rsid w:val="00820F5C"/>
    <w:rsid w:val="008257A0"/>
    <w:rsid w:val="008E2F78"/>
    <w:rsid w:val="00926FA1"/>
    <w:rsid w:val="0095079D"/>
    <w:rsid w:val="009A628D"/>
    <w:rsid w:val="009E6A64"/>
    <w:rsid w:val="00A36AA6"/>
    <w:rsid w:val="00AB4F0C"/>
    <w:rsid w:val="00AE5A27"/>
    <w:rsid w:val="00B25BAF"/>
    <w:rsid w:val="00BA609E"/>
    <w:rsid w:val="00C26A64"/>
    <w:rsid w:val="00CB70B8"/>
    <w:rsid w:val="00DB1A0D"/>
    <w:rsid w:val="00DB1E9F"/>
    <w:rsid w:val="00E621AD"/>
    <w:rsid w:val="00E62557"/>
    <w:rsid w:val="00E66B71"/>
    <w:rsid w:val="00F2665E"/>
    <w:rsid w:val="00FD4625"/>
    <w:rsid w:val="00FF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3D0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6F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3D0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16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1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4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1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Назыровы</dc:creator>
  <cp:keywords/>
  <dc:description/>
  <cp:lastModifiedBy>Назыровы</cp:lastModifiedBy>
  <cp:revision>16</cp:revision>
  <dcterms:created xsi:type="dcterms:W3CDTF">2016-04-07T17:20:00Z</dcterms:created>
  <dcterms:modified xsi:type="dcterms:W3CDTF">2016-04-11T15:21:00Z</dcterms:modified>
</cp:coreProperties>
</file>