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7CD" w:rsidRDefault="001467CD" w:rsidP="001467CD">
      <w:pPr>
        <w:jc w:val="center"/>
      </w:pPr>
      <w:r w:rsidRPr="001467CD">
        <w:rPr>
          <w:b/>
        </w:rPr>
        <w:t>Разминка.</w:t>
      </w:r>
    </w:p>
    <w:p w:rsidR="00E63679" w:rsidRDefault="001467CD" w:rsidP="001467CD">
      <w:pPr>
        <w:jc w:val="left"/>
      </w:pPr>
      <w:r>
        <w:t>Разгадайте кроссворд. Название команды______________________</w:t>
      </w:r>
    </w:p>
    <w:tbl>
      <w:tblPr>
        <w:tblStyle w:val="a7"/>
        <w:tblW w:w="0" w:type="auto"/>
        <w:tblLook w:val="04A0"/>
      </w:tblPr>
      <w:tblGrid>
        <w:gridCol w:w="822"/>
        <w:gridCol w:w="775"/>
        <w:gridCol w:w="706"/>
        <w:gridCol w:w="825"/>
        <w:gridCol w:w="767"/>
        <w:gridCol w:w="709"/>
        <w:gridCol w:w="709"/>
        <w:gridCol w:w="709"/>
        <w:gridCol w:w="709"/>
        <w:gridCol w:w="710"/>
        <w:gridCol w:w="710"/>
        <w:gridCol w:w="710"/>
        <w:gridCol w:w="710"/>
      </w:tblGrid>
      <w:tr w:rsidR="001467CD" w:rsidTr="00975778"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6" w:type="dxa"/>
            <w:tcBorders>
              <w:left w:val="single" w:sz="4" w:space="0" w:color="auto"/>
            </w:tcBorders>
          </w:tcPr>
          <w:p w:rsidR="001467CD" w:rsidRPr="00E63679" w:rsidRDefault="001467CD" w:rsidP="00975778">
            <w:pPr>
              <w:jc w:val="center"/>
              <w:rPr>
                <w:sz w:val="20"/>
              </w:rPr>
            </w:pPr>
            <w:r w:rsidRPr="00E63679">
              <w:rPr>
                <w:sz w:val="20"/>
              </w:rPr>
              <w:t>1.</w:t>
            </w:r>
          </w:p>
        </w:tc>
        <w:tc>
          <w:tcPr>
            <w:tcW w:w="825" w:type="dxa"/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67" w:type="dxa"/>
          </w:tcPr>
          <w:p w:rsidR="001467CD" w:rsidRPr="00537220" w:rsidRDefault="001467CD" w:rsidP="00975778">
            <w:pPr>
              <w:jc w:val="left"/>
              <w:rPr>
                <w:sz w:val="20"/>
              </w:rPr>
            </w:pPr>
            <w:r w:rsidRPr="00537220">
              <w:rPr>
                <w:sz w:val="20"/>
              </w:rPr>
              <w:t>12.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</w:tr>
      <w:tr w:rsidR="001467CD" w:rsidTr="00975778"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1467CD" w:rsidRPr="00E63679" w:rsidRDefault="001467CD" w:rsidP="00975778">
            <w:pPr>
              <w:jc w:val="left"/>
              <w:rPr>
                <w:sz w:val="20"/>
              </w:rPr>
            </w:pPr>
            <w:r w:rsidRPr="00E63679">
              <w:rPr>
                <w:sz w:val="20"/>
              </w:rPr>
              <w:t>2.</w:t>
            </w:r>
          </w:p>
        </w:tc>
        <w:tc>
          <w:tcPr>
            <w:tcW w:w="775" w:type="dxa"/>
            <w:tcBorders>
              <w:top w:val="single" w:sz="4" w:space="0" w:color="auto"/>
              <w:bottom w:val="single" w:sz="4" w:space="0" w:color="auto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6" w:type="dxa"/>
            <w:tcBorders>
              <w:bottom w:val="single" w:sz="4" w:space="0" w:color="auto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825" w:type="dxa"/>
            <w:tcBorders>
              <w:bottom w:val="single" w:sz="4" w:space="0" w:color="auto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67" w:type="dxa"/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</w:tr>
      <w:tr w:rsidR="001467CD" w:rsidTr="00975778"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67" w:type="dxa"/>
            <w:tcBorders>
              <w:left w:val="single" w:sz="4" w:space="0" w:color="auto"/>
            </w:tcBorders>
          </w:tcPr>
          <w:p w:rsidR="001467CD" w:rsidRPr="00E63679" w:rsidRDefault="001467CD" w:rsidP="00975778">
            <w:pPr>
              <w:jc w:val="left"/>
              <w:rPr>
                <w:sz w:val="20"/>
              </w:rPr>
            </w:pPr>
            <w:r w:rsidRPr="00E63679">
              <w:rPr>
                <w:sz w:val="20"/>
              </w:rPr>
              <w:t>3.</w:t>
            </w:r>
          </w:p>
        </w:tc>
        <w:tc>
          <w:tcPr>
            <w:tcW w:w="709" w:type="dxa"/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</w:tr>
      <w:tr w:rsidR="001467CD" w:rsidTr="00975778"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1467CD" w:rsidRPr="00E63679" w:rsidRDefault="001467CD" w:rsidP="00975778">
            <w:pPr>
              <w:jc w:val="left"/>
              <w:rPr>
                <w:sz w:val="20"/>
              </w:rPr>
            </w:pPr>
            <w:r w:rsidRPr="00E63679">
              <w:rPr>
                <w:sz w:val="20"/>
              </w:rPr>
              <w:t>4.</w:t>
            </w:r>
          </w:p>
        </w:tc>
        <w:tc>
          <w:tcPr>
            <w:tcW w:w="775" w:type="dxa"/>
            <w:tcBorders>
              <w:top w:val="single" w:sz="4" w:space="0" w:color="auto"/>
              <w:bottom w:val="single" w:sz="4" w:space="0" w:color="auto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6" w:type="dxa"/>
            <w:tcBorders>
              <w:top w:val="single" w:sz="4" w:space="0" w:color="auto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825" w:type="dxa"/>
            <w:tcBorders>
              <w:top w:val="single" w:sz="4" w:space="0" w:color="auto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67" w:type="dxa"/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9" w:type="dxa"/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</w:tr>
      <w:tr w:rsidR="001467CD" w:rsidTr="00975778"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</w:tcBorders>
          </w:tcPr>
          <w:p w:rsidR="001467CD" w:rsidRPr="00E63679" w:rsidRDefault="001467CD" w:rsidP="00975778">
            <w:pPr>
              <w:jc w:val="left"/>
              <w:rPr>
                <w:sz w:val="20"/>
              </w:rPr>
            </w:pPr>
            <w:r w:rsidRPr="00E63679">
              <w:rPr>
                <w:sz w:val="20"/>
              </w:rPr>
              <w:t>5.</w:t>
            </w:r>
          </w:p>
        </w:tc>
        <w:tc>
          <w:tcPr>
            <w:tcW w:w="706" w:type="dxa"/>
            <w:tcBorders>
              <w:bottom w:val="single" w:sz="4" w:space="0" w:color="auto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825" w:type="dxa"/>
            <w:tcBorders>
              <w:bottom w:val="single" w:sz="4" w:space="0" w:color="auto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67" w:type="dxa"/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9" w:type="dxa"/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9" w:type="dxa"/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</w:tr>
      <w:tr w:rsidR="001467CD" w:rsidTr="00975778"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</w:tcBorders>
          </w:tcPr>
          <w:p w:rsidR="001467CD" w:rsidRPr="00E63679" w:rsidRDefault="001467CD" w:rsidP="00975778">
            <w:pPr>
              <w:jc w:val="left"/>
              <w:rPr>
                <w:sz w:val="20"/>
              </w:rPr>
            </w:pPr>
            <w:r w:rsidRPr="00E63679">
              <w:rPr>
                <w:sz w:val="20"/>
              </w:rPr>
              <w:t>6.</w:t>
            </w:r>
          </w:p>
        </w:tc>
        <w:tc>
          <w:tcPr>
            <w:tcW w:w="706" w:type="dxa"/>
            <w:tcBorders>
              <w:bottom w:val="single" w:sz="4" w:space="0" w:color="auto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825" w:type="dxa"/>
            <w:tcBorders>
              <w:bottom w:val="single" w:sz="4" w:space="0" w:color="auto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67" w:type="dxa"/>
            <w:tcBorders>
              <w:bottom w:val="single" w:sz="4" w:space="0" w:color="auto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9" w:type="dxa"/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9" w:type="dxa"/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9" w:type="dxa"/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</w:tr>
      <w:tr w:rsidR="001467CD" w:rsidTr="00975778"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67" w:type="dxa"/>
            <w:tcBorders>
              <w:left w:val="single" w:sz="4" w:space="0" w:color="auto"/>
            </w:tcBorders>
          </w:tcPr>
          <w:p w:rsidR="001467CD" w:rsidRPr="00E63679" w:rsidRDefault="001467CD" w:rsidP="00975778">
            <w:pPr>
              <w:jc w:val="left"/>
              <w:rPr>
                <w:sz w:val="20"/>
              </w:rPr>
            </w:pPr>
            <w:r w:rsidRPr="00E63679">
              <w:rPr>
                <w:sz w:val="20"/>
              </w:rPr>
              <w:t>7.</w:t>
            </w:r>
          </w:p>
        </w:tc>
        <w:tc>
          <w:tcPr>
            <w:tcW w:w="709" w:type="dxa"/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9" w:type="dxa"/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9" w:type="dxa"/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9" w:type="dxa"/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</w:tr>
      <w:tr w:rsidR="001467CD" w:rsidTr="00975778"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67" w:type="dxa"/>
            <w:tcBorders>
              <w:left w:val="single" w:sz="4" w:space="0" w:color="auto"/>
            </w:tcBorders>
          </w:tcPr>
          <w:p w:rsidR="001467CD" w:rsidRPr="00E63679" w:rsidRDefault="001467CD" w:rsidP="00975778">
            <w:pPr>
              <w:jc w:val="left"/>
              <w:rPr>
                <w:sz w:val="20"/>
              </w:rPr>
            </w:pPr>
            <w:r w:rsidRPr="00E63679">
              <w:rPr>
                <w:sz w:val="20"/>
              </w:rPr>
              <w:t>8.</w:t>
            </w:r>
          </w:p>
        </w:tc>
        <w:tc>
          <w:tcPr>
            <w:tcW w:w="709" w:type="dxa"/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9" w:type="dxa"/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9" w:type="dxa"/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9" w:type="dxa"/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10" w:type="dxa"/>
            <w:tcBorders>
              <w:top w:val="single" w:sz="4" w:space="0" w:color="auto"/>
              <w:right w:val="single" w:sz="4" w:space="0" w:color="auto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</w:tr>
      <w:tr w:rsidR="001467CD" w:rsidRPr="00E63679" w:rsidTr="00975778"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7CD" w:rsidRPr="00E63679" w:rsidRDefault="001467CD" w:rsidP="00975778">
            <w:pPr>
              <w:jc w:val="left"/>
              <w:rPr>
                <w:sz w:val="20"/>
              </w:rPr>
            </w:pPr>
            <w:r w:rsidRPr="00E63679">
              <w:rPr>
                <w:sz w:val="20"/>
              </w:rPr>
              <w:t>9.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825" w:type="dxa"/>
            <w:tcBorders>
              <w:top w:val="single" w:sz="4" w:space="0" w:color="auto"/>
              <w:bottom w:val="single" w:sz="4" w:space="0" w:color="auto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67" w:type="dxa"/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9" w:type="dxa"/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9" w:type="dxa"/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9" w:type="dxa"/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9" w:type="dxa"/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</w:tr>
      <w:tr w:rsidR="001467CD" w:rsidRPr="00E63679" w:rsidTr="00975778"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</w:tcBorders>
          </w:tcPr>
          <w:p w:rsidR="001467CD" w:rsidRPr="00E63679" w:rsidRDefault="001467CD" w:rsidP="00975778">
            <w:pPr>
              <w:jc w:val="left"/>
              <w:rPr>
                <w:sz w:val="22"/>
                <w:szCs w:val="22"/>
              </w:rPr>
            </w:pPr>
            <w:r w:rsidRPr="00E63679">
              <w:rPr>
                <w:sz w:val="22"/>
                <w:szCs w:val="22"/>
              </w:rPr>
              <w:t>10.</w:t>
            </w:r>
          </w:p>
        </w:tc>
        <w:tc>
          <w:tcPr>
            <w:tcW w:w="767" w:type="dxa"/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9" w:type="dxa"/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9" w:type="dxa"/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9" w:type="dxa"/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9" w:type="dxa"/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</w:tr>
      <w:tr w:rsidR="001467CD" w:rsidRPr="00E63679" w:rsidTr="00975778">
        <w:tc>
          <w:tcPr>
            <w:tcW w:w="822" w:type="dxa"/>
            <w:tcBorders>
              <w:top w:val="single" w:sz="4" w:space="0" w:color="auto"/>
            </w:tcBorders>
          </w:tcPr>
          <w:p w:rsidR="001467CD" w:rsidRPr="00E63679" w:rsidRDefault="001467CD" w:rsidP="00975778">
            <w:pPr>
              <w:jc w:val="left"/>
              <w:rPr>
                <w:sz w:val="20"/>
              </w:rPr>
            </w:pPr>
            <w:r w:rsidRPr="00E63679">
              <w:rPr>
                <w:sz w:val="20"/>
              </w:rPr>
              <w:t>11.</w:t>
            </w:r>
          </w:p>
        </w:tc>
        <w:tc>
          <w:tcPr>
            <w:tcW w:w="775" w:type="dxa"/>
            <w:tcBorders>
              <w:top w:val="single" w:sz="4" w:space="0" w:color="auto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6" w:type="dxa"/>
            <w:tcBorders>
              <w:top w:val="single" w:sz="4" w:space="0" w:color="auto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825" w:type="dxa"/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67" w:type="dxa"/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9" w:type="dxa"/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9" w:type="dxa"/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9" w:type="dxa"/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467CD" w:rsidRPr="00E63679" w:rsidRDefault="001467CD" w:rsidP="00975778">
            <w:pPr>
              <w:jc w:val="center"/>
              <w:rPr>
                <w:sz w:val="36"/>
                <w:szCs w:val="36"/>
              </w:rPr>
            </w:pPr>
          </w:p>
        </w:tc>
      </w:tr>
    </w:tbl>
    <w:p w:rsidR="001467CD" w:rsidRPr="00E63679" w:rsidRDefault="001467CD" w:rsidP="00E63679"/>
    <w:p w:rsidR="00E63679" w:rsidRPr="00537220" w:rsidRDefault="00E63679" w:rsidP="00E63679">
      <w:pPr>
        <w:jc w:val="center"/>
        <w:rPr>
          <w:iCs/>
          <w:sz w:val="24"/>
          <w:szCs w:val="24"/>
        </w:rPr>
      </w:pPr>
      <w:r w:rsidRPr="00537220">
        <w:rPr>
          <w:iCs/>
          <w:sz w:val="24"/>
          <w:szCs w:val="24"/>
        </w:rPr>
        <w:t>Задания к кр</w:t>
      </w:r>
      <w:r w:rsidR="001467CD">
        <w:rPr>
          <w:iCs/>
          <w:sz w:val="24"/>
          <w:szCs w:val="24"/>
        </w:rPr>
        <w:t>оссворду</w:t>
      </w:r>
      <w:r w:rsidRPr="00537220">
        <w:rPr>
          <w:iCs/>
          <w:sz w:val="24"/>
          <w:szCs w:val="24"/>
        </w:rPr>
        <w:t>:</w:t>
      </w:r>
    </w:p>
    <w:p w:rsidR="00537220" w:rsidRPr="00537220" w:rsidRDefault="00537220" w:rsidP="00537220">
      <w:pPr>
        <w:jc w:val="left"/>
        <w:rPr>
          <w:iCs/>
          <w:sz w:val="24"/>
          <w:szCs w:val="24"/>
        </w:rPr>
      </w:pPr>
      <w:r>
        <w:rPr>
          <w:iCs/>
          <w:sz w:val="24"/>
          <w:szCs w:val="24"/>
        </w:rPr>
        <w:t>По горизонта</w:t>
      </w:r>
      <w:r w:rsidRPr="00537220">
        <w:rPr>
          <w:iCs/>
          <w:sz w:val="24"/>
          <w:szCs w:val="24"/>
        </w:rPr>
        <w:t>ли:</w:t>
      </w:r>
    </w:p>
    <w:p w:rsidR="00E63679" w:rsidRPr="00537220" w:rsidRDefault="00E63679" w:rsidP="00E63679">
      <w:pPr>
        <w:widowControl/>
        <w:numPr>
          <w:ilvl w:val="0"/>
          <w:numId w:val="1"/>
        </w:numPr>
        <w:autoSpaceDE/>
        <w:autoSpaceDN/>
        <w:adjustRightInd/>
        <w:spacing w:line="240" w:lineRule="auto"/>
        <w:rPr>
          <w:iCs/>
          <w:sz w:val="24"/>
          <w:szCs w:val="24"/>
        </w:rPr>
      </w:pPr>
      <w:r w:rsidRPr="00537220">
        <w:rPr>
          <w:iCs/>
          <w:sz w:val="24"/>
          <w:szCs w:val="24"/>
        </w:rPr>
        <w:t>Название Н</w:t>
      </w:r>
      <w:r w:rsidR="00537220">
        <w:rPr>
          <w:iCs/>
          <w:sz w:val="24"/>
          <w:szCs w:val="24"/>
        </w:rPr>
        <w:t>емецкой слободы в Москве.</w:t>
      </w:r>
    </w:p>
    <w:p w:rsidR="00E63679" w:rsidRPr="00537220" w:rsidRDefault="00E63679" w:rsidP="00E63679">
      <w:pPr>
        <w:widowControl/>
        <w:numPr>
          <w:ilvl w:val="0"/>
          <w:numId w:val="1"/>
        </w:numPr>
        <w:autoSpaceDE/>
        <w:autoSpaceDN/>
        <w:adjustRightInd/>
        <w:spacing w:line="240" w:lineRule="auto"/>
        <w:rPr>
          <w:iCs/>
          <w:sz w:val="24"/>
          <w:szCs w:val="24"/>
        </w:rPr>
      </w:pPr>
      <w:r w:rsidRPr="00537220">
        <w:rPr>
          <w:iCs/>
          <w:sz w:val="24"/>
          <w:szCs w:val="24"/>
        </w:rPr>
        <w:t>Мыс, у которого русский флот одержал первую</w:t>
      </w:r>
      <w:r w:rsidR="00537220">
        <w:rPr>
          <w:iCs/>
          <w:sz w:val="24"/>
          <w:szCs w:val="24"/>
        </w:rPr>
        <w:t xml:space="preserve"> крупную морскую победу.</w:t>
      </w:r>
    </w:p>
    <w:p w:rsidR="00E63679" w:rsidRPr="00537220" w:rsidRDefault="00E63679" w:rsidP="00E63679">
      <w:pPr>
        <w:widowControl/>
        <w:numPr>
          <w:ilvl w:val="0"/>
          <w:numId w:val="1"/>
        </w:numPr>
        <w:autoSpaceDE/>
        <w:autoSpaceDN/>
        <w:adjustRightInd/>
        <w:spacing w:line="240" w:lineRule="auto"/>
        <w:rPr>
          <w:iCs/>
          <w:sz w:val="24"/>
          <w:szCs w:val="24"/>
        </w:rPr>
      </w:pPr>
      <w:r w:rsidRPr="00537220">
        <w:rPr>
          <w:iCs/>
          <w:sz w:val="24"/>
          <w:szCs w:val="24"/>
        </w:rPr>
        <w:t>Река, на которой был</w:t>
      </w:r>
      <w:r w:rsidR="00537220">
        <w:rPr>
          <w:iCs/>
          <w:sz w:val="24"/>
          <w:szCs w:val="24"/>
        </w:rPr>
        <w:t xml:space="preserve"> построен Санкт-Петербург.</w:t>
      </w:r>
    </w:p>
    <w:p w:rsidR="00E63679" w:rsidRPr="00537220" w:rsidRDefault="00E63679" w:rsidP="00E63679">
      <w:pPr>
        <w:widowControl/>
        <w:numPr>
          <w:ilvl w:val="0"/>
          <w:numId w:val="1"/>
        </w:numPr>
        <w:autoSpaceDE/>
        <w:autoSpaceDN/>
        <w:adjustRightInd/>
        <w:spacing w:line="240" w:lineRule="auto"/>
        <w:rPr>
          <w:iCs/>
          <w:sz w:val="24"/>
          <w:szCs w:val="24"/>
        </w:rPr>
      </w:pPr>
      <w:r w:rsidRPr="00537220">
        <w:rPr>
          <w:iCs/>
          <w:sz w:val="24"/>
          <w:szCs w:val="24"/>
        </w:rPr>
        <w:t xml:space="preserve">Страна, выступившая на стороне России в Северной войне </w:t>
      </w:r>
      <w:r w:rsidR="00537220">
        <w:rPr>
          <w:iCs/>
          <w:sz w:val="24"/>
          <w:szCs w:val="24"/>
        </w:rPr>
        <w:t>после Полтавской битвы.</w:t>
      </w:r>
    </w:p>
    <w:p w:rsidR="00E63679" w:rsidRPr="00537220" w:rsidRDefault="00E63679" w:rsidP="00E63679">
      <w:pPr>
        <w:widowControl/>
        <w:numPr>
          <w:ilvl w:val="0"/>
          <w:numId w:val="1"/>
        </w:numPr>
        <w:autoSpaceDE/>
        <w:autoSpaceDN/>
        <w:adjustRightInd/>
        <w:spacing w:line="240" w:lineRule="auto"/>
        <w:rPr>
          <w:iCs/>
          <w:sz w:val="24"/>
          <w:szCs w:val="24"/>
        </w:rPr>
      </w:pPr>
      <w:r w:rsidRPr="00537220">
        <w:rPr>
          <w:iCs/>
          <w:sz w:val="24"/>
          <w:szCs w:val="24"/>
        </w:rPr>
        <w:t>Город, у которого состоялось самое крупное сухо</w:t>
      </w:r>
      <w:r w:rsidR="00537220">
        <w:rPr>
          <w:iCs/>
          <w:sz w:val="24"/>
          <w:szCs w:val="24"/>
        </w:rPr>
        <w:t xml:space="preserve">путное сражение Северной войны </w:t>
      </w:r>
    </w:p>
    <w:p w:rsidR="00E63679" w:rsidRPr="00537220" w:rsidRDefault="00E63679" w:rsidP="00E63679">
      <w:pPr>
        <w:widowControl/>
        <w:numPr>
          <w:ilvl w:val="0"/>
          <w:numId w:val="1"/>
        </w:numPr>
        <w:autoSpaceDE/>
        <w:autoSpaceDN/>
        <w:adjustRightInd/>
        <w:spacing w:line="240" w:lineRule="auto"/>
        <w:rPr>
          <w:iCs/>
          <w:sz w:val="24"/>
          <w:szCs w:val="24"/>
        </w:rPr>
      </w:pPr>
      <w:r w:rsidRPr="00537220">
        <w:rPr>
          <w:iCs/>
          <w:sz w:val="24"/>
          <w:szCs w:val="24"/>
        </w:rPr>
        <w:t>Эти органы центральной влас</w:t>
      </w:r>
      <w:r w:rsidR="00537220">
        <w:rPr>
          <w:iCs/>
          <w:sz w:val="24"/>
          <w:szCs w:val="24"/>
        </w:rPr>
        <w:t>ти заменили коллегиями.</w:t>
      </w:r>
    </w:p>
    <w:p w:rsidR="00E63679" w:rsidRPr="00537220" w:rsidRDefault="00E63679" w:rsidP="00E63679">
      <w:pPr>
        <w:widowControl/>
        <w:numPr>
          <w:ilvl w:val="0"/>
          <w:numId w:val="1"/>
        </w:numPr>
        <w:autoSpaceDE/>
        <w:autoSpaceDN/>
        <w:adjustRightInd/>
        <w:spacing w:line="240" w:lineRule="auto"/>
        <w:rPr>
          <w:iCs/>
          <w:sz w:val="24"/>
          <w:szCs w:val="24"/>
        </w:rPr>
      </w:pPr>
      <w:r w:rsidRPr="00537220">
        <w:rPr>
          <w:iCs/>
          <w:sz w:val="24"/>
          <w:szCs w:val="24"/>
        </w:rPr>
        <w:t>Так прозвал народ Петра, когда он приказал снимать с церквей колокола и пер</w:t>
      </w:r>
      <w:r w:rsidR="00537220">
        <w:rPr>
          <w:iCs/>
          <w:sz w:val="24"/>
          <w:szCs w:val="24"/>
        </w:rPr>
        <w:t>еплавлять их в пушки</w:t>
      </w:r>
    </w:p>
    <w:p w:rsidR="00E63679" w:rsidRPr="00537220" w:rsidRDefault="00E63679" w:rsidP="00E63679">
      <w:pPr>
        <w:widowControl/>
        <w:numPr>
          <w:ilvl w:val="0"/>
          <w:numId w:val="1"/>
        </w:numPr>
        <w:autoSpaceDE/>
        <w:autoSpaceDN/>
        <w:adjustRightInd/>
        <w:spacing w:line="240" w:lineRule="auto"/>
        <w:rPr>
          <w:iCs/>
          <w:sz w:val="24"/>
          <w:szCs w:val="24"/>
        </w:rPr>
      </w:pPr>
      <w:r w:rsidRPr="00537220">
        <w:rPr>
          <w:iCs/>
          <w:sz w:val="24"/>
          <w:szCs w:val="24"/>
        </w:rPr>
        <w:t>Украинский предатель, перешедший на с</w:t>
      </w:r>
      <w:r w:rsidR="00537220">
        <w:rPr>
          <w:iCs/>
          <w:sz w:val="24"/>
          <w:szCs w:val="24"/>
        </w:rPr>
        <w:t xml:space="preserve">торону шведского короля </w:t>
      </w:r>
    </w:p>
    <w:p w:rsidR="00E63679" w:rsidRPr="00537220" w:rsidRDefault="00E63679" w:rsidP="00E63679">
      <w:pPr>
        <w:widowControl/>
        <w:numPr>
          <w:ilvl w:val="0"/>
          <w:numId w:val="1"/>
        </w:numPr>
        <w:autoSpaceDE/>
        <w:autoSpaceDN/>
        <w:adjustRightInd/>
        <w:spacing w:line="240" w:lineRule="auto"/>
        <w:rPr>
          <w:iCs/>
          <w:sz w:val="24"/>
          <w:szCs w:val="24"/>
        </w:rPr>
      </w:pPr>
      <w:r w:rsidRPr="00537220">
        <w:rPr>
          <w:iCs/>
          <w:sz w:val="24"/>
          <w:szCs w:val="24"/>
        </w:rPr>
        <w:t>Ситуация, сложившаяся в России после смерти царя Федора, когда пра</w:t>
      </w:r>
      <w:r w:rsidR="00537220">
        <w:rPr>
          <w:iCs/>
          <w:sz w:val="24"/>
          <w:szCs w:val="24"/>
        </w:rPr>
        <w:t xml:space="preserve">вили два брата – Иван и Петр </w:t>
      </w:r>
    </w:p>
    <w:p w:rsidR="00E63679" w:rsidRPr="00537220" w:rsidRDefault="00E63679" w:rsidP="00E63679">
      <w:pPr>
        <w:widowControl/>
        <w:numPr>
          <w:ilvl w:val="0"/>
          <w:numId w:val="1"/>
        </w:numPr>
        <w:autoSpaceDE/>
        <w:autoSpaceDN/>
        <w:adjustRightInd/>
        <w:spacing w:line="240" w:lineRule="auto"/>
        <w:rPr>
          <w:iCs/>
          <w:sz w:val="24"/>
          <w:szCs w:val="24"/>
        </w:rPr>
      </w:pPr>
      <w:r w:rsidRPr="00537220">
        <w:rPr>
          <w:iCs/>
          <w:sz w:val="24"/>
          <w:szCs w:val="24"/>
        </w:rPr>
        <w:t xml:space="preserve"> Остров, у которого русский флот разбил </w:t>
      </w:r>
      <w:r w:rsidR="00537220">
        <w:rPr>
          <w:iCs/>
          <w:sz w:val="24"/>
          <w:szCs w:val="24"/>
        </w:rPr>
        <w:t>англо-шведскую эскадру</w:t>
      </w:r>
    </w:p>
    <w:p w:rsidR="00E63679" w:rsidRPr="00537220" w:rsidRDefault="00E63679" w:rsidP="00E63679">
      <w:pPr>
        <w:widowControl/>
        <w:numPr>
          <w:ilvl w:val="0"/>
          <w:numId w:val="1"/>
        </w:numPr>
        <w:autoSpaceDE/>
        <w:autoSpaceDN/>
        <w:adjustRightInd/>
        <w:spacing w:line="240" w:lineRule="auto"/>
        <w:rPr>
          <w:iCs/>
          <w:sz w:val="24"/>
          <w:szCs w:val="24"/>
        </w:rPr>
      </w:pPr>
      <w:r w:rsidRPr="00537220">
        <w:rPr>
          <w:iCs/>
          <w:sz w:val="24"/>
          <w:szCs w:val="24"/>
        </w:rPr>
        <w:t xml:space="preserve"> Главный город-порт и торговый</w:t>
      </w:r>
      <w:r w:rsidR="00537220">
        <w:rPr>
          <w:iCs/>
          <w:sz w:val="24"/>
          <w:szCs w:val="24"/>
        </w:rPr>
        <w:t xml:space="preserve"> центр на юге России </w:t>
      </w:r>
    </w:p>
    <w:p w:rsidR="004B7ADD" w:rsidRDefault="00537220" w:rsidP="00E63679">
      <w:pPr>
        <w:rPr>
          <w:iCs/>
          <w:sz w:val="24"/>
          <w:szCs w:val="24"/>
        </w:rPr>
      </w:pPr>
      <w:r w:rsidRPr="00537220">
        <w:rPr>
          <w:iCs/>
          <w:sz w:val="24"/>
          <w:szCs w:val="24"/>
        </w:rPr>
        <w:t>По вертикали:</w:t>
      </w:r>
    </w:p>
    <w:p w:rsidR="00537220" w:rsidRDefault="00537220" w:rsidP="00E63679">
      <w:pPr>
        <w:rPr>
          <w:iCs/>
          <w:sz w:val="24"/>
          <w:szCs w:val="24"/>
        </w:rPr>
      </w:pPr>
      <w:r>
        <w:rPr>
          <w:iCs/>
          <w:sz w:val="24"/>
          <w:szCs w:val="24"/>
        </w:rPr>
        <w:t>12. Запишите получившийся термин и дайте определение.</w:t>
      </w:r>
    </w:p>
    <w:p w:rsidR="00537220" w:rsidRDefault="001467CD" w:rsidP="00E63679">
      <w:pPr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_____________________________________________________________________________</w:t>
      </w:r>
    </w:p>
    <w:p w:rsidR="001467CD" w:rsidRDefault="001467CD" w:rsidP="001467CD">
      <w:pPr>
        <w:ind w:firstLine="709"/>
        <w:jc w:val="center"/>
        <w:rPr>
          <w:b/>
          <w:iCs/>
        </w:rPr>
      </w:pPr>
      <w:r w:rsidRPr="001467CD">
        <w:rPr>
          <w:b/>
          <w:iCs/>
        </w:rPr>
        <w:lastRenderedPageBreak/>
        <w:t>Конкурс капитанов</w:t>
      </w:r>
      <w:r>
        <w:rPr>
          <w:b/>
          <w:iCs/>
        </w:rPr>
        <w:t>.</w:t>
      </w:r>
    </w:p>
    <w:p w:rsidR="001467CD" w:rsidRPr="001467CD" w:rsidRDefault="001467CD" w:rsidP="001467CD">
      <w:pPr>
        <w:ind w:firstLine="709"/>
        <w:jc w:val="left"/>
        <w:rPr>
          <w:b/>
          <w:iCs/>
        </w:rPr>
      </w:pPr>
      <w:r>
        <w:rPr>
          <w:b/>
          <w:iCs/>
        </w:rPr>
        <w:t>Название команды___________________________</w:t>
      </w:r>
    </w:p>
    <w:p w:rsidR="001467CD" w:rsidRDefault="001467CD" w:rsidP="001467CD">
      <w:pPr>
        <w:ind w:firstLine="709"/>
        <w:jc w:val="center"/>
        <w:rPr>
          <w:iCs/>
        </w:rPr>
      </w:pPr>
      <w:r>
        <w:rPr>
          <w:iCs/>
        </w:rPr>
        <w:t>Х</w:t>
      </w:r>
      <w:r w:rsidRPr="00F46BDE">
        <w:rPr>
          <w:iCs/>
        </w:rPr>
        <w:t>ронологическ</w:t>
      </w:r>
      <w:r>
        <w:rPr>
          <w:iCs/>
        </w:rPr>
        <w:t>ая</w:t>
      </w:r>
      <w:r w:rsidRPr="00F46BDE">
        <w:rPr>
          <w:iCs/>
        </w:rPr>
        <w:t xml:space="preserve"> таблиц</w:t>
      </w:r>
      <w:r>
        <w:rPr>
          <w:iCs/>
        </w:rPr>
        <w:t>а</w:t>
      </w:r>
      <w:r w:rsidRPr="00F46BDE">
        <w:rPr>
          <w:iCs/>
        </w:rPr>
        <w:t xml:space="preserve"> событий Северной войны</w:t>
      </w:r>
      <w:r>
        <w:rPr>
          <w:iCs/>
        </w:rPr>
        <w:t>:</w:t>
      </w:r>
    </w:p>
    <w:p w:rsidR="001467CD" w:rsidRDefault="001467CD" w:rsidP="001467CD">
      <w:pPr>
        <w:ind w:firstLine="709"/>
        <w:rPr>
          <w:iCs/>
        </w:rPr>
      </w:pPr>
      <w:r>
        <w:rPr>
          <w:iCs/>
        </w:rPr>
        <w:t>1699 год – ___________________________________________________</w:t>
      </w:r>
    </w:p>
    <w:p w:rsidR="001467CD" w:rsidRDefault="001467CD" w:rsidP="001467CD">
      <w:pPr>
        <w:ind w:firstLine="709"/>
        <w:rPr>
          <w:iCs/>
        </w:rPr>
      </w:pPr>
      <w:r>
        <w:rPr>
          <w:iCs/>
        </w:rPr>
        <w:t>1700 год – ___________________________________________________</w:t>
      </w:r>
    </w:p>
    <w:p w:rsidR="001467CD" w:rsidRDefault="001467CD" w:rsidP="001467CD">
      <w:pPr>
        <w:ind w:firstLine="709"/>
        <w:rPr>
          <w:iCs/>
        </w:rPr>
      </w:pPr>
      <w:r>
        <w:rPr>
          <w:iCs/>
        </w:rPr>
        <w:t>1703 год –____________________________________________________</w:t>
      </w:r>
    </w:p>
    <w:p w:rsidR="001467CD" w:rsidRDefault="001467CD" w:rsidP="001467CD">
      <w:pPr>
        <w:ind w:firstLine="709"/>
        <w:rPr>
          <w:iCs/>
        </w:rPr>
      </w:pPr>
      <w:r>
        <w:rPr>
          <w:iCs/>
        </w:rPr>
        <w:t>1705 год – ____________________________________________________</w:t>
      </w:r>
    </w:p>
    <w:p w:rsidR="001467CD" w:rsidRDefault="001467CD" w:rsidP="001467CD">
      <w:pPr>
        <w:ind w:firstLine="709"/>
        <w:rPr>
          <w:iCs/>
        </w:rPr>
      </w:pPr>
      <w:r>
        <w:rPr>
          <w:iCs/>
        </w:rPr>
        <w:t>28.09. 1708 года – ______________________________________________</w:t>
      </w:r>
    </w:p>
    <w:p w:rsidR="001467CD" w:rsidRDefault="001467CD" w:rsidP="001467CD">
      <w:pPr>
        <w:ind w:firstLine="709"/>
        <w:rPr>
          <w:iCs/>
        </w:rPr>
      </w:pPr>
      <w:r>
        <w:rPr>
          <w:iCs/>
        </w:rPr>
        <w:t>27.06. 1709 года – ______________________________________________</w:t>
      </w:r>
    </w:p>
    <w:p w:rsidR="001467CD" w:rsidRDefault="001467CD" w:rsidP="001467CD">
      <w:pPr>
        <w:ind w:firstLine="709"/>
        <w:rPr>
          <w:iCs/>
        </w:rPr>
      </w:pPr>
      <w:r>
        <w:rPr>
          <w:iCs/>
        </w:rPr>
        <w:t>1711 год – ____________________________________________________</w:t>
      </w:r>
    </w:p>
    <w:p w:rsidR="001467CD" w:rsidRDefault="001467CD" w:rsidP="001467CD">
      <w:pPr>
        <w:ind w:firstLine="709"/>
        <w:rPr>
          <w:iCs/>
        </w:rPr>
      </w:pPr>
      <w:r>
        <w:rPr>
          <w:iCs/>
        </w:rPr>
        <w:t>27.07. 1714 года – ______________________________________________</w:t>
      </w:r>
    </w:p>
    <w:p w:rsidR="001467CD" w:rsidRDefault="001467CD" w:rsidP="001467CD">
      <w:pPr>
        <w:ind w:firstLine="709"/>
        <w:rPr>
          <w:iCs/>
        </w:rPr>
      </w:pPr>
      <w:r>
        <w:rPr>
          <w:iCs/>
        </w:rPr>
        <w:t>1716 год – ____________________________________________________</w:t>
      </w:r>
    </w:p>
    <w:p w:rsidR="001467CD" w:rsidRDefault="001467CD" w:rsidP="001467CD">
      <w:pPr>
        <w:ind w:firstLine="709"/>
        <w:rPr>
          <w:iCs/>
        </w:rPr>
      </w:pPr>
      <w:r>
        <w:rPr>
          <w:iCs/>
        </w:rPr>
        <w:t xml:space="preserve">27.07. 1720 года – </w:t>
      </w:r>
      <w:r w:rsidR="00EE24B8">
        <w:rPr>
          <w:iCs/>
        </w:rPr>
        <w:t>______________________________________________</w:t>
      </w:r>
    </w:p>
    <w:p w:rsidR="001467CD" w:rsidRDefault="001467CD" w:rsidP="001467CD">
      <w:pPr>
        <w:ind w:firstLine="709"/>
        <w:rPr>
          <w:iCs/>
        </w:rPr>
      </w:pPr>
      <w:r>
        <w:rPr>
          <w:iCs/>
        </w:rPr>
        <w:t xml:space="preserve">1721 год – </w:t>
      </w:r>
      <w:r w:rsidR="00EE24B8">
        <w:rPr>
          <w:iCs/>
        </w:rPr>
        <w:t>____________________________________________________</w:t>
      </w:r>
    </w:p>
    <w:p w:rsidR="002E3BBC" w:rsidRDefault="002E3BBC" w:rsidP="002E3BBC">
      <w:pPr>
        <w:ind w:firstLine="709"/>
        <w:jc w:val="center"/>
        <w:rPr>
          <w:b/>
          <w:iCs/>
        </w:rPr>
      </w:pPr>
    </w:p>
    <w:p w:rsidR="002E3BBC" w:rsidRDefault="002E3BBC" w:rsidP="002E3BBC">
      <w:pPr>
        <w:ind w:firstLine="709"/>
        <w:jc w:val="center"/>
        <w:rPr>
          <w:b/>
          <w:iCs/>
        </w:rPr>
      </w:pPr>
      <w:r w:rsidRPr="001467CD">
        <w:rPr>
          <w:b/>
          <w:iCs/>
        </w:rPr>
        <w:t>Конкурс капитанов</w:t>
      </w:r>
      <w:r>
        <w:rPr>
          <w:b/>
          <w:iCs/>
        </w:rPr>
        <w:t>.</w:t>
      </w:r>
    </w:p>
    <w:p w:rsidR="00EE24B8" w:rsidRPr="002E3BBC" w:rsidRDefault="002E3BBC" w:rsidP="002E3BBC">
      <w:pPr>
        <w:ind w:firstLine="709"/>
        <w:jc w:val="left"/>
        <w:rPr>
          <w:b/>
          <w:iCs/>
        </w:rPr>
      </w:pPr>
      <w:r>
        <w:rPr>
          <w:b/>
          <w:iCs/>
        </w:rPr>
        <w:t>Название команды___________________________</w:t>
      </w:r>
    </w:p>
    <w:p w:rsidR="001467CD" w:rsidRDefault="00EE24B8" w:rsidP="001467CD">
      <w:pPr>
        <w:ind w:firstLine="709"/>
        <w:jc w:val="center"/>
        <w:rPr>
          <w:iCs/>
        </w:rPr>
      </w:pPr>
      <w:r>
        <w:rPr>
          <w:iCs/>
        </w:rPr>
        <w:t>Даты для участников команды</w:t>
      </w:r>
      <w:r w:rsidR="001467CD">
        <w:rPr>
          <w:iCs/>
        </w:rPr>
        <w:t>:</w:t>
      </w:r>
    </w:p>
    <w:p w:rsidR="001467CD" w:rsidRDefault="00EE24B8" w:rsidP="001467CD">
      <w:pPr>
        <w:ind w:firstLine="709"/>
        <w:rPr>
          <w:iCs/>
        </w:rPr>
      </w:pPr>
      <w:r>
        <w:rPr>
          <w:iCs/>
        </w:rPr>
        <w:t>1708 год – ____________________________________________________</w:t>
      </w:r>
    </w:p>
    <w:p w:rsidR="001467CD" w:rsidRDefault="00EE24B8" w:rsidP="001467CD">
      <w:pPr>
        <w:ind w:firstLine="709"/>
        <w:rPr>
          <w:iCs/>
        </w:rPr>
      </w:pPr>
      <w:r>
        <w:rPr>
          <w:iCs/>
        </w:rPr>
        <w:t>1711 год – ____________________________________________________</w:t>
      </w:r>
    </w:p>
    <w:p w:rsidR="001467CD" w:rsidRDefault="00EE24B8" w:rsidP="001467CD">
      <w:pPr>
        <w:ind w:firstLine="709"/>
        <w:rPr>
          <w:iCs/>
        </w:rPr>
      </w:pPr>
      <w:r>
        <w:rPr>
          <w:iCs/>
        </w:rPr>
        <w:t>1714 год – ____________________________________________________</w:t>
      </w:r>
    </w:p>
    <w:p w:rsidR="001467CD" w:rsidRDefault="001467CD" w:rsidP="001467CD">
      <w:pPr>
        <w:ind w:firstLine="709"/>
        <w:rPr>
          <w:iCs/>
        </w:rPr>
      </w:pPr>
      <w:r>
        <w:rPr>
          <w:iCs/>
        </w:rPr>
        <w:t>17</w:t>
      </w:r>
      <w:r w:rsidR="00EE24B8">
        <w:rPr>
          <w:iCs/>
        </w:rPr>
        <w:t>18-1720 годы – ______________________________________________</w:t>
      </w:r>
    </w:p>
    <w:p w:rsidR="001467CD" w:rsidRDefault="001467CD" w:rsidP="001467CD">
      <w:pPr>
        <w:ind w:firstLine="709"/>
        <w:rPr>
          <w:iCs/>
        </w:rPr>
      </w:pPr>
      <w:r>
        <w:rPr>
          <w:iCs/>
        </w:rPr>
        <w:t>172</w:t>
      </w:r>
      <w:r w:rsidR="00EE24B8">
        <w:rPr>
          <w:iCs/>
        </w:rPr>
        <w:t>2 год – ____________________________________________________</w:t>
      </w:r>
    </w:p>
    <w:p w:rsidR="001467CD" w:rsidRPr="001467CD" w:rsidRDefault="001467CD" w:rsidP="00E63679">
      <w:pPr>
        <w:rPr>
          <w:iCs/>
          <w:sz w:val="24"/>
          <w:szCs w:val="24"/>
        </w:rPr>
      </w:pPr>
    </w:p>
    <w:sectPr w:rsidR="001467CD" w:rsidRPr="001467CD" w:rsidSect="004B7A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87193C"/>
    <w:multiLevelType w:val="hybridMultilevel"/>
    <w:tmpl w:val="D7B4A2FA"/>
    <w:lvl w:ilvl="0" w:tplc="75CEDF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63679"/>
    <w:rsid w:val="00012915"/>
    <w:rsid w:val="000168F0"/>
    <w:rsid w:val="000179E1"/>
    <w:rsid w:val="000235C8"/>
    <w:rsid w:val="00024D6C"/>
    <w:rsid w:val="0002598A"/>
    <w:rsid w:val="00030BF0"/>
    <w:rsid w:val="00033DC6"/>
    <w:rsid w:val="00041609"/>
    <w:rsid w:val="00056565"/>
    <w:rsid w:val="0006001F"/>
    <w:rsid w:val="0006766E"/>
    <w:rsid w:val="00067F00"/>
    <w:rsid w:val="00077E3F"/>
    <w:rsid w:val="00085339"/>
    <w:rsid w:val="00085FFD"/>
    <w:rsid w:val="000A36AC"/>
    <w:rsid w:val="000A6E0A"/>
    <w:rsid w:val="000B6CE5"/>
    <w:rsid w:val="000C0365"/>
    <w:rsid w:val="000D0F6F"/>
    <w:rsid w:val="000D5111"/>
    <w:rsid w:val="000E3A2A"/>
    <w:rsid w:val="000E3EF8"/>
    <w:rsid w:val="000F2E30"/>
    <w:rsid w:val="000F5851"/>
    <w:rsid w:val="0010249B"/>
    <w:rsid w:val="00110C84"/>
    <w:rsid w:val="0011303A"/>
    <w:rsid w:val="00115737"/>
    <w:rsid w:val="0011671B"/>
    <w:rsid w:val="001228CB"/>
    <w:rsid w:val="001264A1"/>
    <w:rsid w:val="00136827"/>
    <w:rsid w:val="00137CE4"/>
    <w:rsid w:val="00144159"/>
    <w:rsid w:val="001467CD"/>
    <w:rsid w:val="00147D23"/>
    <w:rsid w:val="001558E5"/>
    <w:rsid w:val="00156691"/>
    <w:rsid w:val="0016094F"/>
    <w:rsid w:val="0016176C"/>
    <w:rsid w:val="00165F24"/>
    <w:rsid w:val="001664C5"/>
    <w:rsid w:val="001733D7"/>
    <w:rsid w:val="0018096C"/>
    <w:rsid w:val="00194FF4"/>
    <w:rsid w:val="00196CD6"/>
    <w:rsid w:val="001A1C50"/>
    <w:rsid w:val="001A6BDD"/>
    <w:rsid w:val="001C52DC"/>
    <w:rsid w:val="001C6EA1"/>
    <w:rsid w:val="001C765D"/>
    <w:rsid w:val="001E39F0"/>
    <w:rsid w:val="001E5021"/>
    <w:rsid w:val="001E5084"/>
    <w:rsid w:val="001F6C50"/>
    <w:rsid w:val="001F7947"/>
    <w:rsid w:val="001F7DEC"/>
    <w:rsid w:val="00200261"/>
    <w:rsid w:val="00207E2E"/>
    <w:rsid w:val="00220827"/>
    <w:rsid w:val="00220FCD"/>
    <w:rsid w:val="0022367D"/>
    <w:rsid w:val="00230009"/>
    <w:rsid w:val="00232F66"/>
    <w:rsid w:val="00235998"/>
    <w:rsid w:val="00250A27"/>
    <w:rsid w:val="00253A5B"/>
    <w:rsid w:val="00256B67"/>
    <w:rsid w:val="00257410"/>
    <w:rsid w:val="002609F7"/>
    <w:rsid w:val="002679BE"/>
    <w:rsid w:val="002745A9"/>
    <w:rsid w:val="00276B88"/>
    <w:rsid w:val="002813B7"/>
    <w:rsid w:val="002841F3"/>
    <w:rsid w:val="00290CED"/>
    <w:rsid w:val="00291342"/>
    <w:rsid w:val="002A025E"/>
    <w:rsid w:val="002A43E0"/>
    <w:rsid w:val="002B1FB2"/>
    <w:rsid w:val="002C0044"/>
    <w:rsid w:val="002D622D"/>
    <w:rsid w:val="002D7E17"/>
    <w:rsid w:val="002E2464"/>
    <w:rsid w:val="002E2D3D"/>
    <w:rsid w:val="002E3BBC"/>
    <w:rsid w:val="003004DC"/>
    <w:rsid w:val="003126EA"/>
    <w:rsid w:val="003127E7"/>
    <w:rsid w:val="00332126"/>
    <w:rsid w:val="00336378"/>
    <w:rsid w:val="00340935"/>
    <w:rsid w:val="00344362"/>
    <w:rsid w:val="0034570F"/>
    <w:rsid w:val="0035117E"/>
    <w:rsid w:val="00357524"/>
    <w:rsid w:val="00357560"/>
    <w:rsid w:val="00360FA0"/>
    <w:rsid w:val="00363400"/>
    <w:rsid w:val="00366AD6"/>
    <w:rsid w:val="00370584"/>
    <w:rsid w:val="00370BCA"/>
    <w:rsid w:val="0037593A"/>
    <w:rsid w:val="0038075B"/>
    <w:rsid w:val="003875C9"/>
    <w:rsid w:val="00390670"/>
    <w:rsid w:val="003934E1"/>
    <w:rsid w:val="00395B25"/>
    <w:rsid w:val="003B18EC"/>
    <w:rsid w:val="003B51F5"/>
    <w:rsid w:val="003C2318"/>
    <w:rsid w:val="003C365F"/>
    <w:rsid w:val="003D3C80"/>
    <w:rsid w:val="003E1494"/>
    <w:rsid w:val="003E289F"/>
    <w:rsid w:val="003E66F6"/>
    <w:rsid w:val="003E776B"/>
    <w:rsid w:val="003F1EC5"/>
    <w:rsid w:val="003F2405"/>
    <w:rsid w:val="00401026"/>
    <w:rsid w:val="00402EDD"/>
    <w:rsid w:val="00410A82"/>
    <w:rsid w:val="00415249"/>
    <w:rsid w:val="0041685A"/>
    <w:rsid w:val="00425C24"/>
    <w:rsid w:val="00425C9C"/>
    <w:rsid w:val="0042616C"/>
    <w:rsid w:val="0043123E"/>
    <w:rsid w:val="00431A79"/>
    <w:rsid w:val="00432AF1"/>
    <w:rsid w:val="00434959"/>
    <w:rsid w:val="00434991"/>
    <w:rsid w:val="00445E9C"/>
    <w:rsid w:val="00446B8F"/>
    <w:rsid w:val="00464C08"/>
    <w:rsid w:val="004702F3"/>
    <w:rsid w:val="00472BDC"/>
    <w:rsid w:val="004768E5"/>
    <w:rsid w:val="00477448"/>
    <w:rsid w:val="00477F36"/>
    <w:rsid w:val="00484B93"/>
    <w:rsid w:val="00485AFF"/>
    <w:rsid w:val="00490447"/>
    <w:rsid w:val="00490B96"/>
    <w:rsid w:val="00495280"/>
    <w:rsid w:val="00495762"/>
    <w:rsid w:val="004A5071"/>
    <w:rsid w:val="004A7779"/>
    <w:rsid w:val="004B018B"/>
    <w:rsid w:val="004B6AE6"/>
    <w:rsid w:val="004B7ADD"/>
    <w:rsid w:val="004C3146"/>
    <w:rsid w:val="004C7DBA"/>
    <w:rsid w:val="004D10CD"/>
    <w:rsid w:val="004D4EDA"/>
    <w:rsid w:val="004D67AC"/>
    <w:rsid w:val="004E3D07"/>
    <w:rsid w:val="004E3D2F"/>
    <w:rsid w:val="004E40EC"/>
    <w:rsid w:val="004E5E8E"/>
    <w:rsid w:val="004F457C"/>
    <w:rsid w:val="004F7934"/>
    <w:rsid w:val="00505B94"/>
    <w:rsid w:val="005112EB"/>
    <w:rsid w:val="0051269A"/>
    <w:rsid w:val="005147AA"/>
    <w:rsid w:val="00514C92"/>
    <w:rsid w:val="00530380"/>
    <w:rsid w:val="00532AF2"/>
    <w:rsid w:val="00536201"/>
    <w:rsid w:val="00537220"/>
    <w:rsid w:val="0054101C"/>
    <w:rsid w:val="005410DC"/>
    <w:rsid w:val="00545A75"/>
    <w:rsid w:val="00545D52"/>
    <w:rsid w:val="00546898"/>
    <w:rsid w:val="00554121"/>
    <w:rsid w:val="005563B5"/>
    <w:rsid w:val="00560D9C"/>
    <w:rsid w:val="00562C7B"/>
    <w:rsid w:val="00575CF6"/>
    <w:rsid w:val="00576B43"/>
    <w:rsid w:val="00581ED9"/>
    <w:rsid w:val="00582FEF"/>
    <w:rsid w:val="00584D3B"/>
    <w:rsid w:val="005867E8"/>
    <w:rsid w:val="0058764A"/>
    <w:rsid w:val="005906C6"/>
    <w:rsid w:val="005A2DF8"/>
    <w:rsid w:val="005A36F3"/>
    <w:rsid w:val="005B04FA"/>
    <w:rsid w:val="005B1F1B"/>
    <w:rsid w:val="005C160A"/>
    <w:rsid w:val="005C2D22"/>
    <w:rsid w:val="005D0C41"/>
    <w:rsid w:val="005D2ABE"/>
    <w:rsid w:val="005D62D1"/>
    <w:rsid w:val="005D77F4"/>
    <w:rsid w:val="005D7BC6"/>
    <w:rsid w:val="005E0660"/>
    <w:rsid w:val="005E0E65"/>
    <w:rsid w:val="005E170B"/>
    <w:rsid w:val="005E2ACF"/>
    <w:rsid w:val="005F0FB0"/>
    <w:rsid w:val="005F1F96"/>
    <w:rsid w:val="005F27A1"/>
    <w:rsid w:val="005F7E7C"/>
    <w:rsid w:val="00600DFF"/>
    <w:rsid w:val="00603ABB"/>
    <w:rsid w:val="00603EE7"/>
    <w:rsid w:val="00607CB6"/>
    <w:rsid w:val="00612F35"/>
    <w:rsid w:val="00624C74"/>
    <w:rsid w:val="00630208"/>
    <w:rsid w:val="00636BE0"/>
    <w:rsid w:val="006472DC"/>
    <w:rsid w:val="00654B06"/>
    <w:rsid w:val="006567EA"/>
    <w:rsid w:val="00657B0E"/>
    <w:rsid w:val="00670F35"/>
    <w:rsid w:val="00684A43"/>
    <w:rsid w:val="006868E3"/>
    <w:rsid w:val="0068710C"/>
    <w:rsid w:val="0069006D"/>
    <w:rsid w:val="006A5EA5"/>
    <w:rsid w:val="006B2161"/>
    <w:rsid w:val="006B3224"/>
    <w:rsid w:val="006B7831"/>
    <w:rsid w:val="006C42C0"/>
    <w:rsid w:val="006D523D"/>
    <w:rsid w:val="006E3EFE"/>
    <w:rsid w:val="006E68D9"/>
    <w:rsid w:val="006E761C"/>
    <w:rsid w:val="006F130B"/>
    <w:rsid w:val="006F6E0F"/>
    <w:rsid w:val="00712E2D"/>
    <w:rsid w:val="00717B93"/>
    <w:rsid w:val="00723F4D"/>
    <w:rsid w:val="00727282"/>
    <w:rsid w:val="007423A0"/>
    <w:rsid w:val="0074490F"/>
    <w:rsid w:val="007463A7"/>
    <w:rsid w:val="0074736A"/>
    <w:rsid w:val="007509A5"/>
    <w:rsid w:val="0075462B"/>
    <w:rsid w:val="00754F64"/>
    <w:rsid w:val="0076032E"/>
    <w:rsid w:val="007645BD"/>
    <w:rsid w:val="007661D9"/>
    <w:rsid w:val="007669C9"/>
    <w:rsid w:val="00770480"/>
    <w:rsid w:val="0077146E"/>
    <w:rsid w:val="00772613"/>
    <w:rsid w:val="00780B3C"/>
    <w:rsid w:val="00781BE6"/>
    <w:rsid w:val="00792447"/>
    <w:rsid w:val="007931C2"/>
    <w:rsid w:val="00794B74"/>
    <w:rsid w:val="00795957"/>
    <w:rsid w:val="007B4E95"/>
    <w:rsid w:val="007C3AD2"/>
    <w:rsid w:val="007C5E9E"/>
    <w:rsid w:val="007D7D4F"/>
    <w:rsid w:val="007E4D04"/>
    <w:rsid w:val="007F6CB9"/>
    <w:rsid w:val="007F74E5"/>
    <w:rsid w:val="00804271"/>
    <w:rsid w:val="008057D6"/>
    <w:rsid w:val="00806959"/>
    <w:rsid w:val="00807A12"/>
    <w:rsid w:val="008108F1"/>
    <w:rsid w:val="00815246"/>
    <w:rsid w:val="00821937"/>
    <w:rsid w:val="00833053"/>
    <w:rsid w:val="00842C84"/>
    <w:rsid w:val="00850907"/>
    <w:rsid w:val="00860ED4"/>
    <w:rsid w:val="00867328"/>
    <w:rsid w:val="008727DF"/>
    <w:rsid w:val="008810BC"/>
    <w:rsid w:val="00882303"/>
    <w:rsid w:val="00882993"/>
    <w:rsid w:val="00883231"/>
    <w:rsid w:val="00885803"/>
    <w:rsid w:val="008A08CB"/>
    <w:rsid w:val="008B1807"/>
    <w:rsid w:val="008C1481"/>
    <w:rsid w:val="008C36F2"/>
    <w:rsid w:val="008C39DF"/>
    <w:rsid w:val="008C622F"/>
    <w:rsid w:val="008C698E"/>
    <w:rsid w:val="008C7265"/>
    <w:rsid w:val="008D4902"/>
    <w:rsid w:val="008D679C"/>
    <w:rsid w:val="008E1990"/>
    <w:rsid w:val="008F14F0"/>
    <w:rsid w:val="008F5E66"/>
    <w:rsid w:val="009140B4"/>
    <w:rsid w:val="00914D70"/>
    <w:rsid w:val="00917FF2"/>
    <w:rsid w:val="00923F28"/>
    <w:rsid w:val="00924199"/>
    <w:rsid w:val="0093078F"/>
    <w:rsid w:val="00934D30"/>
    <w:rsid w:val="00957154"/>
    <w:rsid w:val="009602A7"/>
    <w:rsid w:val="009630BF"/>
    <w:rsid w:val="0097087E"/>
    <w:rsid w:val="00975D4E"/>
    <w:rsid w:val="00980A3A"/>
    <w:rsid w:val="00984725"/>
    <w:rsid w:val="00994EF6"/>
    <w:rsid w:val="009A07CC"/>
    <w:rsid w:val="009A0BFB"/>
    <w:rsid w:val="009A17DB"/>
    <w:rsid w:val="009A1F0E"/>
    <w:rsid w:val="009A3D6A"/>
    <w:rsid w:val="009B7D17"/>
    <w:rsid w:val="009C2D3F"/>
    <w:rsid w:val="009D4711"/>
    <w:rsid w:val="009D77C1"/>
    <w:rsid w:val="009E26B1"/>
    <w:rsid w:val="009E2885"/>
    <w:rsid w:val="009F3307"/>
    <w:rsid w:val="009F78C8"/>
    <w:rsid w:val="00A018F0"/>
    <w:rsid w:val="00A03C68"/>
    <w:rsid w:val="00A20402"/>
    <w:rsid w:val="00A210AB"/>
    <w:rsid w:val="00A21FD2"/>
    <w:rsid w:val="00A30BF4"/>
    <w:rsid w:val="00A3147B"/>
    <w:rsid w:val="00A31804"/>
    <w:rsid w:val="00A3374C"/>
    <w:rsid w:val="00A40468"/>
    <w:rsid w:val="00A46996"/>
    <w:rsid w:val="00A505CE"/>
    <w:rsid w:val="00A52063"/>
    <w:rsid w:val="00A569A9"/>
    <w:rsid w:val="00A611F5"/>
    <w:rsid w:val="00A624E4"/>
    <w:rsid w:val="00A63496"/>
    <w:rsid w:val="00A6611A"/>
    <w:rsid w:val="00A67AE4"/>
    <w:rsid w:val="00A67DB8"/>
    <w:rsid w:val="00A81535"/>
    <w:rsid w:val="00A81DAB"/>
    <w:rsid w:val="00A82AD7"/>
    <w:rsid w:val="00A85F87"/>
    <w:rsid w:val="00A905ED"/>
    <w:rsid w:val="00A953D9"/>
    <w:rsid w:val="00A97DF0"/>
    <w:rsid w:val="00AA4D37"/>
    <w:rsid w:val="00AB266A"/>
    <w:rsid w:val="00AB4B26"/>
    <w:rsid w:val="00AC4E1E"/>
    <w:rsid w:val="00AE385D"/>
    <w:rsid w:val="00AE762A"/>
    <w:rsid w:val="00B05AF9"/>
    <w:rsid w:val="00B10005"/>
    <w:rsid w:val="00B104ED"/>
    <w:rsid w:val="00B14B52"/>
    <w:rsid w:val="00B214E6"/>
    <w:rsid w:val="00B21805"/>
    <w:rsid w:val="00B26883"/>
    <w:rsid w:val="00B34562"/>
    <w:rsid w:val="00B44B80"/>
    <w:rsid w:val="00B46B08"/>
    <w:rsid w:val="00B52D07"/>
    <w:rsid w:val="00B53D0E"/>
    <w:rsid w:val="00B54073"/>
    <w:rsid w:val="00B54109"/>
    <w:rsid w:val="00B54AA5"/>
    <w:rsid w:val="00B54B2C"/>
    <w:rsid w:val="00B555E4"/>
    <w:rsid w:val="00B61EB2"/>
    <w:rsid w:val="00B75931"/>
    <w:rsid w:val="00B75CCC"/>
    <w:rsid w:val="00B77CA4"/>
    <w:rsid w:val="00B80F33"/>
    <w:rsid w:val="00BB1AB3"/>
    <w:rsid w:val="00BB48A2"/>
    <w:rsid w:val="00BC116A"/>
    <w:rsid w:val="00BC3F4A"/>
    <w:rsid w:val="00BD48CF"/>
    <w:rsid w:val="00BD4BE0"/>
    <w:rsid w:val="00BD6DA7"/>
    <w:rsid w:val="00BE3798"/>
    <w:rsid w:val="00BF6D5A"/>
    <w:rsid w:val="00C0428C"/>
    <w:rsid w:val="00C12149"/>
    <w:rsid w:val="00C151F8"/>
    <w:rsid w:val="00C21F63"/>
    <w:rsid w:val="00C300D7"/>
    <w:rsid w:val="00C31E5C"/>
    <w:rsid w:val="00C324BC"/>
    <w:rsid w:val="00C32B8A"/>
    <w:rsid w:val="00C345D8"/>
    <w:rsid w:val="00C37F31"/>
    <w:rsid w:val="00C4042A"/>
    <w:rsid w:val="00C45A10"/>
    <w:rsid w:val="00C46460"/>
    <w:rsid w:val="00C46A18"/>
    <w:rsid w:val="00C5019F"/>
    <w:rsid w:val="00C50D0C"/>
    <w:rsid w:val="00C52EA0"/>
    <w:rsid w:val="00C546EA"/>
    <w:rsid w:val="00C573EA"/>
    <w:rsid w:val="00C63C96"/>
    <w:rsid w:val="00C65972"/>
    <w:rsid w:val="00C664FE"/>
    <w:rsid w:val="00C70A44"/>
    <w:rsid w:val="00C77E8A"/>
    <w:rsid w:val="00C82BF4"/>
    <w:rsid w:val="00C838CA"/>
    <w:rsid w:val="00C9049C"/>
    <w:rsid w:val="00C93EB1"/>
    <w:rsid w:val="00C94A22"/>
    <w:rsid w:val="00CA169B"/>
    <w:rsid w:val="00CA2C03"/>
    <w:rsid w:val="00CA5134"/>
    <w:rsid w:val="00CB44DA"/>
    <w:rsid w:val="00CB5C81"/>
    <w:rsid w:val="00CB6B61"/>
    <w:rsid w:val="00CB7CC7"/>
    <w:rsid w:val="00CC6FFB"/>
    <w:rsid w:val="00CD16F2"/>
    <w:rsid w:val="00CD2B92"/>
    <w:rsid w:val="00CD2F8B"/>
    <w:rsid w:val="00CD7A5C"/>
    <w:rsid w:val="00CE29F5"/>
    <w:rsid w:val="00CE684E"/>
    <w:rsid w:val="00D0665E"/>
    <w:rsid w:val="00D10038"/>
    <w:rsid w:val="00D207BA"/>
    <w:rsid w:val="00D20D37"/>
    <w:rsid w:val="00D27165"/>
    <w:rsid w:val="00D30AF8"/>
    <w:rsid w:val="00D31AA1"/>
    <w:rsid w:val="00D3758B"/>
    <w:rsid w:val="00D4071E"/>
    <w:rsid w:val="00D43432"/>
    <w:rsid w:val="00D46FEE"/>
    <w:rsid w:val="00D477AF"/>
    <w:rsid w:val="00D55474"/>
    <w:rsid w:val="00D71334"/>
    <w:rsid w:val="00D71CF5"/>
    <w:rsid w:val="00D75245"/>
    <w:rsid w:val="00D817EE"/>
    <w:rsid w:val="00D82330"/>
    <w:rsid w:val="00D84CA3"/>
    <w:rsid w:val="00D8658D"/>
    <w:rsid w:val="00D87054"/>
    <w:rsid w:val="00D91870"/>
    <w:rsid w:val="00D942B1"/>
    <w:rsid w:val="00D94726"/>
    <w:rsid w:val="00DA0195"/>
    <w:rsid w:val="00DA0CAC"/>
    <w:rsid w:val="00DA1FE9"/>
    <w:rsid w:val="00DA2B13"/>
    <w:rsid w:val="00DA3C20"/>
    <w:rsid w:val="00DA62DE"/>
    <w:rsid w:val="00DB22BC"/>
    <w:rsid w:val="00DB4028"/>
    <w:rsid w:val="00DB63F6"/>
    <w:rsid w:val="00DC505C"/>
    <w:rsid w:val="00DD490A"/>
    <w:rsid w:val="00DF21DE"/>
    <w:rsid w:val="00DF6C9A"/>
    <w:rsid w:val="00E01EC0"/>
    <w:rsid w:val="00E03D9A"/>
    <w:rsid w:val="00E13C97"/>
    <w:rsid w:val="00E1626E"/>
    <w:rsid w:val="00E17227"/>
    <w:rsid w:val="00E17DA2"/>
    <w:rsid w:val="00E2524D"/>
    <w:rsid w:val="00E265AC"/>
    <w:rsid w:val="00E36CCE"/>
    <w:rsid w:val="00E41CF7"/>
    <w:rsid w:val="00E45427"/>
    <w:rsid w:val="00E50BEA"/>
    <w:rsid w:val="00E543CE"/>
    <w:rsid w:val="00E56111"/>
    <w:rsid w:val="00E56A8B"/>
    <w:rsid w:val="00E63679"/>
    <w:rsid w:val="00E666EB"/>
    <w:rsid w:val="00E671A0"/>
    <w:rsid w:val="00E71331"/>
    <w:rsid w:val="00E73FEA"/>
    <w:rsid w:val="00E90C4F"/>
    <w:rsid w:val="00E95AEA"/>
    <w:rsid w:val="00E97C91"/>
    <w:rsid w:val="00EA57D8"/>
    <w:rsid w:val="00EA6D17"/>
    <w:rsid w:val="00EB15FB"/>
    <w:rsid w:val="00EB40CB"/>
    <w:rsid w:val="00EB5BC1"/>
    <w:rsid w:val="00EC141F"/>
    <w:rsid w:val="00EC3D10"/>
    <w:rsid w:val="00ED3EBD"/>
    <w:rsid w:val="00ED79F0"/>
    <w:rsid w:val="00EE24B8"/>
    <w:rsid w:val="00EE64AD"/>
    <w:rsid w:val="00F1049E"/>
    <w:rsid w:val="00F13CD2"/>
    <w:rsid w:val="00F15814"/>
    <w:rsid w:val="00F17F93"/>
    <w:rsid w:val="00F25479"/>
    <w:rsid w:val="00F2555D"/>
    <w:rsid w:val="00F34449"/>
    <w:rsid w:val="00F347A0"/>
    <w:rsid w:val="00F3579F"/>
    <w:rsid w:val="00F35E6A"/>
    <w:rsid w:val="00F37C1F"/>
    <w:rsid w:val="00F426A8"/>
    <w:rsid w:val="00F444CC"/>
    <w:rsid w:val="00F52841"/>
    <w:rsid w:val="00F5394F"/>
    <w:rsid w:val="00F5447C"/>
    <w:rsid w:val="00F603A8"/>
    <w:rsid w:val="00F60A4A"/>
    <w:rsid w:val="00F61628"/>
    <w:rsid w:val="00F62788"/>
    <w:rsid w:val="00F67A1B"/>
    <w:rsid w:val="00F70300"/>
    <w:rsid w:val="00F71DB0"/>
    <w:rsid w:val="00F85DA5"/>
    <w:rsid w:val="00F860F9"/>
    <w:rsid w:val="00F94358"/>
    <w:rsid w:val="00FA1A01"/>
    <w:rsid w:val="00FA4D15"/>
    <w:rsid w:val="00FA5619"/>
    <w:rsid w:val="00FA584D"/>
    <w:rsid w:val="00FA6128"/>
    <w:rsid w:val="00FB4219"/>
    <w:rsid w:val="00FC0810"/>
    <w:rsid w:val="00FC1D99"/>
    <w:rsid w:val="00FC67D5"/>
    <w:rsid w:val="00FD1829"/>
    <w:rsid w:val="00FD5F00"/>
    <w:rsid w:val="00FD721E"/>
    <w:rsid w:val="00FE266B"/>
    <w:rsid w:val="00FE60E8"/>
    <w:rsid w:val="00FF0899"/>
    <w:rsid w:val="00FF08CC"/>
    <w:rsid w:val="00FF1A99"/>
    <w:rsid w:val="00FF6A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249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664FE"/>
    <w:pPr>
      <w:keepNext/>
      <w:outlineLvl w:val="0"/>
    </w:pPr>
    <w:rPr>
      <w:rFonts w:eastAsiaTheme="majorEastAsia" w:cstheme="majorBidi"/>
      <w:b/>
      <w:bCs/>
      <w:kern w:val="32"/>
      <w:szCs w:val="32"/>
      <w:lang w:eastAsia="en-US"/>
    </w:rPr>
  </w:style>
  <w:style w:type="paragraph" w:styleId="2">
    <w:name w:val="heading 2"/>
    <w:basedOn w:val="a"/>
    <w:link w:val="20"/>
    <w:uiPriority w:val="9"/>
    <w:qFormat/>
    <w:rsid w:val="00C664FE"/>
    <w:pPr>
      <w:outlineLvl w:val="1"/>
    </w:pPr>
    <w:rPr>
      <w:rFonts w:cstheme="minorBidi"/>
      <w:b/>
      <w:bCs/>
      <w:szCs w:val="3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727282"/>
    <w:pPr>
      <w:keepNext/>
      <w:keepLines/>
      <w:ind w:firstLine="851"/>
      <w:outlineLvl w:val="2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64FE"/>
    <w:rPr>
      <w:rFonts w:ascii="Times New Roman" w:eastAsiaTheme="majorEastAsia" w:hAnsi="Times New Roman" w:cstheme="majorBidi"/>
      <w:b/>
      <w:bCs/>
      <w:color w:val="000000" w:themeColor="text1"/>
      <w:kern w:val="32"/>
      <w:sz w:val="28"/>
      <w:szCs w:val="32"/>
    </w:rPr>
  </w:style>
  <w:style w:type="paragraph" w:styleId="11">
    <w:name w:val="toc 1"/>
    <w:basedOn w:val="a"/>
    <w:next w:val="a"/>
    <w:autoRedefine/>
    <w:uiPriority w:val="39"/>
    <w:rsid w:val="00F85DA5"/>
    <w:pPr>
      <w:tabs>
        <w:tab w:val="right" w:leader="dot" w:pos="9345"/>
      </w:tabs>
    </w:pPr>
    <w:rPr>
      <w:szCs w:val="28"/>
    </w:rPr>
  </w:style>
  <w:style w:type="character" w:customStyle="1" w:styleId="20">
    <w:name w:val="Заголовок 2 Знак"/>
    <w:basedOn w:val="a0"/>
    <w:link w:val="2"/>
    <w:uiPriority w:val="9"/>
    <w:rsid w:val="00C664FE"/>
    <w:rPr>
      <w:rFonts w:ascii="Times New Roman" w:hAnsi="Times New Roman"/>
      <w:b/>
      <w:bCs/>
      <w:color w:val="000000" w:themeColor="text1"/>
      <w:sz w:val="28"/>
      <w:szCs w:val="36"/>
    </w:rPr>
  </w:style>
  <w:style w:type="paragraph" w:styleId="21">
    <w:name w:val="toc 2"/>
    <w:basedOn w:val="a"/>
    <w:next w:val="a"/>
    <w:autoRedefine/>
    <w:uiPriority w:val="39"/>
    <w:rsid w:val="00445E9C"/>
    <w:pPr>
      <w:tabs>
        <w:tab w:val="right" w:leader="dot" w:pos="9356"/>
      </w:tabs>
      <w:ind w:left="284"/>
    </w:pPr>
    <w:rPr>
      <w:szCs w:val="28"/>
    </w:rPr>
  </w:style>
  <w:style w:type="paragraph" w:styleId="31">
    <w:name w:val="toc 3"/>
    <w:basedOn w:val="a"/>
    <w:next w:val="a"/>
    <w:autoRedefine/>
    <w:unhideWhenUsed/>
    <w:rsid w:val="00F85DA5"/>
    <w:pPr>
      <w:ind w:left="561"/>
    </w:pPr>
    <w:rPr>
      <w:szCs w:val="28"/>
    </w:rPr>
  </w:style>
  <w:style w:type="character" w:customStyle="1" w:styleId="30">
    <w:name w:val="Заголовок 3 Знак"/>
    <w:basedOn w:val="a0"/>
    <w:link w:val="3"/>
    <w:uiPriority w:val="9"/>
    <w:rsid w:val="00727282"/>
    <w:rPr>
      <w:rFonts w:ascii="Times New Roman" w:eastAsiaTheme="majorEastAsia" w:hAnsi="Times New Roman" w:cstheme="majorBidi"/>
      <w:b/>
      <w:bCs/>
      <w:sz w:val="28"/>
      <w:szCs w:val="28"/>
      <w:lang w:eastAsia="ru-RU"/>
    </w:rPr>
  </w:style>
  <w:style w:type="paragraph" w:styleId="a3">
    <w:name w:val="TOC Heading"/>
    <w:basedOn w:val="1"/>
    <w:next w:val="a"/>
    <w:uiPriority w:val="39"/>
    <w:unhideWhenUsed/>
    <w:qFormat/>
    <w:rsid w:val="00F85DA5"/>
    <w:pPr>
      <w:spacing w:before="240"/>
      <w:jc w:val="center"/>
      <w:outlineLvl w:val="9"/>
    </w:pPr>
    <w:rPr>
      <w:b w:val="0"/>
      <w:bCs w:val="0"/>
    </w:rPr>
  </w:style>
  <w:style w:type="paragraph" w:styleId="a4">
    <w:name w:val="List Paragraph"/>
    <w:basedOn w:val="a"/>
    <w:uiPriority w:val="34"/>
    <w:qFormat/>
    <w:rsid w:val="00F85DA5"/>
    <w:pPr>
      <w:contextualSpacing/>
    </w:pPr>
    <w:rPr>
      <w:rFonts w:eastAsia="Calibri"/>
      <w:szCs w:val="22"/>
      <w:lang w:eastAsia="en-US"/>
    </w:rPr>
  </w:style>
  <w:style w:type="paragraph" w:styleId="a5">
    <w:name w:val="Subtitle"/>
    <w:basedOn w:val="a"/>
    <w:next w:val="a"/>
    <w:link w:val="a6"/>
    <w:qFormat/>
    <w:rsid w:val="00445E9C"/>
    <w:pPr>
      <w:numPr>
        <w:ilvl w:val="1"/>
      </w:numPr>
    </w:pPr>
    <w:rPr>
      <w:rFonts w:asciiTheme="minorHAnsi" w:eastAsiaTheme="minorEastAsia" w:hAnsiTheme="minorHAnsi" w:cstheme="minorBidi"/>
      <w:spacing w:val="15"/>
      <w:szCs w:val="22"/>
      <w:lang w:eastAsia="en-US"/>
    </w:rPr>
  </w:style>
  <w:style w:type="character" w:customStyle="1" w:styleId="a6">
    <w:name w:val="Подзаголовок Знак"/>
    <w:basedOn w:val="a0"/>
    <w:link w:val="a5"/>
    <w:rsid w:val="00445E9C"/>
    <w:rPr>
      <w:rFonts w:eastAsiaTheme="minorEastAsia" w:cstheme="minorBidi"/>
      <w:spacing w:val="15"/>
      <w:sz w:val="28"/>
      <w:szCs w:val="22"/>
    </w:rPr>
  </w:style>
  <w:style w:type="table" w:styleId="a7">
    <w:name w:val="Table Grid"/>
    <w:basedOn w:val="a1"/>
    <w:uiPriority w:val="59"/>
    <w:rsid w:val="00E636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5</cp:revision>
  <dcterms:created xsi:type="dcterms:W3CDTF">2020-02-20T02:14:00Z</dcterms:created>
  <dcterms:modified xsi:type="dcterms:W3CDTF">2020-02-20T03:01:00Z</dcterms:modified>
</cp:coreProperties>
</file>