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8FC" w:rsidRDefault="008D41C0" w:rsidP="008D41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по теме «Классификация одежды»</w:t>
      </w:r>
      <w:r w:rsidR="00E22449">
        <w:rPr>
          <w:rFonts w:ascii="Times New Roman" w:hAnsi="Times New Roman" w:cs="Times New Roman"/>
          <w:b/>
          <w:sz w:val="28"/>
          <w:szCs w:val="28"/>
        </w:rPr>
        <w:t xml:space="preserve"> 6 класс</w:t>
      </w:r>
    </w:p>
    <w:p w:rsidR="00E22449" w:rsidRDefault="00E22449" w:rsidP="00E224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Ф. И. __________________________________________________</w:t>
      </w:r>
    </w:p>
    <w:p w:rsidR="008D41C0" w:rsidRDefault="008D41C0" w:rsidP="008D41C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41C0" w:rsidRPr="00A34EE4" w:rsidRDefault="008D41C0" w:rsidP="008D41C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По целевому назначению одежду делят на два вида (класса):</w:t>
      </w:r>
    </w:p>
    <w:p w:rsidR="008D41C0" w:rsidRP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а) 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</w:p>
    <w:p w:rsidR="00A34EE4" w:rsidRP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б) 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>_</w:t>
      </w:r>
    </w:p>
    <w:p w:rsidR="008D41C0" w:rsidRPr="00A34EE4" w:rsidRDefault="008D41C0" w:rsidP="008D41C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 xml:space="preserve">По целевому назначению </w:t>
      </w:r>
      <w:r w:rsidRPr="00A34EE4">
        <w:rPr>
          <w:rFonts w:ascii="Times New Roman" w:hAnsi="Times New Roman" w:cs="Times New Roman"/>
          <w:b/>
          <w:i/>
          <w:sz w:val="24"/>
          <w:szCs w:val="24"/>
        </w:rPr>
        <w:t>бытовая</w:t>
      </w:r>
      <w:r w:rsidRPr="00A34EE4">
        <w:rPr>
          <w:rFonts w:ascii="Times New Roman" w:hAnsi="Times New Roman" w:cs="Times New Roman"/>
          <w:b/>
          <w:sz w:val="24"/>
          <w:szCs w:val="24"/>
        </w:rPr>
        <w:t xml:space="preserve"> одежда делится на:</w:t>
      </w:r>
    </w:p>
    <w:p w:rsidR="008D41C0" w:rsidRP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а) 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</w:t>
      </w:r>
    </w:p>
    <w:p w:rsidR="00A34EE4" w:rsidRP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б) 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</w:t>
      </w:r>
    </w:p>
    <w:p w:rsid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в) ____________________________________________________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</w:t>
      </w:r>
    </w:p>
    <w:p w:rsid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г) 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</w:p>
    <w:p w:rsid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д) ____________________________________________________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</w:p>
    <w:p w:rsidR="00A34EE4" w:rsidRPr="00A34EE4" w:rsidRDefault="00A34EE4" w:rsidP="00A34EE4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 xml:space="preserve">По целевому назначению </w:t>
      </w:r>
      <w:r w:rsidRPr="00A34EE4">
        <w:rPr>
          <w:rFonts w:ascii="Times New Roman" w:hAnsi="Times New Roman" w:cs="Times New Roman"/>
          <w:b/>
          <w:i/>
          <w:sz w:val="24"/>
          <w:szCs w:val="24"/>
        </w:rPr>
        <w:t>производственная</w:t>
      </w:r>
      <w:r w:rsidRPr="00A34EE4">
        <w:rPr>
          <w:rFonts w:ascii="Times New Roman" w:hAnsi="Times New Roman" w:cs="Times New Roman"/>
          <w:b/>
          <w:sz w:val="24"/>
          <w:szCs w:val="24"/>
        </w:rPr>
        <w:t xml:space="preserve"> одежда делится на:</w:t>
      </w:r>
      <w:r w:rsidR="00E224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4EE4" w:rsidRP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а) 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</w:t>
      </w:r>
    </w:p>
    <w:p w:rsidR="00A34EE4" w:rsidRP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б) ____________________________________________________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</w:t>
      </w:r>
    </w:p>
    <w:p w:rsid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в) ____________________________________________________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</w:t>
      </w:r>
    </w:p>
    <w:p w:rsidR="00A34EE4" w:rsidRPr="00A34EE4" w:rsidRDefault="00A34EE4" w:rsidP="00A34E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4.</w:t>
      </w:r>
      <w:r w:rsidRPr="00A34EE4">
        <w:rPr>
          <w:rFonts w:ascii="Times New Roman" w:hAnsi="Times New Roman" w:cs="Times New Roman"/>
          <w:b/>
          <w:sz w:val="24"/>
          <w:szCs w:val="24"/>
        </w:rPr>
        <w:tab/>
        <w:t>По способу эксплуатации (носки) одежду разделяют на:</w:t>
      </w:r>
    </w:p>
    <w:p w:rsidR="00A34EE4" w:rsidRP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а) ____________________________________________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________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</w:t>
      </w:r>
    </w:p>
    <w:p w:rsidR="00A34EE4" w:rsidRDefault="00A34EE4" w:rsidP="00A34EE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б) ________________________________________</w:t>
      </w:r>
      <w:r w:rsidR="00E22449">
        <w:rPr>
          <w:rFonts w:ascii="Times New Roman" w:hAnsi="Times New Roman" w:cs="Times New Roman"/>
          <w:b/>
          <w:sz w:val="24"/>
          <w:szCs w:val="24"/>
        </w:rPr>
        <w:t>_______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_________</w:t>
      </w:r>
    </w:p>
    <w:p w:rsidR="00A34EE4" w:rsidRDefault="00A34EE4" w:rsidP="00E224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ab/>
        <w:t>По ассортименту</w:t>
      </w:r>
      <w:r w:rsidR="00E22449">
        <w:rPr>
          <w:rFonts w:ascii="Times New Roman" w:hAnsi="Times New Roman" w:cs="Times New Roman"/>
          <w:b/>
          <w:sz w:val="24"/>
          <w:szCs w:val="24"/>
        </w:rPr>
        <w:t xml:space="preserve"> одежду делят на:</w:t>
      </w:r>
    </w:p>
    <w:p w:rsidR="00E22449" w:rsidRPr="00A34EE4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а) 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___________</w:t>
      </w:r>
    </w:p>
    <w:p w:rsidR="00E22449" w:rsidRPr="00A34EE4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б) 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E22449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в) 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</w:t>
      </w:r>
    </w:p>
    <w:p w:rsidR="00E22449" w:rsidRDefault="00E22449" w:rsidP="00E224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ab/>
        <w:t>По половозрастным признакам одежда бывает:</w:t>
      </w:r>
    </w:p>
    <w:p w:rsidR="00E22449" w:rsidRPr="00A34EE4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а) 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</w:t>
      </w:r>
    </w:p>
    <w:p w:rsidR="00E22449" w:rsidRPr="00A34EE4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б) 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</w:t>
      </w:r>
    </w:p>
    <w:p w:rsidR="00E22449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в) 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</w:t>
      </w:r>
    </w:p>
    <w:p w:rsidR="00E22449" w:rsidRDefault="00E22449" w:rsidP="00E224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зависимости от сезона одежда бывает:</w:t>
      </w:r>
    </w:p>
    <w:p w:rsidR="00E22449" w:rsidRPr="00A34EE4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а) 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</w:t>
      </w:r>
    </w:p>
    <w:p w:rsidR="00E22449" w:rsidRPr="00A34EE4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б) 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</w:t>
      </w:r>
    </w:p>
    <w:p w:rsidR="00E22449" w:rsidRPr="00A34EE4" w:rsidRDefault="00E22449" w:rsidP="00E2244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E4">
        <w:rPr>
          <w:rFonts w:ascii="Times New Roman" w:hAnsi="Times New Roman" w:cs="Times New Roman"/>
          <w:b/>
          <w:sz w:val="24"/>
          <w:szCs w:val="24"/>
        </w:rPr>
        <w:t>в) 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A34EE4">
        <w:rPr>
          <w:rFonts w:ascii="Times New Roman" w:hAnsi="Times New Roman" w:cs="Times New Roman"/>
          <w:b/>
          <w:sz w:val="24"/>
          <w:szCs w:val="24"/>
        </w:rPr>
        <w:t>_____</w:t>
      </w:r>
    </w:p>
    <w:sectPr w:rsidR="00E22449" w:rsidRPr="00A3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77AEB"/>
    <w:multiLevelType w:val="hybridMultilevel"/>
    <w:tmpl w:val="AC908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2C"/>
    <w:rsid w:val="00074B2A"/>
    <w:rsid w:val="006D242C"/>
    <w:rsid w:val="008D41C0"/>
    <w:rsid w:val="00A34EE4"/>
    <w:rsid w:val="00BD78FC"/>
    <w:rsid w:val="00E2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B7B9E-9FCB-4BCF-9E21-490686B9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1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2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2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2021-11-16T10:08:00Z</cp:lastPrinted>
  <dcterms:created xsi:type="dcterms:W3CDTF">2021-11-16T09:38:00Z</dcterms:created>
  <dcterms:modified xsi:type="dcterms:W3CDTF">2021-11-16T10:13:00Z</dcterms:modified>
</cp:coreProperties>
</file>