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32"/>
          <w:szCs w:val="32"/>
        </w:rPr>
        <w:t>Сценарий осеннего утренника в средней группе "Осенние чудеса"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color w:val="000000"/>
          <w:sz w:val="28"/>
          <w:szCs w:val="28"/>
          <w:shd w:val="clear" w:color="auto" w:fill="FFFFFF"/>
        </w:rPr>
        <w:t>Цель праздника:</w:t>
      </w:r>
      <w:r>
        <w:rPr>
          <w:rStyle w:val="c6"/>
          <w:color w:val="000000"/>
          <w:sz w:val="28"/>
          <w:szCs w:val="28"/>
          <w:shd w:val="clear" w:color="auto" w:fill="FFFFFF"/>
        </w:rPr>
        <w:t> Способствовать созданию положительных эмоциональных переживаний детей и родителей, воспитывать культуру поведения на массовых мероприятиях.</w:t>
      </w:r>
      <w:r>
        <w:rPr>
          <w:color w:val="000000"/>
          <w:sz w:val="28"/>
          <w:szCs w:val="28"/>
        </w:rPr>
        <w:br/>
      </w:r>
      <w:r>
        <w:rPr>
          <w:rStyle w:val="c15"/>
          <w:b/>
          <w:bCs/>
          <w:color w:val="000000"/>
          <w:sz w:val="28"/>
          <w:szCs w:val="28"/>
          <w:shd w:val="clear" w:color="auto" w:fill="FFFFFF"/>
        </w:rPr>
        <w:t>Задачи: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1. Доставить радостное настроение.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2. Закрепить полученные на музыкальных занятиях умения и навыки.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3. Развивать социально - коммуникативные навыки детей.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i/>
          <w:iCs/>
          <w:color w:val="000000"/>
          <w:sz w:val="28"/>
          <w:szCs w:val="28"/>
          <w:shd w:val="clear" w:color="auto" w:fill="FFFFFF"/>
        </w:rPr>
        <w:t>Дети под музыку входят в зал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Ведущая: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Вот и Осень! Снова птицы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тёплый край лететь спешат,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И опять осенний праздник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К нам приходит в детский сад!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Нынче праздник на дворе –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Наступила осень!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об Осени детей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Рассказать попросим!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br/>
      </w: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Дети читают стихи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1.Ходит осень по дорожке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Промочила где-то ножки.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Льют дожди и нет</w:t>
      </w:r>
      <w:proofErr w:type="gramEnd"/>
      <w:r>
        <w:rPr>
          <w:rStyle w:val="c1"/>
          <w:color w:val="000000"/>
          <w:sz w:val="28"/>
          <w:szCs w:val="28"/>
        </w:rPr>
        <w:t xml:space="preserve"> просвета,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Затерялось где-то лето.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2.Ходит осень, бродит осень.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с клена листья сбросил.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Под ногами коврик новый,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Желто-розовый кленовый.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3.Осень! Славная пора!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Любит осень детвора-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Сливы, груши, виноград-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Всё поспело для ребят!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4.Ветер по лесу летал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листики считал: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дубовый, вот кленовый,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рябиновый резной,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с березки – золотой,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последний лист с осинки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бросил на тропинку.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Снова осень золотая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 нам пришла издалека.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Птицы к югу улетают,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Обгоняя облака.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6.Осень в гости к нам пришла,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Дождь и ветер принесла.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дует, задувает,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 дерева листы сдувает.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Листья на ветру кружатся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под ноги нам ложатся.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Ну а мы гулять пойдем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листочки соберем.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7.Осень добрая пришла,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Нам подарки принесла: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Яблоки душистые,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Персики пушистые,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Груши золотистые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Осень принесла.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Ведущий: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Но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где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же Осень?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Вдруг она забыла к нам дорожку?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 делами, может быть,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Замешкалась немножко?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Ребята, пригласим красавицу Осень к нам в гости?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Давайте все вместе дружно крикнем: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br/>
      </w: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Все дети: </w:t>
      </w:r>
      <w:r>
        <w:rPr>
          <w:rStyle w:val="c1"/>
          <w:color w:val="000000"/>
          <w:sz w:val="28"/>
          <w:szCs w:val="28"/>
          <w:shd w:val="clear" w:color="auto" w:fill="FFFFFF"/>
        </w:rPr>
        <w:t>Осень! Осень! В гости просим!</w:t>
      </w:r>
      <w:r>
        <w:rPr>
          <w:color w:val="000000"/>
          <w:sz w:val="28"/>
          <w:szCs w:val="28"/>
        </w:rPr>
        <w:br/>
      </w:r>
      <w:r>
        <w:rPr>
          <w:rStyle w:val="c11"/>
          <w:b/>
          <w:bCs/>
          <w:i/>
          <w:iCs/>
          <w:color w:val="000000"/>
          <w:sz w:val="28"/>
          <w:szCs w:val="28"/>
          <w:shd w:val="clear" w:color="auto" w:fill="FFFFFF"/>
        </w:rPr>
        <w:t>Входит Осень (взрослый) с зонтиком в руках</w:t>
      </w:r>
      <w:r>
        <w:rPr>
          <w:b/>
          <w:bCs/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br/>
      </w: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Осень: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Здравствуйте, ребятишки, -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Девчонки и мальчишки!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Я - Осень золотая, в гости к вам пришла.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Жёлтыми листочками всю землю убрала.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Яркой, рыжей краскою - клены разукрасила,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 кусты надела золотые платьица.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Как добрая художница водила нынче кистью,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Дубовые, кленовые разрисовала листья!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Ведущая: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И мы, осенний праздник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Весело встречаем,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Для тебя сейчас споем,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Осень золотая!</w:t>
      </w:r>
      <w:r>
        <w:rPr>
          <w:color w:val="000000"/>
          <w:sz w:val="28"/>
          <w:szCs w:val="28"/>
        </w:rPr>
        <w:br/>
      </w: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Песня «Художница - Осень»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1. Посмотрите, посмотрите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К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ак сияет все вокруг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Ярким цветом, ярким цветом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Лес поляна роща луг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Припев:</w:t>
      </w:r>
      <w:r>
        <w:rPr>
          <w:rStyle w:val="c1"/>
          <w:color w:val="000000"/>
          <w:sz w:val="28"/>
          <w:szCs w:val="28"/>
          <w:shd w:val="clear" w:color="auto" w:fill="FFFFFF"/>
        </w:rPr>
        <w:t> Потому что это осень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Э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то осень к нам пришла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Все вокруг разрисовала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 разноцветные цвета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2. Полюбуйтесь, полюбуйтесь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от какие чудеса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Листья стали расписными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Стала желтою трава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3. Эту песенку сегодня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поем для всех друзей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Ч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тоб улыбка засияла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Чтобы стало веселей!</w:t>
      </w:r>
      <w:r>
        <w:rPr>
          <w:color w:val="000000"/>
          <w:sz w:val="28"/>
          <w:szCs w:val="28"/>
        </w:rPr>
        <w:br/>
      </w: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Осень: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Как красиво вы, ребята,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Песню исполняете!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Ведущая: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Листья жёлтые танцуют,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 веток падают, летят.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Эту сказку золотую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Называют листопад.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В руки листики возьмите,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И на танец – выходите!</w:t>
      </w:r>
      <w:r>
        <w:rPr>
          <w:color w:val="000000"/>
          <w:sz w:val="28"/>
          <w:szCs w:val="28"/>
        </w:rPr>
        <w:br/>
      </w: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«Танец с осенними листочками» О. Григорьева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onstantia" w:hAnsi="Constantia" w:cs="Calibri"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1. Праздник к нам снова пришел в детский сад,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(Взмахивают листочками перед собой)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Желтые листья на солнце горят.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</w:t>
      </w:r>
      <w:proofErr w:type="spell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Вверх-вниз</w:t>
      </w:r>
      <w:proofErr w:type="gram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.В</w:t>
      </w:r>
      <w:proofErr w:type="gramEnd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ыполняют</w:t>
      </w:r>
      <w:proofErr w:type="spellEnd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 xml:space="preserve"> две «пружинки»)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Кистью художник своей рисовал,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 xml:space="preserve">(Плавно машут листочками </w:t>
      </w:r>
      <w:proofErr w:type="spell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влево-вправо</w:t>
      </w:r>
      <w:proofErr w:type="spellEnd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Чтоб золотистым листочек мой стал.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(Выполняют две «пружинки)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2. Зал наш наполнился яркой листвой.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(Ноги на ширине плеч, покачиваются из стороны в сторону.)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Кружится в танце листочек со мной.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(Кружатся, подняв листочки вверх)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соберем их красивый букет,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(Сходятся в центр, подняв листочки в «букет»)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Шлют нам листочки осенний привет.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(Отходят назад, помахивая листочком.)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3. Листья взлетают, как бабочки, ввысь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(Постепенно поднимают листочки вверх)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Плавно, листочек, теперь опустись.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(Неторопливо опускают.)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не устанем с тобой танцевать.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(Прячут листок за спиной.)</w:t>
      </w:r>
      <w:r>
        <w:rPr>
          <w:color w:val="000000"/>
          <w:sz w:val="28"/>
          <w:szCs w:val="28"/>
        </w:rPr>
        <w:br/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(Поворачиваю голову вправо-влево)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Рады листочек мы всем показать.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(Показывают листок.)</w:t>
      </w:r>
      <w:r>
        <w:rPr>
          <w:color w:val="000000"/>
          <w:sz w:val="28"/>
          <w:szCs w:val="28"/>
        </w:rPr>
        <w:br/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(Листочки складывают в корзину и садятся на места)</w:t>
      </w:r>
      <w:r>
        <w:rPr>
          <w:b/>
          <w:bCs/>
          <w:color w:val="000000"/>
          <w:sz w:val="28"/>
          <w:szCs w:val="28"/>
        </w:rPr>
        <w:br/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Осень: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Танец ваш - ну просто чудо!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Всем рассказывать я буду!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А ещё, хочу сказать: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Очень я люблю – играть!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А вы, любите играть? (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Да!</w:t>
      </w:r>
      <w:r>
        <w:rPr>
          <w:rStyle w:val="c1"/>
          <w:color w:val="000000"/>
          <w:sz w:val="28"/>
          <w:szCs w:val="28"/>
          <w:shd w:val="clear" w:color="auto" w:fill="FFFFFF"/>
        </w:rPr>
        <w:t>) Тогда становитесь вокруг меня в кружок!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Осень: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rStyle w:val="c1"/>
          <w:color w:val="000000"/>
          <w:sz w:val="28"/>
          <w:szCs w:val="28"/>
          <w:shd w:val="clear" w:color="auto" w:fill="FFFFFF"/>
        </w:rPr>
        <w:t>А поможет нам вот этот волшебный зонтик! Сейчас мы будем передавать его по кругу, а зонтик подскажет нам, что делать дальше!</w:t>
      </w:r>
      <w:r>
        <w:rPr>
          <w:color w:val="000000"/>
          <w:sz w:val="28"/>
          <w:szCs w:val="28"/>
        </w:rPr>
        <w:br/>
      </w: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Игра с зонтиком</w:t>
      </w: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Дети, стоя в кругу, передают зонтик, пока звучит музыка.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На окончание музыки ребенок, у которого оказался зонтик, выходит и пляшет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1. Зонтик прыгает на ножках, а мы хлопаем в ладошки.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2. Будет зонтик наш кружиться, а мы – топать, веселиться.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3. Будет зонтик приседать, а мы ножки выставлять.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4. Будем быстро убегать, ну, а зонтик – догонять!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Хоровод с осенью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onstantia" w:hAnsi="Constantia" w:cs="Calibri"/>
          <w:b/>
          <w:bCs/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 xml:space="preserve">Песня «Огородная» А. </w:t>
      </w:r>
      <w:proofErr w:type="spellStart"/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Евтодьевой</w:t>
      </w:r>
      <w:proofErr w:type="spellEnd"/>
      <w:r>
        <w:rPr>
          <w:rFonts w:ascii="Constantia" w:hAnsi="Constantia" w:cs="Calibri"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1. Есть у нас огород – посмотри, что там растет!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Соберем урожай – только успевай!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Припев: Помидорчик, выбегай,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(Дети зовут овощ, он выбегает и бегает внутри круга)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Ты танцуй, не уставай!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любуемся тобой – вырос ты такой большой.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(На проигрыше становится в центр круга, танцует (делает «пружинку», кружится, топает, дети – хлопают).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2.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Есть у нас огород – посмотри, что там растет!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Соберем урожай – только успевай!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Припев: Ты, огурчик, выбегай,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(Дети зовут овощ, он выбегает и бегает внутри круга)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Ты танцуй, не уставай!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любуемся тобой – вырос ты такой большой.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(На проигрыше становится в центр круга, танцует (делает «пружинку», кружится, топает), дети – хлопают).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3.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Есть у нас огород – посмотри, что там растет!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Соберем урожай – только успевай!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Припев: Ты, картошка, выбегай,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(Дети зовут овощ, он выбегает и бегает внутри круга)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Ты танцуй, не уставай!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любуемся тобой – вырос ты такой большой.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(На проигрыше становится в центр круга, танцует (делает «пружинку», кружится, топает), дети – хлопают).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4.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Есть у нас огород – посмотри, что там растет!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Соберем урожай – только успевай!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Припев: Ты, морковка, выбегай,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(Дети зовут овощ, он выбегает и бегает внутри круга)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Ты танцуй, не уставай!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любуемся тобой – вырос ты такой большой.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(На проигрыше становится в центр круга, танцует (делает «пружинку», кружится, топает), дети – хлопают).</w:t>
      </w:r>
      <w:proofErr w:type="gramEnd"/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Осень:</w:t>
      </w:r>
      <w:r>
        <w:rPr>
          <w:rStyle w:val="c21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Вот какой богатый урожай собрали. (Показывает корзину с овощами и высыпает на пол.)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Игра «Рассортируй овощи».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Дети делятся на две команды, в середине зала стоят две корзины, муляжи овощей разбросаны по всему залу. Команды выстраиваются в две колонны, одна команда собирает овощи, другая фрукты. По сигналу первые участники  бегут и берут по одному овощу или фрукту, возвращаются обратно, кладут предмет в корзинку. Затем бежит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следующий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и т.д.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  <w:shd w:val="clear" w:color="auto" w:fill="FFFFFF"/>
        </w:rPr>
        <w:t>Игра «Зонтики»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Ведущий достает 2 зонтика и проводит игру.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Дети делятся на 2 команды, каждой команде дается по зонтику. Первые игроки с зонтиком в руках добегают до елочек, стоящих на другом конце зала, обегают их и возвращаются назад, передают зонтик следующему игроку. Так должна пробежать вся команда.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</w:rPr>
        <w:t>Осень: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Загадаю вам, ребятки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Интересные загадки.</w:t>
      </w:r>
      <w:r>
        <w:rPr>
          <w:color w:val="000000"/>
          <w:sz w:val="28"/>
          <w:szCs w:val="28"/>
        </w:rPr>
        <w:br/>
      </w:r>
    </w:p>
    <w:p w:rsidR="000F4804" w:rsidRDefault="000F4804" w:rsidP="000F4804">
      <w:pPr>
        <w:pStyle w:val="c7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</w:rPr>
        <w:t>Загадки. Об осени.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1.Стоит на толстой ножке,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 шляпе у дорожки</w:t>
      </w:r>
      <w:proofErr w:type="gramStart"/>
      <w:r>
        <w:rPr>
          <w:rStyle w:val="c1"/>
          <w:color w:val="000000"/>
          <w:sz w:val="28"/>
          <w:szCs w:val="28"/>
        </w:rPr>
        <w:t>.</w:t>
      </w:r>
      <w:r>
        <w:rPr>
          <w:rStyle w:val="c6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6"/>
          <w:i/>
          <w:iCs/>
          <w:color w:val="000000"/>
          <w:sz w:val="28"/>
          <w:szCs w:val="28"/>
        </w:rPr>
        <w:t>гриб)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2.Сидит на грядке барыня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Белая сударыня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Крепкая, ядрёная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Платьице зелёное</w:t>
      </w:r>
      <w:r>
        <w:rPr>
          <w:rStyle w:val="c6"/>
          <w:i/>
          <w:iCs/>
          <w:color w:val="000000"/>
          <w:sz w:val="28"/>
          <w:szCs w:val="28"/>
        </w:rPr>
        <w:t>. (Капуста)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3.Круглое, да сладкое,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Румяное, да гладкое.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По садику катилось,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 компот превратилось. </w:t>
      </w:r>
      <w:r>
        <w:rPr>
          <w:rStyle w:val="c6"/>
          <w:i/>
          <w:iCs/>
          <w:color w:val="000000"/>
          <w:sz w:val="28"/>
          <w:szCs w:val="28"/>
        </w:rPr>
        <w:t>(Яблоко)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4.Кто всю ночь по крыше бьет,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Да постукивает,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бормочет, и поет,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Убаюкивает? </w:t>
      </w:r>
      <w:r>
        <w:rPr>
          <w:rStyle w:val="c6"/>
          <w:i/>
          <w:iCs/>
          <w:color w:val="000000"/>
          <w:sz w:val="28"/>
          <w:szCs w:val="28"/>
        </w:rPr>
        <w:t>(Дождик)</w:t>
      </w:r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5.Он весь день со мной ходил,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за тучами следил.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Сам до ниточки промок,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А меня вот уберег! </w:t>
      </w:r>
      <w:r>
        <w:rPr>
          <w:rStyle w:val="c6"/>
          <w:i/>
          <w:iCs/>
          <w:color w:val="000000"/>
          <w:sz w:val="28"/>
          <w:szCs w:val="28"/>
        </w:rPr>
        <w:t>(Зонт)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rFonts w:ascii="Constantia" w:hAnsi="Constantia" w:cs="Calibri"/>
          <w:b/>
          <w:bCs/>
          <w:color w:val="000000"/>
          <w:sz w:val="28"/>
          <w:szCs w:val="28"/>
        </w:rPr>
        <w:t>Осень: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>Спасибо вам, мои друзья, Еще побуду с вами я. Вы — чудесные ребята, на кого ни погляжу, И за это, дорогие, я вас чем-то награжу! Только вы мне помогите, Все листочки соберите.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</w:rPr>
        <w:t>«Подвижная игра «Раз-два-три! Листья собери!»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> На полу разбросаны листья. Дети идут гулять под музыку. Когда музыка останавливается, ведущий даёт команду - собрать листья. Например: «Раз-два-три! Кленовые листья собери!» или «Раз-два-три! Листья жёлтого цвета собери!» варианты команд можно разнообразить, ориентируясь на размер, цвет, принадлежность к дереву. Каждый раз после проверки выполнения задания дети отдают листья ведущему. Он их снова разбрасывает. В последний раз листья кладут в корзинку и убирают. </w:t>
      </w:r>
      <w:r>
        <w:rPr>
          <w:rStyle w:val="c6"/>
          <w:i/>
          <w:iCs/>
          <w:color w:val="000000"/>
          <w:sz w:val="28"/>
          <w:szCs w:val="28"/>
        </w:rPr>
        <w:t>(Дети помогают Осени собрать листья в корзинку).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rFonts w:ascii="Constantia" w:hAnsi="Constantia" w:cs="Calibri"/>
          <w:b/>
          <w:bCs/>
          <w:color w:val="000000"/>
          <w:sz w:val="28"/>
          <w:szCs w:val="28"/>
        </w:rPr>
        <w:t>Осень: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>Спасибо большое ребята</w:t>
      </w:r>
      <w:proofErr w:type="gramStart"/>
      <w:r>
        <w:rPr>
          <w:rStyle w:val="c12"/>
          <w:color w:val="000000"/>
          <w:sz w:val="28"/>
          <w:szCs w:val="28"/>
        </w:rPr>
        <w:t>!</w:t>
      </w:r>
      <w:r>
        <w:rPr>
          <w:rStyle w:val="c6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6"/>
          <w:i/>
          <w:iCs/>
          <w:color w:val="000000"/>
          <w:sz w:val="28"/>
          <w:szCs w:val="28"/>
        </w:rPr>
        <w:t>Дети садятся на стульчики).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>Всех прошу закрыть глаза. Начинаем чудеса! Превратятся пусть листочки, желтые и красные, В яблоки душистые, сочные, прекрасные! Взрослые меняют корзинку с листочками на такую же корзинку с яблоками. Раз! Два! Три! Четыре! Пять! Глазки можно открывать. Отвечайте без запинки, Что вы видите в корзинке?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>(Дети: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 xml:space="preserve"> 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>Яблоки!)</w:t>
      </w:r>
      <w:proofErr w:type="gramEnd"/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</w:rPr>
        <w:t>Ведущий: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До чего же </w:t>
      </w:r>
      <w:proofErr w:type="gramStart"/>
      <w:r>
        <w:rPr>
          <w:rStyle w:val="c1"/>
          <w:color w:val="000000"/>
          <w:sz w:val="28"/>
          <w:szCs w:val="28"/>
        </w:rPr>
        <w:t>хороши</w:t>
      </w:r>
      <w:proofErr w:type="gramEnd"/>
      <w:r>
        <w:rPr>
          <w:rStyle w:val="c1"/>
          <w:color w:val="000000"/>
          <w:sz w:val="28"/>
          <w:szCs w:val="28"/>
        </w:rPr>
        <w:t>!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onstantia" w:hAnsi="Constantia" w:cs="Calibri"/>
          <w:b/>
          <w:bCs/>
          <w:color w:val="000000"/>
          <w:sz w:val="28"/>
          <w:szCs w:val="28"/>
        </w:rPr>
        <w:t>Осень:</w:t>
      </w:r>
    </w:p>
    <w:p w:rsidR="000F4804" w:rsidRDefault="000F4804" w:rsidP="000F480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>Угощайтесь, малыши! </w:t>
      </w:r>
      <w:r>
        <w:rPr>
          <w:rStyle w:val="c12"/>
          <w:i/>
          <w:iCs/>
          <w:color w:val="000000"/>
          <w:sz w:val="28"/>
          <w:szCs w:val="28"/>
        </w:rPr>
        <w:t>(Звучит веселая музыка, дети разбирают яблоки.)</w:t>
      </w:r>
      <w:r>
        <w:rPr>
          <w:rStyle w:val="c1"/>
          <w:color w:val="000000"/>
          <w:sz w:val="28"/>
          <w:szCs w:val="28"/>
        </w:rPr>
        <w:t> Что ж, пришла пора прощаться, Дел немало у меня. Всем желаю я здоровья. До свидания, друзья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</w:p>
    <w:p w:rsidR="000F4804" w:rsidRDefault="000F4804" w:rsidP="000F480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ascii="Helvetica Neue" w:hAnsi="Helvetica Neue" w:cs="Calibri"/>
          <w:color w:val="333333"/>
          <w:sz w:val="20"/>
          <w:szCs w:val="20"/>
        </w:rPr>
        <w:t>.</w:t>
      </w:r>
    </w:p>
    <w:p w:rsidR="00106D74" w:rsidRDefault="00106D74"/>
    <w:sectPr w:rsidR="00106D74" w:rsidSect="0010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F80"/>
    <w:rsid w:val="000F4804"/>
    <w:rsid w:val="00106D74"/>
    <w:rsid w:val="0070300D"/>
    <w:rsid w:val="00767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F4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0F4804"/>
  </w:style>
  <w:style w:type="character" w:customStyle="1" w:styleId="c15">
    <w:name w:val="c15"/>
    <w:basedOn w:val="a0"/>
    <w:rsid w:val="000F4804"/>
  </w:style>
  <w:style w:type="character" w:customStyle="1" w:styleId="c6">
    <w:name w:val="c6"/>
    <w:basedOn w:val="a0"/>
    <w:rsid w:val="000F4804"/>
  </w:style>
  <w:style w:type="paragraph" w:customStyle="1" w:styleId="c4">
    <w:name w:val="c4"/>
    <w:basedOn w:val="a"/>
    <w:rsid w:val="000F4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F4804"/>
  </w:style>
  <w:style w:type="character" w:customStyle="1" w:styleId="c1">
    <w:name w:val="c1"/>
    <w:basedOn w:val="a0"/>
    <w:rsid w:val="000F4804"/>
  </w:style>
  <w:style w:type="character" w:customStyle="1" w:styleId="c11">
    <w:name w:val="c11"/>
    <w:basedOn w:val="a0"/>
    <w:rsid w:val="000F4804"/>
  </w:style>
  <w:style w:type="character" w:customStyle="1" w:styleId="c0">
    <w:name w:val="c0"/>
    <w:basedOn w:val="a0"/>
    <w:rsid w:val="000F4804"/>
  </w:style>
  <w:style w:type="character" w:customStyle="1" w:styleId="c3">
    <w:name w:val="c3"/>
    <w:basedOn w:val="a0"/>
    <w:rsid w:val="000F4804"/>
  </w:style>
  <w:style w:type="character" w:customStyle="1" w:styleId="c21">
    <w:name w:val="c21"/>
    <w:basedOn w:val="a0"/>
    <w:rsid w:val="000F4804"/>
  </w:style>
  <w:style w:type="character" w:customStyle="1" w:styleId="c8">
    <w:name w:val="c8"/>
    <w:basedOn w:val="a0"/>
    <w:rsid w:val="000F4804"/>
  </w:style>
  <w:style w:type="paragraph" w:customStyle="1" w:styleId="c71">
    <w:name w:val="c71"/>
    <w:basedOn w:val="a"/>
    <w:rsid w:val="000F4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0F4804"/>
  </w:style>
  <w:style w:type="character" w:customStyle="1" w:styleId="c12">
    <w:name w:val="c12"/>
    <w:basedOn w:val="a0"/>
    <w:rsid w:val="000F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3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2026-10-07T05:19:00Z</cp:lastPrinted>
  <dcterms:created xsi:type="dcterms:W3CDTF">2026-10-07T05:01:00Z</dcterms:created>
  <dcterms:modified xsi:type="dcterms:W3CDTF">2026-10-07T05:46:00Z</dcterms:modified>
</cp:coreProperties>
</file>